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0" w:rsidRDefault="00106BE0" w:rsidP="00106BE0">
      <w:pPr>
        <w:shd w:val="clear" w:color="auto" w:fill="FFFFFF"/>
        <w:ind w:right="-69"/>
        <w:jc w:val="right"/>
      </w:pPr>
    </w:p>
    <w:p w:rsidR="00106BE0" w:rsidRDefault="00106BE0" w:rsidP="00106BE0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E0" w:rsidRDefault="00106BE0" w:rsidP="00106BE0">
      <w:pPr>
        <w:jc w:val="center"/>
        <w:rPr>
          <w:rFonts w:ascii="Arial" w:hAnsi="Arial"/>
          <w:b/>
          <w:sz w:val="36"/>
        </w:rPr>
      </w:pPr>
    </w:p>
    <w:p w:rsidR="00106BE0" w:rsidRDefault="00106BE0" w:rsidP="00106BE0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06BE0" w:rsidRDefault="00106BE0" w:rsidP="00106BE0">
      <w:pPr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106BE0" w:rsidRDefault="00106BE0" w:rsidP="00106BE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106BE0" w:rsidRDefault="00106BE0" w:rsidP="00106BE0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106BE0" w:rsidRPr="000A088A" w:rsidRDefault="00106BE0" w:rsidP="00106BE0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0A088A">
        <w:rPr>
          <w:b/>
          <w:spacing w:val="60"/>
          <w:sz w:val="32"/>
          <w:szCs w:val="32"/>
        </w:rPr>
        <w:t>ПОСТАНОВЛЕНИЕ</w:t>
      </w:r>
    </w:p>
    <w:p w:rsidR="00106BE0" w:rsidRPr="000A088A" w:rsidRDefault="009E7AB8" w:rsidP="00106BE0">
      <w:pPr>
        <w:spacing w:line="360" w:lineRule="auto"/>
        <w:ind w:right="44"/>
      </w:pPr>
      <w:r>
        <w:t>15</w:t>
      </w:r>
      <w:r w:rsidR="00904138">
        <w:t>.06.</w:t>
      </w:r>
      <w:r w:rsidR="00106BE0">
        <w:t xml:space="preserve">2017  </w:t>
      </w:r>
      <w:r w:rsidR="00106BE0" w:rsidRPr="000A088A">
        <w:t xml:space="preserve">    </w:t>
      </w:r>
      <w:r w:rsidR="00106BE0">
        <w:t xml:space="preserve">    </w:t>
      </w:r>
      <w:r w:rsidR="00106BE0" w:rsidRPr="000A088A">
        <w:t xml:space="preserve">              </w:t>
      </w:r>
      <w:r w:rsidR="00106BE0">
        <w:t xml:space="preserve">                                                 </w:t>
      </w:r>
      <w:r w:rsidR="00904138">
        <w:tab/>
      </w:r>
      <w:r w:rsidR="00904138">
        <w:tab/>
      </w:r>
      <w:r w:rsidR="00904138">
        <w:tab/>
      </w:r>
      <w:r w:rsidR="00227B25">
        <w:t xml:space="preserve"> </w:t>
      </w:r>
      <w:r>
        <w:t xml:space="preserve">   </w:t>
      </w:r>
      <w:r w:rsidR="00106BE0">
        <w:t xml:space="preserve"> </w:t>
      </w:r>
      <w:r w:rsidR="00106BE0" w:rsidRPr="000A088A">
        <w:t xml:space="preserve">№ </w:t>
      </w:r>
      <w:r w:rsidR="00227B25">
        <w:t>103</w:t>
      </w:r>
      <w:r>
        <w:t>-па</w:t>
      </w:r>
    </w:p>
    <w:p w:rsidR="00106BE0" w:rsidRPr="000A4225" w:rsidRDefault="00106BE0" w:rsidP="00106BE0">
      <w:pPr>
        <w:spacing w:line="480" w:lineRule="auto"/>
        <w:jc w:val="center"/>
        <w:rPr>
          <w:szCs w:val="28"/>
          <w:u w:val="single"/>
        </w:rPr>
      </w:pPr>
      <w:r w:rsidRPr="000A4225">
        <w:rPr>
          <w:szCs w:val="28"/>
        </w:rPr>
        <w:t>п. Рамешки</w:t>
      </w:r>
    </w:p>
    <w:tbl>
      <w:tblPr>
        <w:tblW w:w="0" w:type="auto"/>
        <w:tblLook w:val="01E0"/>
      </w:tblPr>
      <w:tblGrid>
        <w:gridCol w:w="4503"/>
      </w:tblGrid>
      <w:tr w:rsidR="00106BE0" w:rsidRPr="00322C42" w:rsidTr="00251C9B">
        <w:trPr>
          <w:trHeight w:val="1148"/>
        </w:trPr>
        <w:tc>
          <w:tcPr>
            <w:tcW w:w="4503" w:type="dxa"/>
          </w:tcPr>
          <w:p w:rsidR="00106BE0" w:rsidRPr="00F1398F" w:rsidRDefault="00FC6DF8" w:rsidP="00251C9B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F1398F" w:rsidRPr="00F1398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«</w:t>
              </w:r>
              <w:r w:rsidR="00106BE0" w:rsidRPr="00F1398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О внесении изменений и дополнений в Порядок осуществления финансовым отделом администрации Рамешковского района полномочий по внутреннему муниципальному финансовому контролю в муниципальном образовании Рамешковский район</w:t>
              </w:r>
              <w:r w:rsidR="00F1398F" w:rsidRPr="00F1398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»</w:t>
              </w:r>
            </w:hyperlink>
          </w:p>
          <w:p w:rsidR="00106BE0" w:rsidRPr="00F1398F" w:rsidRDefault="00106BE0" w:rsidP="00251C9B">
            <w:pPr>
              <w:tabs>
                <w:tab w:val="left" w:pos="5100"/>
              </w:tabs>
              <w:rPr>
                <w:b/>
                <w:spacing w:val="-20"/>
                <w:szCs w:val="28"/>
              </w:rPr>
            </w:pPr>
          </w:p>
        </w:tc>
      </w:tr>
    </w:tbl>
    <w:p w:rsidR="00106BE0" w:rsidRPr="00FD7C3C" w:rsidRDefault="00106BE0" w:rsidP="00F1398F">
      <w:pPr>
        <w:ind w:firstLine="708"/>
        <w:rPr>
          <w:szCs w:val="28"/>
        </w:rPr>
      </w:pPr>
      <w:r w:rsidRPr="001B4F80">
        <w:rPr>
          <w:szCs w:val="28"/>
        </w:rPr>
        <w:t xml:space="preserve">Руководствуясь </w:t>
      </w:r>
      <w:hyperlink r:id="rId9" w:history="1">
        <w:r w:rsidRPr="001B4F80">
          <w:rPr>
            <w:rStyle w:val="a9"/>
            <w:b w:val="0"/>
            <w:color w:val="auto"/>
            <w:sz w:val="28"/>
            <w:szCs w:val="28"/>
          </w:rPr>
          <w:t>статьей 269.2</w:t>
        </w:r>
      </w:hyperlink>
      <w:r w:rsidRPr="001B4F80">
        <w:rPr>
          <w:szCs w:val="28"/>
        </w:rPr>
        <w:t xml:space="preserve"> Бюджетного кодекса Российской Федерации, </w:t>
      </w:r>
      <w:hyperlink r:id="rId10" w:history="1">
        <w:r w:rsidRPr="001B4F80">
          <w:rPr>
            <w:rStyle w:val="a9"/>
            <w:b w:val="0"/>
            <w:color w:val="auto"/>
            <w:sz w:val="28"/>
            <w:szCs w:val="28"/>
          </w:rPr>
          <w:t>частью 8 статьи 99</w:t>
        </w:r>
      </w:hyperlink>
      <w:r w:rsidRPr="001B4F80">
        <w:rPr>
          <w:szCs w:val="28"/>
        </w:rPr>
        <w:t xml:space="preserve"> Федерального закона 05.04.2013 N 44-ФЗ </w:t>
      </w:r>
      <w:r w:rsidR="00B63E7A">
        <w:rPr>
          <w:szCs w:val="28"/>
        </w:rPr>
        <w:t>«</w:t>
      </w:r>
      <w:r w:rsidRPr="001B4F80">
        <w:rPr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B63E7A">
        <w:rPr>
          <w:szCs w:val="28"/>
        </w:rPr>
        <w:t xml:space="preserve">», </w:t>
      </w:r>
      <w:r w:rsidRPr="001B4F80">
        <w:rPr>
          <w:szCs w:val="28"/>
        </w:rPr>
        <w:t xml:space="preserve">в целях организации финансового контроля, осуществляемого органами местного самоуправления муниципального </w:t>
      </w:r>
      <w:r w:rsidRPr="00FD7C3C">
        <w:rPr>
          <w:szCs w:val="28"/>
        </w:rPr>
        <w:t xml:space="preserve">образования </w:t>
      </w:r>
      <w:r w:rsidR="00B63E7A" w:rsidRPr="00FD7C3C">
        <w:rPr>
          <w:szCs w:val="28"/>
        </w:rPr>
        <w:t>«</w:t>
      </w:r>
      <w:r w:rsidRPr="00FD7C3C">
        <w:rPr>
          <w:szCs w:val="28"/>
        </w:rPr>
        <w:t>Рамешковский район</w:t>
      </w:r>
      <w:r w:rsidR="00B63E7A" w:rsidRPr="00FD7C3C">
        <w:rPr>
          <w:szCs w:val="28"/>
        </w:rPr>
        <w:t>» Тверской области</w:t>
      </w:r>
      <w:r w:rsidRPr="00FD7C3C">
        <w:rPr>
          <w:szCs w:val="28"/>
        </w:rPr>
        <w:t>, администрация Рамешковского района постановляет:</w:t>
      </w:r>
    </w:p>
    <w:p w:rsidR="00106BE0" w:rsidRPr="00FD7C3C" w:rsidRDefault="007A30F4" w:rsidP="00F1398F">
      <w:pPr>
        <w:pStyle w:val="ac"/>
        <w:numPr>
          <w:ilvl w:val="0"/>
          <w:numId w:val="1"/>
        </w:numPr>
        <w:ind w:left="0" w:firstLine="708"/>
        <w:rPr>
          <w:szCs w:val="28"/>
        </w:rPr>
      </w:pPr>
      <w:bookmarkStart w:id="0" w:name="sub_3"/>
      <w:r w:rsidRPr="00FD7C3C">
        <w:rPr>
          <w:szCs w:val="28"/>
        </w:rPr>
        <w:t>Внести в</w:t>
      </w:r>
      <w:r w:rsidR="00106BE0" w:rsidRPr="00FD7C3C">
        <w:rPr>
          <w:szCs w:val="28"/>
        </w:rPr>
        <w:t xml:space="preserve"> Порядок осуществления финансовым отделом администрации Рамешковского района полномочий по внутреннему муниципальному финансовому контролю в муниципальном образовании Рамешковский район</w:t>
      </w:r>
      <w:r w:rsidR="003353F3" w:rsidRPr="00FD7C3C">
        <w:rPr>
          <w:szCs w:val="28"/>
        </w:rPr>
        <w:t>, утвержденный постановлением адми</w:t>
      </w:r>
      <w:r w:rsidR="007442EA" w:rsidRPr="00FD7C3C">
        <w:rPr>
          <w:szCs w:val="28"/>
        </w:rPr>
        <w:t xml:space="preserve">нистрации Рамешковского района </w:t>
      </w:r>
      <w:r w:rsidR="003353F3" w:rsidRPr="00FD7C3C">
        <w:rPr>
          <w:szCs w:val="28"/>
        </w:rPr>
        <w:t>от 28.08.2015</w:t>
      </w:r>
      <w:r w:rsidR="00B63E7A" w:rsidRPr="00FD7C3C">
        <w:rPr>
          <w:szCs w:val="28"/>
        </w:rPr>
        <w:t xml:space="preserve"> </w:t>
      </w:r>
      <w:r w:rsidR="003353F3" w:rsidRPr="00FD7C3C">
        <w:rPr>
          <w:szCs w:val="28"/>
        </w:rPr>
        <w:t>г. № 176-па</w:t>
      </w:r>
      <w:r w:rsidR="00B63E7A" w:rsidRPr="00FD7C3C">
        <w:rPr>
          <w:szCs w:val="28"/>
        </w:rPr>
        <w:t xml:space="preserve"> (далее – Порядок)</w:t>
      </w:r>
      <w:r w:rsidR="003353F3" w:rsidRPr="00FD7C3C">
        <w:rPr>
          <w:szCs w:val="28"/>
        </w:rPr>
        <w:t>,</w:t>
      </w:r>
      <w:r w:rsidR="00106BE0" w:rsidRPr="00FD7C3C">
        <w:rPr>
          <w:szCs w:val="28"/>
        </w:rPr>
        <w:t xml:space="preserve"> </w:t>
      </w:r>
      <w:r w:rsidRPr="00FD7C3C">
        <w:rPr>
          <w:szCs w:val="28"/>
        </w:rPr>
        <w:t>следующие изменения и дополнения:</w:t>
      </w:r>
    </w:p>
    <w:p w:rsidR="002A13F1" w:rsidRPr="00FD7C3C" w:rsidRDefault="002A13F1" w:rsidP="002A13F1">
      <w:pPr>
        <w:ind w:firstLine="709"/>
        <w:rPr>
          <w:szCs w:val="28"/>
        </w:rPr>
      </w:pPr>
      <w:r w:rsidRPr="00FD7C3C">
        <w:rPr>
          <w:szCs w:val="28"/>
        </w:rPr>
        <w:t>а) в наименовании</w:t>
      </w:r>
      <w:r w:rsidR="00D6649C">
        <w:rPr>
          <w:szCs w:val="28"/>
        </w:rPr>
        <w:t xml:space="preserve"> Порядка</w:t>
      </w:r>
      <w:r w:rsidRPr="00FD7C3C">
        <w:rPr>
          <w:szCs w:val="28"/>
        </w:rPr>
        <w:t xml:space="preserve"> слова «</w:t>
      </w:r>
      <w:r w:rsidR="005E53CE" w:rsidRPr="00FD7C3C">
        <w:rPr>
          <w:szCs w:val="28"/>
        </w:rPr>
        <w:t xml:space="preserve">в </w:t>
      </w:r>
      <w:r w:rsidRPr="00FD7C3C">
        <w:rPr>
          <w:szCs w:val="28"/>
        </w:rPr>
        <w:t>муниципально</w:t>
      </w:r>
      <w:r w:rsidR="005E53CE" w:rsidRPr="00FD7C3C">
        <w:rPr>
          <w:szCs w:val="28"/>
        </w:rPr>
        <w:t>м</w:t>
      </w:r>
      <w:r w:rsidRPr="00FD7C3C">
        <w:rPr>
          <w:szCs w:val="28"/>
        </w:rPr>
        <w:t xml:space="preserve"> образовани</w:t>
      </w:r>
      <w:r w:rsidR="005E53CE" w:rsidRPr="00FD7C3C">
        <w:rPr>
          <w:szCs w:val="28"/>
        </w:rPr>
        <w:t xml:space="preserve">и </w:t>
      </w:r>
      <w:r w:rsidRPr="00FD7C3C">
        <w:rPr>
          <w:szCs w:val="28"/>
        </w:rPr>
        <w:t>Рамешковский район» заменить словами «</w:t>
      </w:r>
      <w:r w:rsidR="005E53CE" w:rsidRPr="00FD7C3C">
        <w:rPr>
          <w:szCs w:val="28"/>
        </w:rPr>
        <w:t xml:space="preserve">в </w:t>
      </w:r>
      <w:r w:rsidRPr="00FD7C3C">
        <w:rPr>
          <w:szCs w:val="28"/>
        </w:rPr>
        <w:t>муниципально</w:t>
      </w:r>
      <w:r w:rsidR="005E53CE" w:rsidRPr="00FD7C3C">
        <w:rPr>
          <w:szCs w:val="28"/>
        </w:rPr>
        <w:t>м</w:t>
      </w:r>
      <w:r w:rsidRPr="00FD7C3C">
        <w:rPr>
          <w:szCs w:val="28"/>
        </w:rPr>
        <w:t xml:space="preserve"> образовани</w:t>
      </w:r>
      <w:r w:rsidR="005E53CE" w:rsidRPr="00FD7C3C">
        <w:rPr>
          <w:szCs w:val="28"/>
        </w:rPr>
        <w:t>и</w:t>
      </w:r>
      <w:r w:rsidRPr="00FD7C3C">
        <w:rPr>
          <w:szCs w:val="28"/>
        </w:rPr>
        <w:t xml:space="preserve"> «Рамешковский район» Тверской области</w:t>
      </w:r>
      <w:r w:rsidR="005E53CE" w:rsidRPr="00FD7C3C">
        <w:rPr>
          <w:szCs w:val="28"/>
        </w:rPr>
        <w:t>»</w:t>
      </w:r>
      <w:r w:rsidRPr="00FD7C3C">
        <w:rPr>
          <w:szCs w:val="28"/>
        </w:rPr>
        <w:t>;</w:t>
      </w:r>
    </w:p>
    <w:p w:rsidR="005E53CE" w:rsidRPr="00FD7C3C" w:rsidRDefault="005E53CE" w:rsidP="002A13F1">
      <w:pPr>
        <w:ind w:firstLine="709"/>
        <w:rPr>
          <w:szCs w:val="28"/>
        </w:rPr>
      </w:pPr>
      <w:r w:rsidRPr="00FD7C3C">
        <w:rPr>
          <w:szCs w:val="28"/>
        </w:rPr>
        <w:lastRenderedPageBreak/>
        <w:t xml:space="preserve">б) в тексте </w:t>
      </w:r>
      <w:r w:rsidR="005050E0" w:rsidRPr="00FD7C3C">
        <w:rPr>
          <w:szCs w:val="28"/>
        </w:rPr>
        <w:t xml:space="preserve">пунктов 1.1., 1.2. раздела 1 </w:t>
      </w:r>
      <w:r w:rsidRPr="00FD7C3C">
        <w:rPr>
          <w:szCs w:val="28"/>
        </w:rPr>
        <w:t xml:space="preserve">слова </w:t>
      </w:r>
      <w:r w:rsidR="005050E0" w:rsidRPr="00FD7C3C">
        <w:rPr>
          <w:szCs w:val="28"/>
        </w:rPr>
        <w:t>«в муниципальном образовании Рамешковский район» заменить словами «в муниципальном образовании «Рамешковский район» Тверской области»</w:t>
      </w:r>
      <w:r w:rsidRPr="00FD7C3C">
        <w:rPr>
          <w:szCs w:val="28"/>
        </w:rPr>
        <w:t>;</w:t>
      </w:r>
    </w:p>
    <w:p w:rsidR="005050E0" w:rsidRPr="00FD7C3C" w:rsidRDefault="005050E0" w:rsidP="002A13F1">
      <w:pPr>
        <w:ind w:firstLine="709"/>
        <w:rPr>
          <w:szCs w:val="28"/>
        </w:rPr>
      </w:pPr>
      <w:r w:rsidRPr="00FD7C3C">
        <w:rPr>
          <w:szCs w:val="28"/>
        </w:rPr>
        <w:t>в) в тексте пунктов 1.1., 1.3., 1.5., 1.10, 1.11 раздела 1, пункта 2.5. раздела 2, пункта 3.6.4. раздела 3 слова «муниципального образования Рамешковский район» заменить словами «муниципального образования «Рамешковский район» Тверской области»;</w:t>
      </w:r>
    </w:p>
    <w:p w:rsidR="0082314F" w:rsidRPr="00FD7C3C" w:rsidRDefault="005050E0" w:rsidP="0082314F">
      <w:pPr>
        <w:ind w:firstLine="709"/>
        <w:rPr>
          <w:szCs w:val="28"/>
        </w:rPr>
      </w:pPr>
      <w:r w:rsidRPr="00FD7C3C">
        <w:rPr>
          <w:szCs w:val="28"/>
        </w:rPr>
        <w:t xml:space="preserve">г) в тексте </w:t>
      </w:r>
      <w:r w:rsidR="0082314F" w:rsidRPr="00FD7C3C">
        <w:rPr>
          <w:szCs w:val="28"/>
        </w:rPr>
        <w:t>пунктов 1.10., 1.11. раздела 1, пункта 3.6.4. раздела 3 слова «муниципальному образованию Рамешковский район» заменить словами «муниципальному образованию «Рамешковский район» Тверской области»;</w:t>
      </w:r>
    </w:p>
    <w:bookmarkEnd w:id="0"/>
    <w:p w:rsidR="00C05135" w:rsidRPr="00106BE0" w:rsidRDefault="0082314F" w:rsidP="00F1398F">
      <w:pPr>
        <w:autoSpaceDE w:val="0"/>
        <w:autoSpaceDN w:val="0"/>
        <w:adjustRightInd w:val="0"/>
        <w:ind w:firstLine="708"/>
        <w:rPr>
          <w:szCs w:val="28"/>
        </w:rPr>
      </w:pPr>
      <w:proofErr w:type="spellStart"/>
      <w:r w:rsidRPr="00FD7C3C">
        <w:rPr>
          <w:szCs w:val="28"/>
        </w:rPr>
        <w:t>д</w:t>
      </w:r>
      <w:proofErr w:type="spellEnd"/>
      <w:r w:rsidR="005E53CE" w:rsidRPr="00FD7C3C">
        <w:rPr>
          <w:szCs w:val="28"/>
        </w:rPr>
        <w:t xml:space="preserve">) </w:t>
      </w:r>
      <w:r w:rsidR="002A13F1" w:rsidRPr="00FD7C3C">
        <w:rPr>
          <w:szCs w:val="28"/>
        </w:rPr>
        <w:t>п</w:t>
      </w:r>
      <w:r w:rsidR="0064147A" w:rsidRPr="00FD7C3C">
        <w:rPr>
          <w:szCs w:val="28"/>
        </w:rPr>
        <w:t>ункт 1.3</w:t>
      </w:r>
      <w:r w:rsidR="005E53CE" w:rsidRPr="00FD7C3C">
        <w:rPr>
          <w:szCs w:val="28"/>
        </w:rPr>
        <w:t>.</w:t>
      </w:r>
      <w:r w:rsidR="0064147A" w:rsidRPr="00FD7C3C">
        <w:rPr>
          <w:szCs w:val="28"/>
        </w:rPr>
        <w:t xml:space="preserve"> раздела 1</w:t>
      </w:r>
      <w:r w:rsidR="00C05135" w:rsidRPr="00FD7C3C">
        <w:rPr>
          <w:szCs w:val="28"/>
        </w:rPr>
        <w:t xml:space="preserve"> </w:t>
      </w:r>
      <w:r w:rsidR="00106BE0" w:rsidRPr="00FD7C3C">
        <w:rPr>
          <w:szCs w:val="28"/>
        </w:rPr>
        <w:t>д</w:t>
      </w:r>
      <w:r w:rsidR="00C05135" w:rsidRPr="00FD7C3C">
        <w:rPr>
          <w:szCs w:val="28"/>
        </w:rPr>
        <w:t xml:space="preserve">ополнить подпунктом </w:t>
      </w:r>
      <w:r w:rsidR="002A13F1" w:rsidRPr="00FD7C3C">
        <w:rPr>
          <w:szCs w:val="28"/>
        </w:rPr>
        <w:t>«в»</w:t>
      </w:r>
      <w:r w:rsidR="00B258EC" w:rsidRPr="00FD7C3C">
        <w:rPr>
          <w:szCs w:val="28"/>
        </w:rPr>
        <w:t xml:space="preserve"> следующего</w:t>
      </w:r>
      <w:r w:rsidR="00B258EC">
        <w:rPr>
          <w:szCs w:val="28"/>
        </w:rPr>
        <w:t xml:space="preserve"> содержания</w:t>
      </w:r>
      <w:r w:rsidR="002A13F1">
        <w:rPr>
          <w:szCs w:val="28"/>
        </w:rPr>
        <w:t>:</w:t>
      </w:r>
    </w:p>
    <w:p w:rsidR="000642A4" w:rsidRDefault="002A13F1" w:rsidP="00F1398F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>«</w:t>
      </w:r>
      <w:r w:rsidR="000D7545">
        <w:rPr>
          <w:szCs w:val="28"/>
        </w:rPr>
        <w:t xml:space="preserve">в) </w:t>
      </w:r>
      <w:r w:rsidR="00C05135">
        <w:rPr>
          <w:szCs w:val="28"/>
        </w:rPr>
        <w:t>по</w:t>
      </w:r>
      <w:r w:rsidR="0086777F">
        <w:rPr>
          <w:szCs w:val="28"/>
        </w:rPr>
        <w:t xml:space="preserve"> финансов</w:t>
      </w:r>
      <w:r w:rsidR="00C05135">
        <w:rPr>
          <w:szCs w:val="28"/>
        </w:rPr>
        <w:t>ому</w:t>
      </w:r>
      <w:r w:rsidR="0086777F">
        <w:rPr>
          <w:szCs w:val="28"/>
        </w:rPr>
        <w:t xml:space="preserve"> контрол</w:t>
      </w:r>
      <w:r w:rsidR="00C05135">
        <w:rPr>
          <w:szCs w:val="28"/>
        </w:rPr>
        <w:t>ю</w:t>
      </w:r>
      <w:r w:rsidR="0086777F">
        <w:rPr>
          <w:szCs w:val="28"/>
        </w:rPr>
        <w:t xml:space="preserve"> за использованием региональным оператором средств соответствующих бюджетов</w:t>
      </w:r>
      <w:r w:rsidR="00C53B0B">
        <w:rPr>
          <w:szCs w:val="28"/>
        </w:rPr>
        <w:t>,</w:t>
      </w:r>
      <w:r w:rsidR="0086777F">
        <w:rPr>
          <w:szCs w:val="28"/>
        </w:rPr>
        <w:t xml:space="preserve"> </w:t>
      </w:r>
      <w:r w:rsidR="00831677">
        <w:rPr>
          <w:szCs w:val="28"/>
        </w:rPr>
        <w:t xml:space="preserve">полученных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на счетах регионального оператора </w:t>
      </w:r>
      <w:r w:rsidR="0086777F">
        <w:rPr>
          <w:szCs w:val="28"/>
        </w:rPr>
        <w:t xml:space="preserve">в порядке, установленном бюджетным законодательством Российской Федерации в соответствии с требованиями статьи 186 </w:t>
      </w:r>
      <w:r w:rsidR="0086777F" w:rsidRPr="0086777F">
        <w:rPr>
          <w:szCs w:val="28"/>
        </w:rPr>
        <w:t>Жилищн</w:t>
      </w:r>
      <w:r w:rsidR="000642A4">
        <w:rPr>
          <w:szCs w:val="28"/>
        </w:rPr>
        <w:t>ого</w:t>
      </w:r>
      <w:r w:rsidR="0086777F" w:rsidRPr="0086777F">
        <w:rPr>
          <w:szCs w:val="28"/>
        </w:rPr>
        <w:t xml:space="preserve"> кодекс</w:t>
      </w:r>
      <w:r w:rsidR="000642A4">
        <w:rPr>
          <w:szCs w:val="28"/>
        </w:rPr>
        <w:t>а</w:t>
      </w:r>
      <w:r w:rsidR="0086777F" w:rsidRPr="0086777F">
        <w:rPr>
          <w:szCs w:val="28"/>
        </w:rPr>
        <w:t xml:space="preserve"> Российской Федерации</w:t>
      </w:r>
      <w:r w:rsidR="00C53B0B">
        <w:rPr>
          <w:szCs w:val="28"/>
        </w:rPr>
        <w:t>.</w:t>
      </w:r>
      <w:r>
        <w:rPr>
          <w:szCs w:val="28"/>
        </w:rPr>
        <w:t>»;</w:t>
      </w:r>
      <w:r w:rsidR="000642A4">
        <w:rPr>
          <w:szCs w:val="28"/>
        </w:rPr>
        <w:t xml:space="preserve"> </w:t>
      </w:r>
      <w:proofErr w:type="gramEnd"/>
    </w:p>
    <w:p w:rsidR="009D4758" w:rsidRDefault="0082314F" w:rsidP="002A13F1">
      <w:pPr>
        <w:ind w:firstLine="709"/>
      </w:pPr>
      <w:r>
        <w:rPr>
          <w:szCs w:val="28"/>
        </w:rPr>
        <w:t>е</w:t>
      </w:r>
      <w:r w:rsidR="002A13F1">
        <w:rPr>
          <w:szCs w:val="28"/>
        </w:rPr>
        <w:t xml:space="preserve">) </w:t>
      </w:r>
      <w:r w:rsidR="002A13F1">
        <w:t>в пункте 3.6.1</w:t>
      </w:r>
      <w:r w:rsidR="005E53CE">
        <w:t>.</w:t>
      </w:r>
      <w:r w:rsidR="002A13F1">
        <w:t xml:space="preserve"> раздела 3</w:t>
      </w:r>
      <w:r w:rsidR="009D4758">
        <w:t xml:space="preserve"> слова «в следующих формах: а) представления; б) предписания; в) уведомления о применении мер бюджетного принуждения» заменить словами «</w:t>
      </w:r>
      <w:r w:rsidR="009B6DF0">
        <w:t>и направляет уведомление о</w:t>
      </w:r>
      <w:r w:rsidR="009D4758">
        <w:t xml:space="preserve"> применении мер бюджетного принуждения</w:t>
      </w:r>
      <w:r w:rsidR="00D73B46">
        <w:t xml:space="preserve"> в соответствии со статьей 306.2 БК РФ»</w:t>
      </w:r>
      <w:r w:rsidR="002A13F1">
        <w:t>;</w:t>
      </w:r>
    </w:p>
    <w:p w:rsidR="00FD4DD4" w:rsidRDefault="0082314F" w:rsidP="00F1398F">
      <w:pPr>
        <w:ind w:firstLine="708"/>
      </w:pPr>
      <w:r>
        <w:t>ж</w:t>
      </w:r>
      <w:r w:rsidR="002A13F1">
        <w:t>) а</w:t>
      </w:r>
      <w:r w:rsidR="00FD4DD4">
        <w:t>бзац</w:t>
      </w:r>
      <w:r w:rsidR="002A13F1">
        <w:t xml:space="preserve"> второй</w:t>
      </w:r>
      <w:r w:rsidR="00FD4DD4">
        <w:t xml:space="preserve"> пункта 3.6.3</w:t>
      </w:r>
      <w:r w:rsidR="005E53CE">
        <w:t>.</w:t>
      </w:r>
      <w:r w:rsidR="00FD4DD4">
        <w:t xml:space="preserve"> </w:t>
      </w:r>
      <w:r w:rsidR="002A13F1">
        <w:t>раздела 3</w:t>
      </w:r>
      <w:r w:rsidR="00FD4DD4">
        <w:t xml:space="preserve"> изложить в новой редакции:</w:t>
      </w:r>
    </w:p>
    <w:p w:rsidR="00FD4DD4" w:rsidRDefault="00FD4DD4" w:rsidP="00F1398F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>«Под представлением понимается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r w:rsidR="002A13F1">
        <w:rPr>
          <w:szCs w:val="28"/>
        </w:rPr>
        <w:t>»;</w:t>
      </w:r>
      <w:proofErr w:type="gramEnd"/>
    </w:p>
    <w:p w:rsidR="002A13F1" w:rsidRDefault="0082314F" w:rsidP="00F1398F">
      <w:pPr>
        <w:autoSpaceDE w:val="0"/>
        <w:autoSpaceDN w:val="0"/>
        <w:adjustRightInd w:val="0"/>
        <w:ind w:firstLine="708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 w:rsidR="002A13F1">
        <w:rPr>
          <w:szCs w:val="28"/>
        </w:rPr>
        <w:t>)</w:t>
      </w:r>
      <w:r w:rsidR="002A13F1" w:rsidRPr="002A13F1">
        <w:t xml:space="preserve"> </w:t>
      </w:r>
      <w:r w:rsidR="002A13F1">
        <w:t>абзац третий пункта 3.6.3</w:t>
      </w:r>
      <w:r w:rsidR="005E53CE">
        <w:t>.</w:t>
      </w:r>
      <w:r w:rsidR="002A13F1">
        <w:t xml:space="preserve"> раздела 3 изложить в новой редакции:</w:t>
      </w:r>
    </w:p>
    <w:p w:rsidR="00FD4DD4" w:rsidRDefault="002A13F1" w:rsidP="00F1398F">
      <w:pPr>
        <w:autoSpaceDE w:val="0"/>
        <w:autoSpaceDN w:val="0"/>
        <w:adjustRightInd w:val="0"/>
        <w:ind w:firstLine="708"/>
        <w:rPr>
          <w:szCs w:val="28"/>
        </w:rPr>
      </w:pPr>
      <w:proofErr w:type="gramStart"/>
      <w:r>
        <w:rPr>
          <w:szCs w:val="28"/>
        </w:rPr>
        <w:t>«</w:t>
      </w:r>
      <w:r w:rsidR="00FD4DD4">
        <w:rPr>
          <w:szCs w:val="28"/>
        </w:rPr>
        <w:t xml:space="preserve">Под предписанием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</w:t>
      </w:r>
      <w:r w:rsidR="00FD4DD4">
        <w:rPr>
          <w:szCs w:val="28"/>
        </w:rPr>
        <w:lastRenderedPageBreak/>
        <w:t>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</w:t>
      </w:r>
      <w:proofErr w:type="gramEnd"/>
      <w:r w:rsidR="00FD4DD4">
        <w:rPr>
          <w:szCs w:val="28"/>
        </w:rPr>
        <w:t xml:space="preserve">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</w:t>
      </w:r>
      <w:proofErr w:type="gramStart"/>
      <w:r>
        <w:rPr>
          <w:szCs w:val="28"/>
        </w:rPr>
        <w:t>.»;</w:t>
      </w:r>
      <w:proofErr w:type="gramEnd"/>
    </w:p>
    <w:p w:rsidR="002D2A09" w:rsidRDefault="0082314F" w:rsidP="00F1398F">
      <w:pPr>
        <w:autoSpaceDE w:val="0"/>
        <w:autoSpaceDN w:val="0"/>
        <w:adjustRightInd w:val="0"/>
        <w:ind w:firstLine="708"/>
        <w:rPr>
          <w:szCs w:val="28"/>
        </w:rPr>
      </w:pPr>
      <w:r>
        <w:t>и</w:t>
      </w:r>
      <w:r w:rsidR="002A13F1">
        <w:t xml:space="preserve">) </w:t>
      </w:r>
      <w:r w:rsidR="00562E1C">
        <w:t>в</w:t>
      </w:r>
      <w:r w:rsidR="004D7CF0">
        <w:t xml:space="preserve"> пункте 3.6.5.</w:t>
      </w:r>
      <w:r w:rsidR="00562E1C">
        <w:t xml:space="preserve"> </w:t>
      </w:r>
      <w:r w:rsidR="00562E1C" w:rsidRPr="00562E1C">
        <w:t>раздела</w:t>
      </w:r>
      <w:r w:rsidR="00562E1C">
        <w:t xml:space="preserve"> 3</w:t>
      </w:r>
      <w:r w:rsidR="004D7CF0">
        <w:t xml:space="preserve"> слова «должностные лица, указанные в пункте 1.10» заменить словами «следующие должностные лица,</w:t>
      </w:r>
      <w:r w:rsidR="002D2A09">
        <w:t xml:space="preserve"> </w:t>
      </w:r>
      <w:r w:rsidR="002D2A09">
        <w:rPr>
          <w:szCs w:val="28"/>
        </w:rPr>
        <w:t>которые вправе составлять протоколы об административных правонарушениях</w:t>
      </w:r>
      <w:r w:rsidR="00C763F5">
        <w:rPr>
          <w:szCs w:val="28"/>
        </w:rPr>
        <w:t>:</w:t>
      </w:r>
    </w:p>
    <w:p w:rsidR="002D2A09" w:rsidRDefault="002D2A09" w:rsidP="00F1398F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 руководители органов местного самоуправления, осуществляющих муниципальный финансовый контроль, их заместители;</w:t>
      </w:r>
    </w:p>
    <w:p w:rsidR="002D2A09" w:rsidRDefault="002D2A09" w:rsidP="00F1398F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 руководители структурных подразделений органов местного самоуправления, осуществляющих муниципальный финансовый контроль, их заместители»</w:t>
      </w:r>
      <w:r w:rsidR="00562E1C">
        <w:rPr>
          <w:szCs w:val="28"/>
        </w:rPr>
        <w:t>;</w:t>
      </w:r>
    </w:p>
    <w:p w:rsidR="002A13F1" w:rsidRPr="0064147A" w:rsidRDefault="0082314F" w:rsidP="002A13F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к</w:t>
      </w:r>
      <w:r w:rsidR="00562E1C">
        <w:rPr>
          <w:szCs w:val="28"/>
        </w:rPr>
        <w:t xml:space="preserve">) </w:t>
      </w:r>
      <w:r w:rsidR="002A13F1" w:rsidRPr="00A70D08">
        <w:rPr>
          <w:szCs w:val="28"/>
        </w:rPr>
        <w:t>дополнить П</w:t>
      </w:r>
      <w:r w:rsidR="002A13F1">
        <w:rPr>
          <w:szCs w:val="28"/>
        </w:rPr>
        <w:t>орядок</w:t>
      </w:r>
      <w:r w:rsidR="002A13F1" w:rsidRPr="00A70D08">
        <w:rPr>
          <w:szCs w:val="28"/>
        </w:rPr>
        <w:t xml:space="preserve"> </w:t>
      </w:r>
      <w:r w:rsidR="002A13F1" w:rsidRPr="0064147A">
        <w:rPr>
          <w:szCs w:val="28"/>
        </w:rPr>
        <w:t>разделом 5</w:t>
      </w:r>
      <w:r w:rsidR="00B258EC">
        <w:rPr>
          <w:szCs w:val="28"/>
        </w:rPr>
        <w:t xml:space="preserve"> следующего содержания</w:t>
      </w:r>
      <w:r w:rsidR="00562E1C">
        <w:rPr>
          <w:szCs w:val="28"/>
        </w:rPr>
        <w:t>:</w:t>
      </w:r>
    </w:p>
    <w:p w:rsidR="002A13F1" w:rsidRPr="00562E1C" w:rsidRDefault="00562E1C" w:rsidP="002A13F1">
      <w:pPr>
        <w:ind w:firstLine="708"/>
        <w:rPr>
          <w:bCs/>
        </w:rPr>
      </w:pPr>
      <w:r w:rsidRPr="00562E1C">
        <w:rPr>
          <w:bCs/>
        </w:rPr>
        <w:t>«</w:t>
      </w:r>
      <w:r w:rsidR="00B258EC">
        <w:rPr>
          <w:bCs/>
        </w:rPr>
        <w:t>5.</w:t>
      </w:r>
      <w:r w:rsidR="002A13F1" w:rsidRPr="00562E1C">
        <w:rPr>
          <w:bCs/>
        </w:rPr>
        <w:t xml:space="preserve">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финансового отдела</w:t>
      </w:r>
    </w:p>
    <w:p w:rsidR="00562E1C" w:rsidRDefault="002A13F1" w:rsidP="002A13F1">
      <w:pPr>
        <w:ind w:firstLine="708"/>
      </w:pPr>
      <w:r w:rsidRPr="00827C0C">
        <w:t>5.1. Объекты контроля и их должностные лица имеют следующие права:</w:t>
      </w:r>
    </w:p>
    <w:p w:rsidR="00562E1C" w:rsidRDefault="002A13F1" w:rsidP="002A13F1">
      <w:pPr>
        <w:ind w:firstLine="708"/>
      </w:pPr>
      <w:r w:rsidRPr="00827C0C"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2A13F1" w:rsidRDefault="002A13F1" w:rsidP="002A13F1">
      <w:pPr>
        <w:ind w:firstLine="708"/>
      </w:pPr>
      <w:r w:rsidRPr="00827C0C">
        <w:t>б) знакомиться с актами (справками) проверок (ревизий), заключений, подготовленных по результатам проведения обследований, проведенных финансов</w:t>
      </w:r>
      <w:r>
        <w:t>ым отделом</w:t>
      </w:r>
      <w:r w:rsidRPr="00827C0C">
        <w:t>;</w:t>
      </w:r>
    </w:p>
    <w:p w:rsidR="002A13F1" w:rsidRDefault="002A13F1" w:rsidP="002A13F1">
      <w:pPr>
        <w:ind w:firstLine="708"/>
      </w:pPr>
      <w:r w:rsidRPr="00827C0C">
        <w:t>в) обжаловать решения и действия (бездействие) руководителя (участников) контрольной группы при проведении контрольного мероприятия.</w:t>
      </w:r>
    </w:p>
    <w:p w:rsidR="002A13F1" w:rsidRDefault="002A13F1" w:rsidP="002A13F1">
      <w:pPr>
        <w:ind w:firstLine="708"/>
      </w:pPr>
      <w:r w:rsidRPr="00827C0C">
        <w:t>5.2. Объекты контроля и их должностные лица обязаны:</w:t>
      </w:r>
    </w:p>
    <w:p w:rsidR="002A13F1" w:rsidRDefault="002A13F1" w:rsidP="002A13F1">
      <w:pPr>
        <w:ind w:firstLine="708"/>
      </w:pPr>
      <w:r w:rsidRPr="00827C0C">
        <w:t>а)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2A13F1" w:rsidRDefault="002A13F1" w:rsidP="002A13F1">
      <w:pPr>
        <w:ind w:firstLine="708"/>
      </w:pPr>
      <w:r w:rsidRPr="00827C0C">
        <w:t>б) давать устные и письменные объяснения должностным лицам финансов</w:t>
      </w:r>
      <w:r>
        <w:t>ого отдела</w:t>
      </w:r>
      <w:r w:rsidRPr="00827C0C">
        <w:t>;</w:t>
      </w:r>
    </w:p>
    <w:p w:rsidR="002A13F1" w:rsidRDefault="002A13F1" w:rsidP="002A13F1">
      <w:pPr>
        <w:ind w:firstLine="708"/>
      </w:pPr>
      <w:r w:rsidRPr="00827C0C">
        <w:t>в) обеспечивать беспрепятственный допуск должностных лиц, входящих в состав контрольной группы, в помещения и на территории объектов контроля, а также предъявлять товары, результаты выполненных работ, оказанных услуг;</w:t>
      </w:r>
    </w:p>
    <w:p w:rsidR="002A13F1" w:rsidRDefault="002A13F1" w:rsidP="002A13F1">
      <w:pPr>
        <w:ind w:firstLine="708"/>
      </w:pPr>
      <w:r w:rsidRPr="00827C0C">
        <w:t>г) по согласованию с руководителем контрольной группы создать комиссию и провести инвентаризацию денежных сре</w:t>
      </w:r>
      <w:proofErr w:type="gramStart"/>
      <w:r w:rsidRPr="00827C0C">
        <w:t>дств в к</w:t>
      </w:r>
      <w:proofErr w:type="gramEnd"/>
      <w:r w:rsidRPr="00827C0C">
        <w:t>ассе и имущества, находящегося на балансе объекта контроля;</w:t>
      </w:r>
    </w:p>
    <w:p w:rsidR="002A13F1" w:rsidRDefault="002A13F1" w:rsidP="002A13F1">
      <w:pPr>
        <w:ind w:firstLine="708"/>
      </w:pPr>
      <w:proofErr w:type="spellStart"/>
      <w:r w:rsidRPr="00827C0C">
        <w:lastRenderedPageBreak/>
        <w:t>д</w:t>
      </w:r>
      <w:proofErr w:type="spellEnd"/>
      <w:r w:rsidRPr="00827C0C">
        <w:t>) своевременно и в полном объеме исполнять требования представлений, предписаний;</w:t>
      </w:r>
    </w:p>
    <w:p w:rsidR="002A13F1" w:rsidRDefault="002A13F1" w:rsidP="002A13F1">
      <w:pPr>
        <w:ind w:firstLine="708"/>
      </w:pPr>
      <w:r w:rsidRPr="00827C0C">
        <w:t>е) выполнять иные законные требования должностных лиц, входящих в состав контрольной группы, а также не препятствовать законной деятельности указанных лиц при исполнении ими своих служебных обязанностей.</w:t>
      </w:r>
    </w:p>
    <w:p w:rsidR="002A13F1" w:rsidRDefault="002A13F1" w:rsidP="002A13F1">
      <w:pPr>
        <w:ind w:firstLine="708"/>
      </w:pPr>
      <w:r w:rsidRPr="00827C0C">
        <w:t>5.3. Объекты контроля создают условия для работы участников контрольной группы, предоставляют им необходимые помещения по месту нахождения объекта контроля и (или) по месту фактического осуществления ими деятельности, средства транспорта и связи (за исключением мобильной связи), доступ к информационно-телекоммуникационной сети Интернет</w:t>
      </w:r>
      <w:r>
        <w:t>,</w:t>
      </w:r>
      <w:r w:rsidRPr="00827C0C">
        <w:t xml:space="preserve"> обеспечивают техническое обслуживание проверяющих и выполнение работ по делопроизводству.</w:t>
      </w:r>
    </w:p>
    <w:p w:rsidR="002A13F1" w:rsidRDefault="002A13F1" w:rsidP="002A13F1">
      <w:pPr>
        <w:ind w:firstLine="708"/>
      </w:pPr>
      <w:r w:rsidRPr="00827C0C">
        <w:t xml:space="preserve">5.4. </w:t>
      </w:r>
      <w:proofErr w:type="gramStart"/>
      <w:r w:rsidRPr="00827C0C">
        <w:t>Непредставление или несвоевременное представление объектами контроля в финансов</w:t>
      </w:r>
      <w:r>
        <w:t>ый отдел</w:t>
      </w:r>
      <w:r w:rsidRPr="00827C0C">
        <w:t xml:space="preserve"> информации, документов и материалов, необходимых для проведения контрольных мероприятий,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финансов</w:t>
      </w:r>
      <w:r>
        <w:t>ого отдела</w:t>
      </w:r>
      <w:r w:rsidRPr="00827C0C">
        <w:t xml:space="preserve">, осуществляющих внутренний </w:t>
      </w:r>
      <w:r>
        <w:t>муниципальный</w:t>
      </w:r>
      <w:r w:rsidRPr="00827C0C">
        <w:t xml:space="preserve"> финансовый контроль, влечет за собой ответственность, установленную законодательством Российской Федерации.</w:t>
      </w:r>
      <w:r w:rsidR="00562E1C">
        <w:t>».</w:t>
      </w:r>
      <w:proofErr w:type="gramEnd"/>
    </w:p>
    <w:p w:rsidR="005B2F68" w:rsidRPr="001B4F80" w:rsidRDefault="005B2F68" w:rsidP="00F1398F">
      <w:pPr>
        <w:ind w:firstLine="708"/>
        <w:rPr>
          <w:szCs w:val="28"/>
        </w:rPr>
      </w:pPr>
      <w:bookmarkStart w:id="1" w:name="sub_4"/>
      <w:r>
        <w:rPr>
          <w:szCs w:val="28"/>
        </w:rPr>
        <w:t>2</w:t>
      </w:r>
      <w:r w:rsidRPr="001B4F80">
        <w:rPr>
          <w:szCs w:val="28"/>
        </w:rPr>
        <w:t xml:space="preserve">. Контроль </w:t>
      </w:r>
      <w:r w:rsidR="00B63B36">
        <w:rPr>
          <w:szCs w:val="28"/>
        </w:rPr>
        <w:t xml:space="preserve">над </w:t>
      </w:r>
      <w:r w:rsidR="000B4B72">
        <w:rPr>
          <w:szCs w:val="28"/>
        </w:rPr>
        <w:t xml:space="preserve"> </w:t>
      </w:r>
      <w:r w:rsidRPr="001B4F80">
        <w:rPr>
          <w:szCs w:val="28"/>
        </w:rPr>
        <w:t xml:space="preserve">исполнением настоящего постановления возложить на </w:t>
      </w:r>
      <w:r>
        <w:rPr>
          <w:szCs w:val="28"/>
        </w:rPr>
        <w:t>заместителя</w:t>
      </w:r>
      <w:r w:rsidRPr="001B4F80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Pr="001B4F80">
        <w:rPr>
          <w:szCs w:val="28"/>
        </w:rPr>
        <w:t xml:space="preserve">администрации </w:t>
      </w:r>
      <w:r>
        <w:rPr>
          <w:szCs w:val="28"/>
        </w:rPr>
        <w:t>Рамеш</w:t>
      </w:r>
      <w:r w:rsidRPr="001B4F80">
        <w:rPr>
          <w:szCs w:val="28"/>
        </w:rPr>
        <w:t xml:space="preserve">ковского района </w:t>
      </w:r>
      <w:r w:rsidR="00C54D13">
        <w:rPr>
          <w:szCs w:val="28"/>
        </w:rPr>
        <w:t>Л.В.</w:t>
      </w:r>
      <w:r>
        <w:rPr>
          <w:szCs w:val="28"/>
        </w:rPr>
        <w:t>Андрее</w:t>
      </w:r>
      <w:r w:rsidRPr="001B4F80">
        <w:rPr>
          <w:szCs w:val="28"/>
        </w:rPr>
        <w:t>ву</w:t>
      </w:r>
      <w:r w:rsidR="00C54D13">
        <w:rPr>
          <w:szCs w:val="28"/>
        </w:rPr>
        <w:t>.</w:t>
      </w:r>
      <w:r w:rsidRPr="001B4F80">
        <w:rPr>
          <w:szCs w:val="28"/>
        </w:rPr>
        <w:t xml:space="preserve"> </w:t>
      </w:r>
    </w:p>
    <w:p w:rsidR="005B2F68" w:rsidRDefault="005B2F68" w:rsidP="00F1398F">
      <w:pPr>
        <w:ind w:firstLine="708"/>
        <w:rPr>
          <w:szCs w:val="28"/>
        </w:rPr>
      </w:pPr>
      <w:bookmarkStart w:id="2" w:name="sub_5"/>
      <w:bookmarkEnd w:id="1"/>
      <w:r>
        <w:rPr>
          <w:szCs w:val="28"/>
        </w:rPr>
        <w:t>3.</w:t>
      </w:r>
      <w:r w:rsidRPr="00282C8E">
        <w:rPr>
          <w:szCs w:val="28"/>
        </w:rPr>
        <w:t xml:space="preserve"> Настоящее постановление </w:t>
      </w:r>
      <w:r w:rsidR="00174CFC" w:rsidRPr="00282C8E">
        <w:rPr>
          <w:szCs w:val="28"/>
        </w:rPr>
        <w:t xml:space="preserve">вступает </w:t>
      </w:r>
      <w:r w:rsidR="00133C4F" w:rsidRPr="00282C8E">
        <w:rPr>
          <w:szCs w:val="28"/>
        </w:rPr>
        <w:t xml:space="preserve">в силу с момента </w:t>
      </w:r>
      <w:r w:rsidR="00133C4F" w:rsidRPr="00282C8E">
        <w:rPr>
          <w:rFonts w:eastAsia="Times New Roman"/>
          <w:szCs w:val="28"/>
        </w:rPr>
        <w:t>подписания</w:t>
      </w:r>
      <w:r w:rsidR="00133C4F" w:rsidRPr="00282C8E">
        <w:rPr>
          <w:szCs w:val="28"/>
        </w:rPr>
        <w:t>,</w:t>
      </w:r>
      <w:r w:rsidR="00174CFC">
        <w:rPr>
          <w:szCs w:val="28"/>
        </w:rPr>
        <w:t xml:space="preserve"> </w:t>
      </w:r>
      <w:r w:rsidR="00FD7C3C">
        <w:rPr>
          <w:szCs w:val="28"/>
        </w:rPr>
        <w:t>распространяет</w:t>
      </w:r>
      <w:r w:rsidR="00133C4F">
        <w:rPr>
          <w:szCs w:val="28"/>
        </w:rPr>
        <w:t xml:space="preserve"> свое действие на правоотношения, возникшие с 01.01.2017</w:t>
      </w:r>
      <w:r w:rsidR="00562E1C">
        <w:rPr>
          <w:szCs w:val="28"/>
        </w:rPr>
        <w:t> </w:t>
      </w:r>
      <w:r w:rsidR="00133C4F">
        <w:rPr>
          <w:szCs w:val="28"/>
        </w:rPr>
        <w:t>г.</w:t>
      </w:r>
      <w:r w:rsidR="00174CFC">
        <w:rPr>
          <w:szCs w:val="28"/>
        </w:rPr>
        <w:t>,</w:t>
      </w:r>
      <w:r w:rsidRPr="00282C8E">
        <w:rPr>
          <w:szCs w:val="28"/>
        </w:rPr>
        <w:t xml:space="preserve"> и подлежит размещению на </w:t>
      </w:r>
      <w:hyperlink r:id="rId11" w:history="1">
        <w:r w:rsidRPr="00282C8E">
          <w:rPr>
            <w:rStyle w:val="a9"/>
            <w:b w:val="0"/>
            <w:color w:val="auto"/>
            <w:sz w:val="28"/>
            <w:szCs w:val="28"/>
          </w:rPr>
          <w:t>официальном сайте</w:t>
        </w:r>
      </w:hyperlink>
      <w:r w:rsidRPr="00282C8E">
        <w:rPr>
          <w:szCs w:val="28"/>
        </w:rPr>
        <w:t xml:space="preserve"> администрации Рамешковского</w:t>
      </w:r>
      <w:r w:rsidRPr="001B4F80">
        <w:rPr>
          <w:szCs w:val="28"/>
        </w:rPr>
        <w:t xml:space="preserve"> района в сети </w:t>
      </w:r>
      <w:r w:rsidR="00C54D13">
        <w:rPr>
          <w:szCs w:val="28"/>
        </w:rPr>
        <w:t>Интернет</w:t>
      </w:r>
      <w:r w:rsidRPr="001B4F80">
        <w:rPr>
          <w:szCs w:val="28"/>
        </w:rPr>
        <w:t>.</w:t>
      </w:r>
    </w:p>
    <w:p w:rsidR="005B2F68" w:rsidRDefault="005B2F68" w:rsidP="005B2F68">
      <w:pPr>
        <w:rPr>
          <w:szCs w:val="28"/>
        </w:rPr>
      </w:pPr>
    </w:p>
    <w:p w:rsidR="00063FCE" w:rsidRDefault="00063FCE" w:rsidP="005B2F68">
      <w:pPr>
        <w:rPr>
          <w:szCs w:val="28"/>
        </w:rPr>
      </w:pPr>
    </w:p>
    <w:p w:rsidR="00DE5EBF" w:rsidRPr="001B4F80" w:rsidRDefault="00DE5EBF" w:rsidP="005B2F68">
      <w:pPr>
        <w:rPr>
          <w:szCs w:val="28"/>
        </w:rPr>
      </w:pPr>
    </w:p>
    <w:bookmarkEnd w:id="2"/>
    <w:p w:rsidR="00B05802" w:rsidRDefault="004A4810" w:rsidP="00B05802">
      <w:pPr>
        <w:rPr>
          <w:szCs w:val="28"/>
        </w:rPr>
      </w:pPr>
      <w:proofErr w:type="gramStart"/>
      <w:r w:rsidRPr="00CF2F5D">
        <w:rPr>
          <w:szCs w:val="28"/>
        </w:rPr>
        <w:t>Исполняющий</w:t>
      </w:r>
      <w:proofErr w:type="gramEnd"/>
      <w:r w:rsidR="00063FCE">
        <w:rPr>
          <w:szCs w:val="28"/>
        </w:rPr>
        <w:t xml:space="preserve"> </w:t>
      </w:r>
      <w:r w:rsidR="00B05802">
        <w:rPr>
          <w:szCs w:val="28"/>
        </w:rPr>
        <w:t xml:space="preserve">обязанности </w:t>
      </w:r>
    </w:p>
    <w:p w:rsidR="005B2F68" w:rsidRDefault="00B05802" w:rsidP="00B05802">
      <w:pPr>
        <w:rPr>
          <w:rStyle w:val="a8"/>
          <w:sz w:val="28"/>
          <w:szCs w:val="28"/>
        </w:rPr>
      </w:pPr>
      <w:r>
        <w:rPr>
          <w:szCs w:val="28"/>
        </w:rPr>
        <w:t xml:space="preserve">главы администрации </w:t>
      </w:r>
      <w:r w:rsidRPr="00A977B8">
        <w:rPr>
          <w:szCs w:val="28"/>
        </w:rPr>
        <w:t>Рамешковского района</w:t>
      </w:r>
      <w:r>
        <w:rPr>
          <w:szCs w:val="28"/>
        </w:rPr>
        <w:t xml:space="preserve">                              Н.Н. Петухова             </w:t>
      </w:r>
    </w:p>
    <w:p w:rsidR="005B2F68" w:rsidRDefault="005B2F68" w:rsidP="005B2F68">
      <w:pPr>
        <w:ind w:firstLine="698"/>
        <w:jc w:val="center"/>
        <w:rPr>
          <w:rStyle w:val="a8"/>
          <w:sz w:val="28"/>
          <w:szCs w:val="28"/>
        </w:rPr>
      </w:pPr>
    </w:p>
    <w:p w:rsidR="00827C0C" w:rsidRDefault="00827C0C"/>
    <w:p w:rsidR="00B05802" w:rsidRDefault="00B05802"/>
    <w:p w:rsidR="00B05802" w:rsidRDefault="00B05802"/>
    <w:p w:rsidR="00B05802" w:rsidRDefault="00B05802"/>
    <w:p w:rsidR="00B05802" w:rsidRDefault="00B05802"/>
    <w:p w:rsidR="00B05802" w:rsidRDefault="00B05802"/>
    <w:p w:rsidR="00B05802" w:rsidRDefault="00B05802"/>
    <w:p w:rsidR="00B05802" w:rsidRDefault="00B05802"/>
    <w:p w:rsidR="00B05802" w:rsidRDefault="00B05802"/>
    <w:sectPr w:rsidR="00B05802" w:rsidSect="00227B25">
      <w:headerReference w:type="default" r:id="rId12"/>
      <w:headerReference w:type="first" r:id="rId13"/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A4" w:rsidRDefault="002A55A4" w:rsidP="00106BE0">
      <w:r>
        <w:separator/>
      </w:r>
    </w:p>
  </w:endnote>
  <w:endnote w:type="continuationSeparator" w:id="0">
    <w:p w:rsidR="002A55A4" w:rsidRDefault="002A55A4" w:rsidP="0010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A4" w:rsidRDefault="002A55A4" w:rsidP="00106BE0">
      <w:r>
        <w:separator/>
      </w:r>
    </w:p>
  </w:footnote>
  <w:footnote w:type="continuationSeparator" w:id="0">
    <w:p w:rsidR="002A55A4" w:rsidRDefault="002A55A4" w:rsidP="00106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9F" w:rsidRDefault="0029359F">
    <w:pPr>
      <w:pStyle w:val="a4"/>
      <w:jc w:val="center"/>
    </w:pPr>
  </w:p>
  <w:p w:rsidR="00111687" w:rsidRDefault="001116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2543"/>
      <w:docPartObj>
        <w:docPartGallery w:val="Page Numbers (Top of Page)"/>
        <w:docPartUnique/>
      </w:docPartObj>
    </w:sdtPr>
    <w:sdtContent>
      <w:p w:rsidR="00227B25" w:rsidRDefault="00FC6DF8">
        <w:pPr>
          <w:pStyle w:val="a4"/>
          <w:jc w:val="center"/>
        </w:pPr>
        <w:fldSimple w:instr=" PAGE   \* MERGEFORMAT ">
          <w:r w:rsidR="00227B25">
            <w:rPr>
              <w:noProof/>
            </w:rPr>
            <w:t>1</w:t>
          </w:r>
        </w:fldSimple>
      </w:p>
    </w:sdtContent>
  </w:sdt>
  <w:p w:rsidR="0029359F" w:rsidRDefault="002935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841"/>
    <w:multiLevelType w:val="hybridMultilevel"/>
    <w:tmpl w:val="A642BC50"/>
    <w:lvl w:ilvl="0" w:tplc="9B08EC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6777F"/>
    <w:rsid w:val="000000F4"/>
    <w:rsid w:val="00000397"/>
    <w:rsid w:val="000003A9"/>
    <w:rsid w:val="00001EA6"/>
    <w:rsid w:val="00002546"/>
    <w:rsid w:val="00002812"/>
    <w:rsid w:val="000039C5"/>
    <w:rsid w:val="0000419C"/>
    <w:rsid w:val="0000542A"/>
    <w:rsid w:val="00005976"/>
    <w:rsid w:val="000067D1"/>
    <w:rsid w:val="00006E2F"/>
    <w:rsid w:val="00007B8B"/>
    <w:rsid w:val="0001014B"/>
    <w:rsid w:val="00011146"/>
    <w:rsid w:val="00011C3C"/>
    <w:rsid w:val="000122DA"/>
    <w:rsid w:val="00012E9A"/>
    <w:rsid w:val="00012F16"/>
    <w:rsid w:val="00013012"/>
    <w:rsid w:val="00013D37"/>
    <w:rsid w:val="00013EBE"/>
    <w:rsid w:val="00014F22"/>
    <w:rsid w:val="00015692"/>
    <w:rsid w:val="000158D6"/>
    <w:rsid w:val="00015A74"/>
    <w:rsid w:val="00015E91"/>
    <w:rsid w:val="000169A9"/>
    <w:rsid w:val="00016A14"/>
    <w:rsid w:val="0001705B"/>
    <w:rsid w:val="000170C9"/>
    <w:rsid w:val="00017E1F"/>
    <w:rsid w:val="00020608"/>
    <w:rsid w:val="00020673"/>
    <w:rsid w:val="00020936"/>
    <w:rsid w:val="00020DAC"/>
    <w:rsid w:val="000215A9"/>
    <w:rsid w:val="00021F30"/>
    <w:rsid w:val="00023497"/>
    <w:rsid w:val="00023514"/>
    <w:rsid w:val="00023C5C"/>
    <w:rsid w:val="0002452A"/>
    <w:rsid w:val="00024740"/>
    <w:rsid w:val="00024AED"/>
    <w:rsid w:val="00024E2A"/>
    <w:rsid w:val="0002512D"/>
    <w:rsid w:val="00025880"/>
    <w:rsid w:val="000259CB"/>
    <w:rsid w:val="0003026E"/>
    <w:rsid w:val="00030D99"/>
    <w:rsid w:val="00031245"/>
    <w:rsid w:val="00031922"/>
    <w:rsid w:val="00031FEC"/>
    <w:rsid w:val="00032B43"/>
    <w:rsid w:val="00032CE8"/>
    <w:rsid w:val="00033AD4"/>
    <w:rsid w:val="00033B3D"/>
    <w:rsid w:val="00033B85"/>
    <w:rsid w:val="000343C6"/>
    <w:rsid w:val="0003472A"/>
    <w:rsid w:val="00034BF3"/>
    <w:rsid w:val="00036338"/>
    <w:rsid w:val="00036ED3"/>
    <w:rsid w:val="00036F8F"/>
    <w:rsid w:val="0003756C"/>
    <w:rsid w:val="00037F3B"/>
    <w:rsid w:val="0004245A"/>
    <w:rsid w:val="000439DC"/>
    <w:rsid w:val="00043C40"/>
    <w:rsid w:val="00043D25"/>
    <w:rsid w:val="00043DC7"/>
    <w:rsid w:val="00044288"/>
    <w:rsid w:val="00044B6E"/>
    <w:rsid w:val="00044F60"/>
    <w:rsid w:val="0004503E"/>
    <w:rsid w:val="000450C4"/>
    <w:rsid w:val="00045350"/>
    <w:rsid w:val="0004645C"/>
    <w:rsid w:val="00046E59"/>
    <w:rsid w:val="00047030"/>
    <w:rsid w:val="00047592"/>
    <w:rsid w:val="000477A1"/>
    <w:rsid w:val="0005076C"/>
    <w:rsid w:val="00050952"/>
    <w:rsid w:val="00050DF8"/>
    <w:rsid w:val="00051A07"/>
    <w:rsid w:val="00053156"/>
    <w:rsid w:val="0005350C"/>
    <w:rsid w:val="00054126"/>
    <w:rsid w:val="00054786"/>
    <w:rsid w:val="00056481"/>
    <w:rsid w:val="00056797"/>
    <w:rsid w:val="0005770A"/>
    <w:rsid w:val="00057927"/>
    <w:rsid w:val="000600CA"/>
    <w:rsid w:val="0006090D"/>
    <w:rsid w:val="000623F3"/>
    <w:rsid w:val="0006323A"/>
    <w:rsid w:val="0006396A"/>
    <w:rsid w:val="00063974"/>
    <w:rsid w:val="00063FCE"/>
    <w:rsid w:val="00064095"/>
    <w:rsid w:val="000642A4"/>
    <w:rsid w:val="00064654"/>
    <w:rsid w:val="00064CE5"/>
    <w:rsid w:val="00064E82"/>
    <w:rsid w:val="000658D9"/>
    <w:rsid w:val="00066E04"/>
    <w:rsid w:val="0006769C"/>
    <w:rsid w:val="00067772"/>
    <w:rsid w:val="0006797B"/>
    <w:rsid w:val="000702B0"/>
    <w:rsid w:val="00072B89"/>
    <w:rsid w:val="00072BCE"/>
    <w:rsid w:val="00075A2C"/>
    <w:rsid w:val="00076A3B"/>
    <w:rsid w:val="00077986"/>
    <w:rsid w:val="00077E76"/>
    <w:rsid w:val="000808DC"/>
    <w:rsid w:val="0008166E"/>
    <w:rsid w:val="00082429"/>
    <w:rsid w:val="00082551"/>
    <w:rsid w:val="00083478"/>
    <w:rsid w:val="0008424D"/>
    <w:rsid w:val="00084327"/>
    <w:rsid w:val="00084FF8"/>
    <w:rsid w:val="0008545C"/>
    <w:rsid w:val="000856F9"/>
    <w:rsid w:val="00086CD4"/>
    <w:rsid w:val="00086D89"/>
    <w:rsid w:val="0008726E"/>
    <w:rsid w:val="000873BE"/>
    <w:rsid w:val="00087C00"/>
    <w:rsid w:val="00090AE9"/>
    <w:rsid w:val="00091401"/>
    <w:rsid w:val="0009169B"/>
    <w:rsid w:val="00092CA8"/>
    <w:rsid w:val="00093452"/>
    <w:rsid w:val="00094A74"/>
    <w:rsid w:val="00094D2B"/>
    <w:rsid w:val="000952D0"/>
    <w:rsid w:val="00095D66"/>
    <w:rsid w:val="00096AEF"/>
    <w:rsid w:val="000973A2"/>
    <w:rsid w:val="00097EDA"/>
    <w:rsid w:val="000A05B3"/>
    <w:rsid w:val="000A06CC"/>
    <w:rsid w:val="000A19F9"/>
    <w:rsid w:val="000A2325"/>
    <w:rsid w:val="000A4F3C"/>
    <w:rsid w:val="000A5327"/>
    <w:rsid w:val="000A55A7"/>
    <w:rsid w:val="000A59C0"/>
    <w:rsid w:val="000A6971"/>
    <w:rsid w:val="000A7A81"/>
    <w:rsid w:val="000A7C02"/>
    <w:rsid w:val="000B02A0"/>
    <w:rsid w:val="000B123C"/>
    <w:rsid w:val="000B14BB"/>
    <w:rsid w:val="000B1A43"/>
    <w:rsid w:val="000B1DCE"/>
    <w:rsid w:val="000B25D6"/>
    <w:rsid w:val="000B2739"/>
    <w:rsid w:val="000B2A6E"/>
    <w:rsid w:val="000B307E"/>
    <w:rsid w:val="000B4349"/>
    <w:rsid w:val="000B4B72"/>
    <w:rsid w:val="000B5B41"/>
    <w:rsid w:val="000B600D"/>
    <w:rsid w:val="000B664D"/>
    <w:rsid w:val="000B6A6E"/>
    <w:rsid w:val="000B6FF2"/>
    <w:rsid w:val="000C00C7"/>
    <w:rsid w:val="000C2B77"/>
    <w:rsid w:val="000C46B3"/>
    <w:rsid w:val="000C5AF3"/>
    <w:rsid w:val="000C6112"/>
    <w:rsid w:val="000C6AD2"/>
    <w:rsid w:val="000D39A4"/>
    <w:rsid w:val="000D3E79"/>
    <w:rsid w:val="000D440A"/>
    <w:rsid w:val="000D485D"/>
    <w:rsid w:val="000D5069"/>
    <w:rsid w:val="000D5282"/>
    <w:rsid w:val="000D601C"/>
    <w:rsid w:val="000D662C"/>
    <w:rsid w:val="000D66F0"/>
    <w:rsid w:val="000D7545"/>
    <w:rsid w:val="000E08CF"/>
    <w:rsid w:val="000E11D4"/>
    <w:rsid w:val="000E1655"/>
    <w:rsid w:val="000E1893"/>
    <w:rsid w:val="000E1D7E"/>
    <w:rsid w:val="000E3111"/>
    <w:rsid w:val="000E387F"/>
    <w:rsid w:val="000E4760"/>
    <w:rsid w:val="000E4EE4"/>
    <w:rsid w:val="000E65F9"/>
    <w:rsid w:val="000E792C"/>
    <w:rsid w:val="000F0D23"/>
    <w:rsid w:val="000F0E24"/>
    <w:rsid w:val="000F1F1E"/>
    <w:rsid w:val="000F41C2"/>
    <w:rsid w:val="000F593E"/>
    <w:rsid w:val="000F6572"/>
    <w:rsid w:val="000F6576"/>
    <w:rsid w:val="000F7012"/>
    <w:rsid w:val="000F7372"/>
    <w:rsid w:val="000F7AA3"/>
    <w:rsid w:val="000F7B2F"/>
    <w:rsid w:val="001013E5"/>
    <w:rsid w:val="001016D2"/>
    <w:rsid w:val="00101992"/>
    <w:rsid w:val="001024DA"/>
    <w:rsid w:val="00102C79"/>
    <w:rsid w:val="001031D9"/>
    <w:rsid w:val="001036BF"/>
    <w:rsid w:val="00103E55"/>
    <w:rsid w:val="001048B9"/>
    <w:rsid w:val="00104AC7"/>
    <w:rsid w:val="001065D0"/>
    <w:rsid w:val="0010686A"/>
    <w:rsid w:val="00106BE0"/>
    <w:rsid w:val="00111687"/>
    <w:rsid w:val="00111AFC"/>
    <w:rsid w:val="00111F9F"/>
    <w:rsid w:val="0011245E"/>
    <w:rsid w:val="00112B12"/>
    <w:rsid w:val="001142CB"/>
    <w:rsid w:val="001151CC"/>
    <w:rsid w:val="00115B20"/>
    <w:rsid w:val="001208F7"/>
    <w:rsid w:val="00121A2C"/>
    <w:rsid w:val="00121D4E"/>
    <w:rsid w:val="001223E4"/>
    <w:rsid w:val="00123A02"/>
    <w:rsid w:val="00124652"/>
    <w:rsid w:val="001248AB"/>
    <w:rsid w:val="00124D18"/>
    <w:rsid w:val="00125093"/>
    <w:rsid w:val="001254F4"/>
    <w:rsid w:val="00125D84"/>
    <w:rsid w:val="001260FB"/>
    <w:rsid w:val="00126C6C"/>
    <w:rsid w:val="0012774C"/>
    <w:rsid w:val="001278B8"/>
    <w:rsid w:val="00127917"/>
    <w:rsid w:val="0013010B"/>
    <w:rsid w:val="001304EE"/>
    <w:rsid w:val="00130733"/>
    <w:rsid w:val="00130FE7"/>
    <w:rsid w:val="001327AC"/>
    <w:rsid w:val="00132C82"/>
    <w:rsid w:val="00133062"/>
    <w:rsid w:val="00133297"/>
    <w:rsid w:val="001334BD"/>
    <w:rsid w:val="00133C4F"/>
    <w:rsid w:val="00133EE4"/>
    <w:rsid w:val="00134D42"/>
    <w:rsid w:val="00134FCC"/>
    <w:rsid w:val="001353F3"/>
    <w:rsid w:val="00136768"/>
    <w:rsid w:val="00137A07"/>
    <w:rsid w:val="00137C4C"/>
    <w:rsid w:val="00137D0A"/>
    <w:rsid w:val="00140D84"/>
    <w:rsid w:val="00140DAD"/>
    <w:rsid w:val="0014145B"/>
    <w:rsid w:val="0014206B"/>
    <w:rsid w:val="00142D60"/>
    <w:rsid w:val="001434C7"/>
    <w:rsid w:val="0014362D"/>
    <w:rsid w:val="00144753"/>
    <w:rsid w:val="00144D35"/>
    <w:rsid w:val="0014663D"/>
    <w:rsid w:val="00146D01"/>
    <w:rsid w:val="001471BE"/>
    <w:rsid w:val="00147517"/>
    <w:rsid w:val="0014784A"/>
    <w:rsid w:val="00147C4D"/>
    <w:rsid w:val="00150053"/>
    <w:rsid w:val="0015087D"/>
    <w:rsid w:val="00151328"/>
    <w:rsid w:val="001551B3"/>
    <w:rsid w:val="001557C1"/>
    <w:rsid w:val="0015617A"/>
    <w:rsid w:val="001569CE"/>
    <w:rsid w:val="00156EFC"/>
    <w:rsid w:val="001570D4"/>
    <w:rsid w:val="00157292"/>
    <w:rsid w:val="00157E1F"/>
    <w:rsid w:val="00162011"/>
    <w:rsid w:val="00162585"/>
    <w:rsid w:val="00163133"/>
    <w:rsid w:val="0016364D"/>
    <w:rsid w:val="00163D9B"/>
    <w:rsid w:val="0016428E"/>
    <w:rsid w:val="00165792"/>
    <w:rsid w:val="00166289"/>
    <w:rsid w:val="00166484"/>
    <w:rsid w:val="00167251"/>
    <w:rsid w:val="00167B92"/>
    <w:rsid w:val="00170E52"/>
    <w:rsid w:val="0017292D"/>
    <w:rsid w:val="00172B2A"/>
    <w:rsid w:val="00173FE3"/>
    <w:rsid w:val="00174647"/>
    <w:rsid w:val="00174CFC"/>
    <w:rsid w:val="00175BF4"/>
    <w:rsid w:val="0017603A"/>
    <w:rsid w:val="001763F3"/>
    <w:rsid w:val="00176BAA"/>
    <w:rsid w:val="00176E3D"/>
    <w:rsid w:val="0017717F"/>
    <w:rsid w:val="0017757E"/>
    <w:rsid w:val="00177779"/>
    <w:rsid w:val="00177CBC"/>
    <w:rsid w:val="00180F20"/>
    <w:rsid w:val="00181838"/>
    <w:rsid w:val="001824A9"/>
    <w:rsid w:val="00184BB9"/>
    <w:rsid w:val="00184D80"/>
    <w:rsid w:val="00185407"/>
    <w:rsid w:val="00185738"/>
    <w:rsid w:val="00185D8E"/>
    <w:rsid w:val="0018607F"/>
    <w:rsid w:val="001869C1"/>
    <w:rsid w:val="00186E8A"/>
    <w:rsid w:val="001871E1"/>
    <w:rsid w:val="00187686"/>
    <w:rsid w:val="00187F4A"/>
    <w:rsid w:val="00190893"/>
    <w:rsid w:val="00190A71"/>
    <w:rsid w:val="00190E20"/>
    <w:rsid w:val="0019111F"/>
    <w:rsid w:val="00191E21"/>
    <w:rsid w:val="001925D8"/>
    <w:rsid w:val="00193025"/>
    <w:rsid w:val="00193963"/>
    <w:rsid w:val="00196241"/>
    <w:rsid w:val="001A0BF7"/>
    <w:rsid w:val="001A0CAD"/>
    <w:rsid w:val="001A12D2"/>
    <w:rsid w:val="001A14F8"/>
    <w:rsid w:val="001A1C4D"/>
    <w:rsid w:val="001A2DC4"/>
    <w:rsid w:val="001A2F44"/>
    <w:rsid w:val="001A3674"/>
    <w:rsid w:val="001A5688"/>
    <w:rsid w:val="001A6D9D"/>
    <w:rsid w:val="001A6EEC"/>
    <w:rsid w:val="001A7668"/>
    <w:rsid w:val="001A7BD0"/>
    <w:rsid w:val="001B0070"/>
    <w:rsid w:val="001B0A05"/>
    <w:rsid w:val="001B118F"/>
    <w:rsid w:val="001B129E"/>
    <w:rsid w:val="001B1AF5"/>
    <w:rsid w:val="001B2FCA"/>
    <w:rsid w:val="001B3E5A"/>
    <w:rsid w:val="001B461A"/>
    <w:rsid w:val="001B4D7B"/>
    <w:rsid w:val="001B6FEF"/>
    <w:rsid w:val="001B71DC"/>
    <w:rsid w:val="001C039C"/>
    <w:rsid w:val="001C1CA4"/>
    <w:rsid w:val="001C3971"/>
    <w:rsid w:val="001C4C33"/>
    <w:rsid w:val="001C679E"/>
    <w:rsid w:val="001D015B"/>
    <w:rsid w:val="001D0225"/>
    <w:rsid w:val="001D0879"/>
    <w:rsid w:val="001D1274"/>
    <w:rsid w:val="001D2530"/>
    <w:rsid w:val="001D25C8"/>
    <w:rsid w:val="001D2F88"/>
    <w:rsid w:val="001D34F8"/>
    <w:rsid w:val="001D3F32"/>
    <w:rsid w:val="001D6027"/>
    <w:rsid w:val="001D6ABB"/>
    <w:rsid w:val="001D6DC2"/>
    <w:rsid w:val="001D7729"/>
    <w:rsid w:val="001D78EE"/>
    <w:rsid w:val="001E085F"/>
    <w:rsid w:val="001E095F"/>
    <w:rsid w:val="001E229B"/>
    <w:rsid w:val="001E27FE"/>
    <w:rsid w:val="001E321D"/>
    <w:rsid w:val="001E392A"/>
    <w:rsid w:val="001E47AD"/>
    <w:rsid w:val="001E4CD3"/>
    <w:rsid w:val="001E4FE9"/>
    <w:rsid w:val="001E5A07"/>
    <w:rsid w:val="001E5D69"/>
    <w:rsid w:val="001E784E"/>
    <w:rsid w:val="001E7E56"/>
    <w:rsid w:val="001E7E65"/>
    <w:rsid w:val="001F0826"/>
    <w:rsid w:val="001F0EB0"/>
    <w:rsid w:val="001F1325"/>
    <w:rsid w:val="001F146E"/>
    <w:rsid w:val="001F1E6C"/>
    <w:rsid w:val="001F2C4E"/>
    <w:rsid w:val="001F32A4"/>
    <w:rsid w:val="001F3BCF"/>
    <w:rsid w:val="001F487E"/>
    <w:rsid w:val="001F4AC4"/>
    <w:rsid w:val="001F5F34"/>
    <w:rsid w:val="001F6208"/>
    <w:rsid w:val="001F646E"/>
    <w:rsid w:val="001F67B2"/>
    <w:rsid w:val="001F6B9A"/>
    <w:rsid w:val="001F6D9E"/>
    <w:rsid w:val="001F7E47"/>
    <w:rsid w:val="00201572"/>
    <w:rsid w:val="00201E06"/>
    <w:rsid w:val="0020222A"/>
    <w:rsid w:val="002030E2"/>
    <w:rsid w:val="002036D3"/>
    <w:rsid w:val="002059D4"/>
    <w:rsid w:val="00206A71"/>
    <w:rsid w:val="002079BC"/>
    <w:rsid w:val="002134E4"/>
    <w:rsid w:val="00213503"/>
    <w:rsid w:val="00213C46"/>
    <w:rsid w:val="00213EBC"/>
    <w:rsid w:val="00214145"/>
    <w:rsid w:val="00215EE4"/>
    <w:rsid w:val="002161CD"/>
    <w:rsid w:val="00216712"/>
    <w:rsid w:val="00220364"/>
    <w:rsid w:val="0022203E"/>
    <w:rsid w:val="00222048"/>
    <w:rsid w:val="002220E4"/>
    <w:rsid w:val="002238AF"/>
    <w:rsid w:val="00225D41"/>
    <w:rsid w:val="002261E1"/>
    <w:rsid w:val="00226A66"/>
    <w:rsid w:val="00227B25"/>
    <w:rsid w:val="00227B7E"/>
    <w:rsid w:val="002300C0"/>
    <w:rsid w:val="002301B7"/>
    <w:rsid w:val="002307F0"/>
    <w:rsid w:val="00230DAA"/>
    <w:rsid w:val="0023135B"/>
    <w:rsid w:val="00232116"/>
    <w:rsid w:val="002323C5"/>
    <w:rsid w:val="0023482E"/>
    <w:rsid w:val="00235764"/>
    <w:rsid w:val="002366DD"/>
    <w:rsid w:val="002369EE"/>
    <w:rsid w:val="00236FE9"/>
    <w:rsid w:val="00237981"/>
    <w:rsid w:val="002406E2"/>
    <w:rsid w:val="00240FEA"/>
    <w:rsid w:val="002417B0"/>
    <w:rsid w:val="00241CE3"/>
    <w:rsid w:val="0024205D"/>
    <w:rsid w:val="0024215C"/>
    <w:rsid w:val="00242961"/>
    <w:rsid w:val="00243881"/>
    <w:rsid w:val="00244B9D"/>
    <w:rsid w:val="00245AD3"/>
    <w:rsid w:val="00245BD8"/>
    <w:rsid w:val="00246F31"/>
    <w:rsid w:val="002471BE"/>
    <w:rsid w:val="002502B0"/>
    <w:rsid w:val="00250300"/>
    <w:rsid w:val="002515BE"/>
    <w:rsid w:val="00251E0A"/>
    <w:rsid w:val="00252B82"/>
    <w:rsid w:val="00252E13"/>
    <w:rsid w:val="002535D6"/>
    <w:rsid w:val="00253A35"/>
    <w:rsid w:val="00254E4D"/>
    <w:rsid w:val="00255B0C"/>
    <w:rsid w:val="00256799"/>
    <w:rsid w:val="0026003B"/>
    <w:rsid w:val="00261900"/>
    <w:rsid w:val="002624A3"/>
    <w:rsid w:val="002626DB"/>
    <w:rsid w:val="00263488"/>
    <w:rsid w:val="00264179"/>
    <w:rsid w:val="00264368"/>
    <w:rsid w:val="0026439F"/>
    <w:rsid w:val="0026468D"/>
    <w:rsid w:val="002646FB"/>
    <w:rsid w:val="00264EEC"/>
    <w:rsid w:val="00266563"/>
    <w:rsid w:val="00266AC8"/>
    <w:rsid w:val="00266D1A"/>
    <w:rsid w:val="002703ED"/>
    <w:rsid w:val="002705F8"/>
    <w:rsid w:val="0027061B"/>
    <w:rsid w:val="00271F4E"/>
    <w:rsid w:val="00271F9F"/>
    <w:rsid w:val="00271FD5"/>
    <w:rsid w:val="00272471"/>
    <w:rsid w:val="00276288"/>
    <w:rsid w:val="002764DA"/>
    <w:rsid w:val="002766B5"/>
    <w:rsid w:val="00276A66"/>
    <w:rsid w:val="002804F5"/>
    <w:rsid w:val="00281FAA"/>
    <w:rsid w:val="0028277B"/>
    <w:rsid w:val="00283622"/>
    <w:rsid w:val="002839B2"/>
    <w:rsid w:val="00284413"/>
    <w:rsid w:val="002860F8"/>
    <w:rsid w:val="002863F6"/>
    <w:rsid w:val="00286B88"/>
    <w:rsid w:val="00291C2C"/>
    <w:rsid w:val="00291E65"/>
    <w:rsid w:val="0029237F"/>
    <w:rsid w:val="00292F4D"/>
    <w:rsid w:val="0029359F"/>
    <w:rsid w:val="002945E7"/>
    <w:rsid w:val="00294ACC"/>
    <w:rsid w:val="002958E1"/>
    <w:rsid w:val="00295992"/>
    <w:rsid w:val="002959FF"/>
    <w:rsid w:val="00295F0F"/>
    <w:rsid w:val="00295F6B"/>
    <w:rsid w:val="00296730"/>
    <w:rsid w:val="00296F02"/>
    <w:rsid w:val="00296F92"/>
    <w:rsid w:val="00297AA3"/>
    <w:rsid w:val="002A029A"/>
    <w:rsid w:val="002A0897"/>
    <w:rsid w:val="002A13F1"/>
    <w:rsid w:val="002A1A1A"/>
    <w:rsid w:val="002A1A8B"/>
    <w:rsid w:val="002A2768"/>
    <w:rsid w:val="002A2908"/>
    <w:rsid w:val="002A2E16"/>
    <w:rsid w:val="002A3280"/>
    <w:rsid w:val="002A3410"/>
    <w:rsid w:val="002A36F9"/>
    <w:rsid w:val="002A3B86"/>
    <w:rsid w:val="002A4019"/>
    <w:rsid w:val="002A4063"/>
    <w:rsid w:val="002A41FA"/>
    <w:rsid w:val="002A4BF3"/>
    <w:rsid w:val="002A55A4"/>
    <w:rsid w:val="002A58BB"/>
    <w:rsid w:val="002A68F5"/>
    <w:rsid w:val="002A6910"/>
    <w:rsid w:val="002A6AAA"/>
    <w:rsid w:val="002A6CBB"/>
    <w:rsid w:val="002A6FCD"/>
    <w:rsid w:val="002B2BE1"/>
    <w:rsid w:val="002B3BC9"/>
    <w:rsid w:val="002B3FE0"/>
    <w:rsid w:val="002B405F"/>
    <w:rsid w:val="002B4154"/>
    <w:rsid w:val="002B473C"/>
    <w:rsid w:val="002B4E28"/>
    <w:rsid w:val="002B5F41"/>
    <w:rsid w:val="002B7019"/>
    <w:rsid w:val="002C049C"/>
    <w:rsid w:val="002C125F"/>
    <w:rsid w:val="002C13A5"/>
    <w:rsid w:val="002C253E"/>
    <w:rsid w:val="002C2E98"/>
    <w:rsid w:val="002C2FF6"/>
    <w:rsid w:val="002C3323"/>
    <w:rsid w:val="002C3A8E"/>
    <w:rsid w:val="002C3CC3"/>
    <w:rsid w:val="002C3ED1"/>
    <w:rsid w:val="002C415B"/>
    <w:rsid w:val="002C5512"/>
    <w:rsid w:val="002C5B46"/>
    <w:rsid w:val="002C7DAE"/>
    <w:rsid w:val="002C7DB6"/>
    <w:rsid w:val="002D0855"/>
    <w:rsid w:val="002D0A5F"/>
    <w:rsid w:val="002D0D51"/>
    <w:rsid w:val="002D266F"/>
    <w:rsid w:val="002D2A09"/>
    <w:rsid w:val="002D37D7"/>
    <w:rsid w:val="002D4B62"/>
    <w:rsid w:val="002D4C54"/>
    <w:rsid w:val="002D6AFB"/>
    <w:rsid w:val="002D72F8"/>
    <w:rsid w:val="002E014D"/>
    <w:rsid w:val="002E01DF"/>
    <w:rsid w:val="002E05A2"/>
    <w:rsid w:val="002E072F"/>
    <w:rsid w:val="002E0B35"/>
    <w:rsid w:val="002E127F"/>
    <w:rsid w:val="002E149B"/>
    <w:rsid w:val="002E236E"/>
    <w:rsid w:val="002E264E"/>
    <w:rsid w:val="002E2CC4"/>
    <w:rsid w:val="002E41C2"/>
    <w:rsid w:val="002E53E0"/>
    <w:rsid w:val="002E672C"/>
    <w:rsid w:val="002E6D44"/>
    <w:rsid w:val="002E729C"/>
    <w:rsid w:val="002E7816"/>
    <w:rsid w:val="002E7A5E"/>
    <w:rsid w:val="002E7F2D"/>
    <w:rsid w:val="002F0151"/>
    <w:rsid w:val="002F1C3A"/>
    <w:rsid w:val="002F27E1"/>
    <w:rsid w:val="002F32C1"/>
    <w:rsid w:val="002F4707"/>
    <w:rsid w:val="002F577E"/>
    <w:rsid w:val="002F6435"/>
    <w:rsid w:val="002F7906"/>
    <w:rsid w:val="0030164C"/>
    <w:rsid w:val="00301792"/>
    <w:rsid w:val="00302523"/>
    <w:rsid w:val="0030313B"/>
    <w:rsid w:val="003035F7"/>
    <w:rsid w:val="00304275"/>
    <w:rsid w:val="00304D29"/>
    <w:rsid w:val="00305999"/>
    <w:rsid w:val="0030682F"/>
    <w:rsid w:val="00307AE9"/>
    <w:rsid w:val="00310A62"/>
    <w:rsid w:val="00311D36"/>
    <w:rsid w:val="00312030"/>
    <w:rsid w:val="00312540"/>
    <w:rsid w:val="00312A2B"/>
    <w:rsid w:val="00313513"/>
    <w:rsid w:val="00313F56"/>
    <w:rsid w:val="00313F88"/>
    <w:rsid w:val="00314286"/>
    <w:rsid w:val="00314F2E"/>
    <w:rsid w:val="00317312"/>
    <w:rsid w:val="00320DE2"/>
    <w:rsid w:val="00321C9F"/>
    <w:rsid w:val="00322176"/>
    <w:rsid w:val="003226E3"/>
    <w:rsid w:val="00323833"/>
    <w:rsid w:val="00323A25"/>
    <w:rsid w:val="00325AAD"/>
    <w:rsid w:val="003262F9"/>
    <w:rsid w:val="003267AE"/>
    <w:rsid w:val="00327051"/>
    <w:rsid w:val="003276EC"/>
    <w:rsid w:val="003278C7"/>
    <w:rsid w:val="00327AC9"/>
    <w:rsid w:val="003314D6"/>
    <w:rsid w:val="0033152F"/>
    <w:rsid w:val="00331DED"/>
    <w:rsid w:val="0033262A"/>
    <w:rsid w:val="0033334D"/>
    <w:rsid w:val="003333B1"/>
    <w:rsid w:val="00333795"/>
    <w:rsid w:val="00335221"/>
    <w:rsid w:val="003353F3"/>
    <w:rsid w:val="00337ACB"/>
    <w:rsid w:val="00337F89"/>
    <w:rsid w:val="003401FE"/>
    <w:rsid w:val="0034026E"/>
    <w:rsid w:val="00340737"/>
    <w:rsid w:val="00342B62"/>
    <w:rsid w:val="0034332D"/>
    <w:rsid w:val="003453D9"/>
    <w:rsid w:val="00345696"/>
    <w:rsid w:val="003462BB"/>
    <w:rsid w:val="00346852"/>
    <w:rsid w:val="003469B0"/>
    <w:rsid w:val="003471A9"/>
    <w:rsid w:val="00347386"/>
    <w:rsid w:val="00347D5A"/>
    <w:rsid w:val="00350A3F"/>
    <w:rsid w:val="00351D6F"/>
    <w:rsid w:val="00351DBA"/>
    <w:rsid w:val="003535E0"/>
    <w:rsid w:val="003545A6"/>
    <w:rsid w:val="0035485F"/>
    <w:rsid w:val="00354C32"/>
    <w:rsid w:val="00354CD5"/>
    <w:rsid w:val="00355227"/>
    <w:rsid w:val="00355F6A"/>
    <w:rsid w:val="00356BE2"/>
    <w:rsid w:val="00357553"/>
    <w:rsid w:val="00360820"/>
    <w:rsid w:val="00362DA3"/>
    <w:rsid w:val="00364516"/>
    <w:rsid w:val="003655AC"/>
    <w:rsid w:val="00365635"/>
    <w:rsid w:val="003663D6"/>
    <w:rsid w:val="003668AD"/>
    <w:rsid w:val="003669EF"/>
    <w:rsid w:val="00366D9F"/>
    <w:rsid w:val="00366E82"/>
    <w:rsid w:val="00367A6A"/>
    <w:rsid w:val="00370C5B"/>
    <w:rsid w:val="00370D2D"/>
    <w:rsid w:val="003717EA"/>
    <w:rsid w:val="00372C98"/>
    <w:rsid w:val="00372E15"/>
    <w:rsid w:val="0037441D"/>
    <w:rsid w:val="0037653E"/>
    <w:rsid w:val="00376F08"/>
    <w:rsid w:val="00377890"/>
    <w:rsid w:val="00380208"/>
    <w:rsid w:val="00381009"/>
    <w:rsid w:val="00381FF8"/>
    <w:rsid w:val="00382211"/>
    <w:rsid w:val="00382A31"/>
    <w:rsid w:val="00383237"/>
    <w:rsid w:val="00383C22"/>
    <w:rsid w:val="00383E15"/>
    <w:rsid w:val="00384CA8"/>
    <w:rsid w:val="00384DA2"/>
    <w:rsid w:val="00384FE1"/>
    <w:rsid w:val="00385902"/>
    <w:rsid w:val="003876C9"/>
    <w:rsid w:val="00390107"/>
    <w:rsid w:val="0039062D"/>
    <w:rsid w:val="00390AE0"/>
    <w:rsid w:val="00390D99"/>
    <w:rsid w:val="003910AD"/>
    <w:rsid w:val="00391777"/>
    <w:rsid w:val="00391B85"/>
    <w:rsid w:val="003925F5"/>
    <w:rsid w:val="003928A9"/>
    <w:rsid w:val="00393F2A"/>
    <w:rsid w:val="00394231"/>
    <w:rsid w:val="003948F2"/>
    <w:rsid w:val="00395F5A"/>
    <w:rsid w:val="0039649A"/>
    <w:rsid w:val="003968E2"/>
    <w:rsid w:val="00397191"/>
    <w:rsid w:val="003979D5"/>
    <w:rsid w:val="003A0417"/>
    <w:rsid w:val="003A062E"/>
    <w:rsid w:val="003A089A"/>
    <w:rsid w:val="003A2131"/>
    <w:rsid w:val="003A2A52"/>
    <w:rsid w:val="003A4B83"/>
    <w:rsid w:val="003A665E"/>
    <w:rsid w:val="003A66E4"/>
    <w:rsid w:val="003A676D"/>
    <w:rsid w:val="003B00A9"/>
    <w:rsid w:val="003B00E3"/>
    <w:rsid w:val="003B0164"/>
    <w:rsid w:val="003B063C"/>
    <w:rsid w:val="003B153D"/>
    <w:rsid w:val="003B1A68"/>
    <w:rsid w:val="003B2FF8"/>
    <w:rsid w:val="003B3884"/>
    <w:rsid w:val="003B3FCE"/>
    <w:rsid w:val="003B524A"/>
    <w:rsid w:val="003B6D9D"/>
    <w:rsid w:val="003B73D6"/>
    <w:rsid w:val="003B73EA"/>
    <w:rsid w:val="003B7CB9"/>
    <w:rsid w:val="003C08F5"/>
    <w:rsid w:val="003C0A1F"/>
    <w:rsid w:val="003C1F14"/>
    <w:rsid w:val="003C3B67"/>
    <w:rsid w:val="003C4C6F"/>
    <w:rsid w:val="003C4D6D"/>
    <w:rsid w:val="003C6017"/>
    <w:rsid w:val="003C6355"/>
    <w:rsid w:val="003C63A3"/>
    <w:rsid w:val="003D0136"/>
    <w:rsid w:val="003D01CF"/>
    <w:rsid w:val="003D03F6"/>
    <w:rsid w:val="003D0459"/>
    <w:rsid w:val="003D0959"/>
    <w:rsid w:val="003D0ADF"/>
    <w:rsid w:val="003D1480"/>
    <w:rsid w:val="003D1D3F"/>
    <w:rsid w:val="003D1DD9"/>
    <w:rsid w:val="003D2E14"/>
    <w:rsid w:val="003D38C6"/>
    <w:rsid w:val="003D3DB5"/>
    <w:rsid w:val="003D3FAF"/>
    <w:rsid w:val="003D4092"/>
    <w:rsid w:val="003D4885"/>
    <w:rsid w:val="003D50CC"/>
    <w:rsid w:val="003D6695"/>
    <w:rsid w:val="003D7B28"/>
    <w:rsid w:val="003D7C2B"/>
    <w:rsid w:val="003E06E2"/>
    <w:rsid w:val="003E0BF9"/>
    <w:rsid w:val="003E281B"/>
    <w:rsid w:val="003E30F7"/>
    <w:rsid w:val="003E3BD6"/>
    <w:rsid w:val="003E4101"/>
    <w:rsid w:val="003E4FE5"/>
    <w:rsid w:val="003E5B95"/>
    <w:rsid w:val="003E76BB"/>
    <w:rsid w:val="003F107E"/>
    <w:rsid w:val="003F2289"/>
    <w:rsid w:val="003F2D0F"/>
    <w:rsid w:val="003F32D4"/>
    <w:rsid w:val="003F3AFF"/>
    <w:rsid w:val="003F402A"/>
    <w:rsid w:val="003F455A"/>
    <w:rsid w:val="003F5A63"/>
    <w:rsid w:val="003F5CA2"/>
    <w:rsid w:val="003F5E49"/>
    <w:rsid w:val="003F65E8"/>
    <w:rsid w:val="003F6CCA"/>
    <w:rsid w:val="00400C3C"/>
    <w:rsid w:val="00400D61"/>
    <w:rsid w:val="00402451"/>
    <w:rsid w:val="00403C71"/>
    <w:rsid w:val="0040590C"/>
    <w:rsid w:val="00406185"/>
    <w:rsid w:val="00406B82"/>
    <w:rsid w:val="00407660"/>
    <w:rsid w:val="004105B3"/>
    <w:rsid w:val="00410B44"/>
    <w:rsid w:val="00411599"/>
    <w:rsid w:val="00412134"/>
    <w:rsid w:val="0041271F"/>
    <w:rsid w:val="00412E1E"/>
    <w:rsid w:val="00412E3D"/>
    <w:rsid w:val="0041329E"/>
    <w:rsid w:val="00413412"/>
    <w:rsid w:val="00414370"/>
    <w:rsid w:val="0041448A"/>
    <w:rsid w:val="004164D4"/>
    <w:rsid w:val="004170C9"/>
    <w:rsid w:val="00420718"/>
    <w:rsid w:val="004210DE"/>
    <w:rsid w:val="00421442"/>
    <w:rsid w:val="00421788"/>
    <w:rsid w:val="00422ED0"/>
    <w:rsid w:val="004239BD"/>
    <w:rsid w:val="00423D34"/>
    <w:rsid w:val="00423E84"/>
    <w:rsid w:val="00424133"/>
    <w:rsid w:val="00424309"/>
    <w:rsid w:val="00424CC4"/>
    <w:rsid w:val="00425A80"/>
    <w:rsid w:val="00425C3A"/>
    <w:rsid w:val="00426232"/>
    <w:rsid w:val="00426328"/>
    <w:rsid w:val="004265C6"/>
    <w:rsid w:val="004265F5"/>
    <w:rsid w:val="004266C9"/>
    <w:rsid w:val="00426B5C"/>
    <w:rsid w:val="00427C5C"/>
    <w:rsid w:val="00430FFD"/>
    <w:rsid w:val="0043221A"/>
    <w:rsid w:val="004336C7"/>
    <w:rsid w:val="00434AAE"/>
    <w:rsid w:val="004358A9"/>
    <w:rsid w:val="00436682"/>
    <w:rsid w:val="00437341"/>
    <w:rsid w:val="004406CD"/>
    <w:rsid w:val="00442D50"/>
    <w:rsid w:val="004432FD"/>
    <w:rsid w:val="00443E1B"/>
    <w:rsid w:val="00444049"/>
    <w:rsid w:val="00444D56"/>
    <w:rsid w:val="0044527F"/>
    <w:rsid w:val="00445701"/>
    <w:rsid w:val="00445766"/>
    <w:rsid w:val="00446169"/>
    <w:rsid w:val="004462EB"/>
    <w:rsid w:val="0044762F"/>
    <w:rsid w:val="00451F40"/>
    <w:rsid w:val="00451F5D"/>
    <w:rsid w:val="00452259"/>
    <w:rsid w:val="00452624"/>
    <w:rsid w:val="004536DD"/>
    <w:rsid w:val="00453743"/>
    <w:rsid w:val="004537A0"/>
    <w:rsid w:val="004537A7"/>
    <w:rsid w:val="00454363"/>
    <w:rsid w:val="0045546F"/>
    <w:rsid w:val="0045579B"/>
    <w:rsid w:val="00455990"/>
    <w:rsid w:val="00455BD7"/>
    <w:rsid w:val="00456CFC"/>
    <w:rsid w:val="004575E3"/>
    <w:rsid w:val="00460D30"/>
    <w:rsid w:val="00460DE9"/>
    <w:rsid w:val="004628A4"/>
    <w:rsid w:val="00463E7B"/>
    <w:rsid w:val="0046495F"/>
    <w:rsid w:val="00465508"/>
    <w:rsid w:val="00465ECC"/>
    <w:rsid w:val="004667E3"/>
    <w:rsid w:val="00470085"/>
    <w:rsid w:val="00470D0B"/>
    <w:rsid w:val="00471C6E"/>
    <w:rsid w:val="004722B5"/>
    <w:rsid w:val="00472FA0"/>
    <w:rsid w:val="00473B99"/>
    <w:rsid w:val="00473D3A"/>
    <w:rsid w:val="00475670"/>
    <w:rsid w:val="0047659A"/>
    <w:rsid w:val="00477550"/>
    <w:rsid w:val="004807C9"/>
    <w:rsid w:val="004811DE"/>
    <w:rsid w:val="00481AD8"/>
    <w:rsid w:val="0048320F"/>
    <w:rsid w:val="004845E6"/>
    <w:rsid w:val="00484BFD"/>
    <w:rsid w:val="00485268"/>
    <w:rsid w:val="00486198"/>
    <w:rsid w:val="00486943"/>
    <w:rsid w:val="004916B7"/>
    <w:rsid w:val="004927AC"/>
    <w:rsid w:val="00492904"/>
    <w:rsid w:val="00493BA7"/>
    <w:rsid w:val="00493C75"/>
    <w:rsid w:val="00496012"/>
    <w:rsid w:val="004961B8"/>
    <w:rsid w:val="00497746"/>
    <w:rsid w:val="004A033B"/>
    <w:rsid w:val="004A05A0"/>
    <w:rsid w:val="004A0F62"/>
    <w:rsid w:val="004A1C67"/>
    <w:rsid w:val="004A2677"/>
    <w:rsid w:val="004A2E05"/>
    <w:rsid w:val="004A41E3"/>
    <w:rsid w:val="004A4810"/>
    <w:rsid w:val="004A49E4"/>
    <w:rsid w:val="004A4BA8"/>
    <w:rsid w:val="004A5D59"/>
    <w:rsid w:val="004A6284"/>
    <w:rsid w:val="004A6B2F"/>
    <w:rsid w:val="004A75CF"/>
    <w:rsid w:val="004A773F"/>
    <w:rsid w:val="004A79BB"/>
    <w:rsid w:val="004A7BC2"/>
    <w:rsid w:val="004A7FCA"/>
    <w:rsid w:val="004B004D"/>
    <w:rsid w:val="004B09C2"/>
    <w:rsid w:val="004B16BE"/>
    <w:rsid w:val="004B2478"/>
    <w:rsid w:val="004B35A1"/>
    <w:rsid w:val="004B3B8C"/>
    <w:rsid w:val="004B448C"/>
    <w:rsid w:val="004B4843"/>
    <w:rsid w:val="004B4942"/>
    <w:rsid w:val="004B5DC7"/>
    <w:rsid w:val="004B78AD"/>
    <w:rsid w:val="004B7DDD"/>
    <w:rsid w:val="004C0EDD"/>
    <w:rsid w:val="004C195B"/>
    <w:rsid w:val="004C32F5"/>
    <w:rsid w:val="004C39B6"/>
    <w:rsid w:val="004C4413"/>
    <w:rsid w:val="004C4EB3"/>
    <w:rsid w:val="004D0137"/>
    <w:rsid w:val="004D09D1"/>
    <w:rsid w:val="004D1F65"/>
    <w:rsid w:val="004D22C1"/>
    <w:rsid w:val="004D26D2"/>
    <w:rsid w:val="004D2D5F"/>
    <w:rsid w:val="004D30FF"/>
    <w:rsid w:val="004D3A16"/>
    <w:rsid w:val="004D60BF"/>
    <w:rsid w:val="004D69C0"/>
    <w:rsid w:val="004D6DF4"/>
    <w:rsid w:val="004D7452"/>
    <w:rsid w:val="004D7686"/>
    <w:rsid w:val="004D7CF0"/>
    <w:rsid w:val="004E10AB"/>
    <w:rsid w:val="004E18F3"/>
    <w:rsid w:val="004E19AE"/>
    <w:rsid w:val="004E2A88"/>
    <w:rsid w:val="004E31C9"/>
    <w:rsid w:val="004E3A8D"/>
    <w:rsid w:val="004E4774"/>
    <w:rsid w:val="004E4FF6"/>
    <w:rsid w:val="004E5E00"/>
    <w:rsid w:val="004F2C76"/>
    <w:rsid w:val="004F3091"/>
    <w:rsid w:val="004F6778"/>
    <w:rsid w:val="004F69D9"/>
    <w:rsid w:val="005005DB"/>
    <w:rsid w:val="0050217D"/>
    <w:rsid w:val="0050480F"/>
    <w:rsid w:val="00504A6A"/>
    <w:rsid w:val="005050E0"/>
    <w:rsid w:val="005053D3"/>
    <w:rsid w:val="005063A6"/>
    <w:rsid w:val="0050686E"/>
    <w:rsid w:val="00506E49"/>
    <w:rsid w:val="00506ED7"/>
    <w:rsid w:val="005075B5"/>
    <w:rsid w:val="005077D5"/>
    <w:rsid w:val="0051081E"/>
    <w:rsid w:val="00510FBB"/>
    <w:rsid w:val="00511EF0"/>
    <w:rsid w:val="0051238D"/>
    <w:rsid w:val="005133EB"/>
    <w:rsid w:val="00513C89"/>
    <w:rsid w:val="00513E6F"/>
    <w:rsid w:val="0051497D"/>
    <w:rsid w:val="00514E8B"/>
    <w:rsid w:val="005153B3"/>
    <w:rsid w:val="00515674"/>
    <w:rsid w:val="00516C95"/>
    <w:rsid w:val="005207A6"/>
    <w:rsid w:val="00520C77"/>
    <w:rsid w:val="005213EC"/>
    <w:rsid w:val="00521D84"/>
    <w:rsid w:val="00522F31"/>
    <w:rsid w:val="005242C8"/>
    <w:rsid w:val="00524F07"/>
    <w:rsid w:val="00524FAB"/>
    <w:rsid w:val="005264EF"/>
    <w:rsid w:val="005302AE"/>
    <w:rsid w:val="00531025"/>
    <w:rsid w:val="0053113A"/>
    <w:rsid w:val="00531804"/>
    <w:rsid w:val="0053242E"/>
    <w:rsid w:val="005337A0"/>
    <w:rsid w:val="00535425"/>
    <w:rsid w:val="005356A0"/>
    <w:rsid w:val="00535CB5"/>
    <w:rsid w:val="00536745"/>
    <w:rsid w:val="00537BFA"/>
    <w:rsid w:val="00537C5C"/>
    <w:rsid w:val="0054037E"/>
    <w:rsid w:val="00540516"/>
    <w:rsid w:val="00540595"/>
    <w:rsid w:val="00540618"/>
    <w:rsid w:val="00541712"/>
    <w:rsid w:val="005419C1"/>
    <w:rsid w:val="00542207"/>
    <w:rsid w:val="0054342F"/>
    <w:rsid w:val="0054570D"/>
    <w:rsid w:val="0054596F"/>
    <w:rsid w:val="00546344"/>
    <w:rsid w:val="00550705"/>
    <w:rsid w:val="005510BB"/>
    <w:rsid w:val="005513D8"/>
    <w:rsid w:val="005517C8"/>
    <w:rsid w:val="00551CF8"/>
    <w:rsid w:val="00552FE8"/>
    <w:rsid w:val="00554536"/>
    <w:rsid w:val="005549AC"/>
    <w:rsid w:val="00554D98"/>
    <w:rsid w:val="00555C13"/>
    <w:rsid w:val="00555EB1"/>
    <w:rsid w:val="005579D9"/>
    <w:rsid w:val="005601B0"/>
    <w:rsid w:val="0056116A"/>
    <w:rsid w:val="00561395"/>
    <w:rsid w:val="0056212D"/>
    <w:rsid w:val="0056241A"/>
    <w:rsid w:val="00562485"/>
    <w:rsid w:val="00562E1C"/>
    <w:rsid w:val="005638EE"/>
    <w:rsid w:val="005643D7"/>
    <w:rsid w:val="00564545"/>
    <w:rsid w:val="00566088"/>
    <w:rsid w:val="0056646E"/>
    <w:rsid w:val="0056675C"/>
    <w:rsid w:val="00566848"/>
    <w:rsid w:val="00567C6F"/>
    <w:rsid w:val="00570C85"/>
    <w:rsid w:val="00571629"/>
    <w:rsid w:val="00571CB3"/>
    <w:rsid w:val="005724D5"/>
    <w:rsid w:val="00572A69"/>
    <w:rsid w:val="005737CD"/>
    <w:rsid w:val="00573A9D"/>
    <w:rsid w:val="00573AE4"/>
    <w:rsid w:val="00574744"/>
    <w:rsid w:val="00575BB2"/>
    <w:rsid w:val="00576109"/>
    <w:rsid w:val="00576C33"/>
    <w:rsid w:val="00577245"/>
    <w:rsid w:val="005772D0"/>
    <w:rsid w:val="0057755B"/>
    <w:rsid w:val="00580618"/>
    <w:rsid w:val="005827D3"/>
    <w:rsid w:val="005829D3"/>
    <w:rsid w:val="00582A6A"/>
    <w:rsid w:val="00582FE0"/>
    <w:rsid w:val="0058338E"/>
    <w:rsid w:val="00584303"/>
    <w:rsid w:val="00584AF8"/>
    <w:rsid w:val="00584BC0"/>
    <w:rsid w:val="00585278"/>
    <w:rsid w:val="00585B75"/>
    <w:rsid w:val="00585BE5"/>
    <w:rsid w:val="005870F6"/>
    <w:rsid w:val="00587B3A"/>
    <w:rsid w:val="00592436"/>
    <w:rsid w:val="00592EA2"/>
    <w:rsid w:val="00593DDC"/>
    <w:rsid w:val="0059440B"/>
    <w:rsid w:val="005950BA"/>
    <w:rsid w:val="00595CBC"/>
    <w:rsid w:val="0059645B"/>
    <w:rsid w:val="0059689D"/>
    <w:rsid w:val="0059709E"/>
    <w:rsid w:val="00597250"/>
    <w:rsid w:val="005A0553"/>
    <w:rsid w:val="005A1AD5"/>
    <w:rsid w:val="005A244B"/>
    <w:rsid w:val="005A2756"/>
    <w:rsid w:val="005A3486"/>
    <w:rsid w:val="005A36CE"/>
    <w:rsid w:val="005A3FDB"/>
    <w:rsid w:val="005A3FE8"/>
    <w:rsid w:val="005A4737"/>
    <w:rsid w:val="005A49D5"/>
    <w:rsid w:val="005A4B51"/>
    <w:rsid w:val="005A4C6E"/>
    <w:rsid w:val="005A7C90"/>
    <w:rsid w:val="005B015F"/>
    <w:rsid w:val="005B02B0"/>
    <w:rsid w:val="005B1AE8"/>
    <w:rsid w:val="005B1D19"/>
    <w:rsid w:val="005B25FE"/>
    <w:rsid w:val="005B292F"/>
    <w:rsid w:val="005B2F68"/>
    <w:rsid w:val="005B378A"/>
    <w:rsid w:val="005B3A5B"/>
    <w:rsid w:val="005B3D0A"/>
    <w:rsid w:val="005B57D3"/>
    <w:rsid w:val="005B7287"/>
    <w:rsid w:val="005B7A0C"/>
    <w:rsid w:val="005B7C9A"/>
    <w:rsid w:val="005C059E"/>
    <w:rsid w:val="005C0D5A"/>
    <w:rsid w:val="005C1823"/>
    <w:rsid w:val="005C1A1B"/>
    <w:rsid w:val="005C2804"/>
    <w:rsid w:val="005C2940"/>
    <w:rsid w:val="005C2EEB"/>
    <w:rsid w:val="005C3285"/>
    <w:rsid w:val="005C4209"/>
    <w:rsid w:val="005C55A0"/>
    <w:rsid w:val="005C69DE"/>
    <w:rsid w:val="005C706E"/>
    <w:rsid w:val="005C7592"/>
    <w:rsid w:val="005D0003"/>
    <w:rsid w:val="005D0361"/>
    <w:rsid w:val="005D0D24"/>
    <w:rsid w:val="005D3CDD"/>
    <w:rsid w:val="005D4318"/>
    <w:rsid w:val="005D4449"/>
    <w:rsid w:val="005D46CD"/>
    <w:rsid w:val="005D5266"/>
    <w:rsid w:val="005D5373"/>
    <w:rsid w:val="005D66BA"/>
    <w:rsid w:val="005D693D"/>
    <w:rsid w:val="005D7CD4"/>
    <w:rsid w:val="005E0105"/>
    <w:rsid w:val="005E1115"/>
    <w:rsid w:val="005E23F8"/>
    <w:rsid w:val="005E2C8B"/>
    <w:rsid w:val="005E36E1"/>
    <w:rsid w:val="005E3C58"/>
    <w:rsid w:val="005E3C6D"/>
    <w:rsid w:val="005E3CEC"/>
    <w:rsid w:val="005E4395"/>
    <w:rsid w:val="005E4A40"/>
    <w:rsid w:val="005E4C11"/>
    <w:rsid w:val="005E53CE"/>
    <w:rsid w:val="005E60F3"/>
    <w:rsid w:val="005E6466"/>
    <w:rsid w:val="005E7842"/>
    <w:rsid w:val="005F00DF"/>
    <w:rsid w:val="005F023F"/>
    <w:rsid w:val="005F10B6"/>
    <w:rsid w:val="005F3BA0"/>
    <w:rsid w:val="005F3F9E"/>
    <w:rsid w:val="005F563C"/>
    <w:rsid w:val="005F5992"/>
    <w:rsid w:val="005F5BA8"/>
    <w:rsid w:val="005F604B"/>
    <w:rsid w:val="005F69F2"/>
    <w:rsid w:val="005F6CF7"/>
    <w:rsid w:val="005F7018"/>
    <w:rsid w:val="005F7742"/>
    <w:rsid w:val="00600616"/>
    <w:rsid w:val="00601198"/>
    <w:rsid w:val="00601753"/>
    <w:rsid w:val="00601E4B"/>
    <w:rsid w:val="0060210A"/>
    <w:rsid w:val="006023D2"/>
    <w:rsid w:val="00602E05"/>
    <w:rsid w:val="00603449"/>
    <w:rsid w:val="00604BB0"/>
    <w:rsid w:val="00604F91"/>
    <w:rsid w:val="00605840"/>
    <w:rsid w:val="00605A1C"/>
    <w:rsid w:val="00605BA2"/>
    <w:rsid w:val="00605CE4"/>
    <w:rsid w:val="00605FF2"/>
    <w:rsid w:val="00606197"/>
    <w:rsid w:val="006061C4"/>
    <w:rsid w:val="00606B1A"/>
    <w:rsid w:val="00610A0F"/>
    <w:rsid w:val="00610BC4"/>
    <w:rsid w:val="0061275F"/>
    <w:rsid w:val="0061522D"/>
    <w:rsid w:val="00615D61"/>
    <w:rsid w:val="006160B4"/>
    <w:rsid w:val="006162C4"/>
    <w:rsid w:val="00617D18"/>
    <w:rsid w:val="00621559"/>
    <w:rsid w:val="006216F6"/>
    <w:rsid w:val="0062192A"/>
    <w:rsid w:val="0062323B"/>
    <w:rsid w:val="00625496"/>
    <w:rsid w:val="00625AFC"/>
    <w:rsid w:val="0062603C"/>
    <w:rsid w:val="00626345"/>
    <w:rsid w:val="00626AB8"/>
    <w:rsid w:val="00627EED"/>
    <w:rsid w:val="006304BD"/>
    <w:rsid w:val="00630B86"/>
    <w:rsid w:val="006310AA"/>
    <w:rsid w:val="0063132B"/>
    <w:rsid w:val="00631E23"/>
    <w:rsid w:val="00632297"/>
    <w:rsid w:val="00632A5C"/>
    <w:rsid w:val="006337CC"/>
    <w:rsid w:val="00634817"/>
    <w:rsid w:val="0063562C"/>
    <w:rsid w:val="0063574E"/>
    <w:rsid w:val="00635908"/>
    <w:rsid w:val="00635DC1"/>
    <w:rsid w:val="006364B6"/>
    <w:rsid w:val="006401EB"/>
    <w:rsid w:val="006404E4"/>
    <w:rsid w:val="0064147A"/>
    <w:rsid w:val="0064179E"/>
    <w:rsid w:val="00642ADB"/>
    <w:rsid w:val="006439E2"/>
    <w:rsid w:val="00643DA4"/>
    <w:rsid w:val="00643DC7"/>
    <w:rsid w:val="00645D4F"/>
    <w:rsid w:val="006465EC"/>
    <w:rsid w:val="00646951"/>
    <w:rsid w:val="00646EA3"/>
    <w:rsid w:val="006477B7"/>
    <w:rsid w:val="00647DDC"/>
    <w:rsid w:val="00647F85"/>
    <w:rsid w:val="006507C3"/>
    <w:rsid w:val="00651FFA"/>
    <w:rsid w:val="00652BEB"/>
    <w:rsid w:val="0065372C"/>
    <w:rsid w:val="006546C6"/>
    <w:rsid w:val="00654BA4"/>
    <w:rsid w:val="00655383"/>
    <w:rsid w:val="006566BB"/>
    <w:rsid w:val="006568F2"/>
    <w:rsid w:val="006578A9"/>
    <w:rsid w:val="006601EC"/>
    <w:rsid w:val="0066162D"/>
    <w:rsid w:val="00662F52"/>
    <w:rsid w:val="0066374A"/>
    <w:rsid w:val="0066404C"/>
    <w:rsid w:val="006645F8"/>
    <w:rsid w:val="0066463B"/>
    <w:rsid w:val="00664FF9"/>
    <w:rsid w:val="006651FD"/>
    <w:rsid w:val="0066531C"/>
    <w:rsid w:val="00666386"/>
    <w:rsid w:val="00667089"/>
    <w:rsid w:val="006670ED"/>
    <w:rsid w:val="00667F68"/>
    <w:rsid w:val="00667F91"/>
    <w:rsid w:val="006705A5"/>
    <w:rsid w:val="00670F7A"/>
    <w:rsid w:val="00671B6C"/>
    <w:rsid w:val="00672F8D"/>
    <w:rsid w:val="006730F0"/>
    <w:rsid w:val="00674979"/>
    <w:rsid w:val="00674D9A"/>
    <w:rsid w:val="00675B5B"/>
    <w:rsid w:val="00676226"/>
    <w:rsid w:val="006764D8"/>
    <w:rsid w:val="00676A42"/>
    <w:rsid w:val="006777D4"/>
    <w:rsid w:val="00677A47"/>
    <w:rsid w:val="00677C74"/>
    <w:rsid w:val="006806CE"/>
    <w:rsid w:val="00681679"/>
    <w:rsid w:val="006823D8"/>
    <w:rsid w:val="00682951"/>
    <w:rsid w:val="0068317E"/>
    <w:rsid w:val="00684C73"/>
    <w:rsid w:val="0068520F"/>
    <w:rsid w:val="00685AAF"/>
    <w:rsid w:val="00686D60"/>
    <w:rsid w:val="00687DB1"/>
    <w:rsid w:val="00690834"/>
    <w:rsid w:val="006912A3"/>
    <w:rsid w:val="00692577"/>
    <w:rsid w:val="00692C4A"/>
    <w:rsid w:val="00694D86"/>
    <w:rsid w:val="00694E0B"/>
    <w:rsid w:val="006952DC"/>
    <w:rsid w:val="006957BA"/>
    <w:rsid w:val="006957F0"/>
    <w:rsid w:val="0069598B"/>
    <w:rsid w:val="00695C93"/>
    <w:rsid w:val="0069631F"/>
    <w:rsid w:val="00697016"/>
    <w:rsid w:val="006A003E"/>
    <w:rsid w:val="006A0C3A"/>
    <w:rsid w:val="006A125A"/>
    <w:rsid w:val="006A12B8"/>
    <w:rsid w:val="006A1BE8"/>
    <w:rsid w:val="006A29E6"/>
    <w:rsid w:val="006A5C2D"/>
    <w:rsid w:val="006A5F54"/>
    <w:rsid w:val="006B1A4B"/>
    <w:rsid w:val="006B2370"/>
    <w:rsid w:val="006B23EE"/>
    <w:rsid w:val="006B3364"/>
    <w:rsid w:val="006B3531"/>
    <w:rsid w:val="006B3DEE"/>
    <w:rsid w:val="006B49CA"/>
    <w:rsid w:val="006B4F05"/>
    <w:rsid w:val="006B55D2"/>
    <w:rsid w:val="006B5FF2"/>
    <w:rsid w:val="006B6182"/>
    <w:rsid w:val="006C0AF7"/>
    <w:rsid w:val="006C0ED0"/>
    <w:rsid w:val="006C0F90"/>
    <w:rsid w:val="006C121E"/>
    <w:rsid w:val="006C1975"/>
    <w:rsid w:val="006C1CE1"/>
    <w:rsid w:val="006C2705"/>
    <w:rsid w:val="006C2E43"/>
    <w:rsid w:val="006C34D0"/>
    <w:rsid w:val="006C3A87"/>
    <w:rsid w:val="006C3D12"/>
    <w:rsid w:val="006C3ED3"/>
    <w:rsid w:val="006C60DA"/>
    <w:rsid w:val="006C66D0"/>
    <w:rsid w:val="006C7AF7"/>
    <w:rsid w:val="006D09A0"/>
    <w:rsid w:val="006D1048"/>
    <w:rsid w:val="006D1E0A"/>
    <w:rsid w:val="006D25B8"/>
    <w:rsid w:val="006D2C14"/>
    <w:rsid w:val="006D45F6"/>
    <w:rsid w:val="006D5460"/>
    <w:rsid w:val="006D5FA8"/>
    <w:rsid w:val="006D5FC0"/>
    <w:rsid w:val="006D6E17"/>
    <w:rsid w:val="006D7E94"/>
    <w:rsid w:val="006E0941"/>
    <w:rsid w:val="006E14D5"/>
    <w:rsid w:val="006E203E"/>
    <w:rsid w:val="006E265E"/>
    <w:rsid w:val="006E345B"/>
    <w:rsid w:val="006E363F"/>
    <w:rsid w:val="006E3973"/>
    <w:rsid w:val="006E3A2E"/>
    <w:rsid w:val="006E3C9B"/>
    <w:rsid w:val="006E63D5"/>
    <w:rsid w:val="006E65E1"/>
    <w:rsid w:val="006E6B8C"/>
    <w:rsid w:val="006E6D33"/>
    <w:rsid w:val="006E77D7"/>
    <w:rsid w:val="006E7887"/>
    <w:rsid w:val="006E7CC2"/>
    <w:rsid w:val="006E7DEF"/>
    <w:rsid w:val="006F0C93"/>
    <w:rsid w:val="006F1227"/>
    <w:rsid w:val="006F1341"/>
    <w:rsid w:val="006F13A4"/>
    <w:rsid w:val="006F1A75"/>
    <w:rsid w:val="006F23FF"/>
    <w:rsid w:val="006F3213"/>
    <w:rsid w:val="006F38C0"/>
    <w:rsid w:val="006F38EB"/>
    <w:rsid w:val="006F48C6"/>
    <w:rsid w:val="006F4A02"/>
    <w:rsid w:val="006F4FCF"/>
    <w:rsid w:val="006F51DC"/>
    <w:rsid w:val="006F5F0A"/>
    <w:rsid w:val="00700276"/>
    <w:rsid w:val="0070094D"/>
    <w:rsid w:val="007011C8"/>
    <w:rsid w:val="0070131C"/>
    <w:rsid w:val="00701B36"/>
    <w:rsid w:val="007020DE"/>
    <w:rsid w:val="0070256C"/>
    <w:rsid w:val="00702B4E"/>
    <w:rsid w:val="00702B78"/>
    <w:rsid w:val="00703B0C"/>
    <w:rsid w:val="00703DEC"/>
    <w:rsid w:val="00704182"/>
    <w:rsid w:val="00704B01"/>
    <w:rsid w:val="00705550"/>
    <w:rsid w:val="007057ED"/>
    <w:rsid w:val="00707E5C"/>
    <w:rsid w:val="007109B1"/>
    <w:rsid w:val="00710D9F"/>
    <w:rsid w:val="0071181D"/>
    <w:rsid w:val="00711DDB"/>
    <w:rsid w:val="00712DDF"/>
    <w:rsid w:val="0071333B"/>
    <w:rsid w:val="007138F0"/>
    <w:rsid w:val="00713CD6"/>
    <w:rsid w:val="00714907"/>
    <w:rsid w:val="00714E67"/>
    <w:rsid w:val="00715B81"/>
    <w:rsid w:val="00715F5E"/>
    <w:rsid w:val="00717DA2"/>
    <w:rsid w:val="007203FF"/>
    <w:rsid w:val="00721673"/>
    <w:rsid w:val="00721E84"/>
    <w:rsid w:val="00722A4D"/>
    <w:rsid w:val="00726189"/>
    <w:rsid w:val="007269FF"/>
    <w:rsid w:val="00727268"/>
    <w:rsid w:val="007272C2"/>
    <w:rsid w:val="00727338"/>
    <w:rsid w:val="007277DD"/>
    <w:rsid w:val="00727DA6"/>
    <w:rsid w:val="007300ED"/>
    <w:rsid w:val="00730E61"/>
    <w:rsid w:val="0073109D"/>
    <w:rsid w:val="00731C8A"/>
    <w:rsid w:val="007342DC"/>
    <w:rsid w:val="0073473A"/>
    <w:rsid w:val="00736ADC"/>
    <w:rsid w:val="00736C1D"/>
    <w:rsid w:val="00737969"/>
    <w:rsid w:val="00737B14"/>
    <w:rsid w:val="00737B55"/>
    <w:rsid w:val="00740197"/>
    <w:rsid w:val="007417F4"/>
    <w:rsid w:val="00741D95"/>
    <w:rsid w:val="00743F59"/>
    <w:rsid w:val="007442EA"/>
    <w:rsid w:val="00744F36"/>
    <w:rsid w:val="00745704"/>
    <w:rsid w:val="00745BC9"/>
    <w:rsid w:val="00746577"/>
    <w:rsid w:val="007476FD"/>
    <w:rsid w:val="00750124"/>
    <w:rsid w:val="00750451"/>
    <w:rsid w:val="007516B8"/>
    <w:rsid w:val="00751C1D"/>
    <w:rsid w:val="007523B3"/>
    <w:rsid w:val="0075251F"/>
    <w:rsid w:val="00752752"/>
    <w:rsid w:val="00753A1F"/>
    <w:rsid w:val="00755F50"/>
    <w:rsid w:val="00756EAD"/>
    <w:rsid w:val="007571CB"/>
    <w:rsid w:val="00757A23"/>
    <w:rsid w:val="00757D11"/>
    <w:rsid w:val="00760ACA"/>
    <w:rsid w:val="00760B36"/>
    <w:rsid w:val="00761B99"/>
    <w:rsid w:val="00761E77"/>
    <w:rsid w:val="00761E92"/>
    <w:rsid w:val="00762221"/>
    <w:rsid w:val="007622B4"/>
    <w:rsid w:val="00762315"/>
    <w:rsid w:val="0076443F"/>
    <w:rsid w:val="00765F57"/>
    <w:rsid w:val="00766C45"/>
    <w:rsid w:val="00766E1D"/>
    <w:rsid w:val="00767229"/>
    <w:rsid w:val="00767AFB"/>
    <w:rsid w:val="00767C02"/>
    <w:rsid w:val="00767FF7"/>
    <w:rsid w:val="007702FC"/>
    <w:rsid w:val="00773341"/>
    <w:rsid w:val="007741D8"/>
    <w:rsid w:val="007742CB"/>
    <w:rsid w:val="00774327"/>
    <w:rsid w:val="00774A2B"/>
    <w:rsid w:val="00775FE2"/>
    <w:rsid w:val="00776175"/>
    <w:rsid w:val="00776481"/>
    <w:rsid w:val="007766A9"/>
    <w:rsid w:val="00776C81"/>
    <w:rsid w:val="00777061"/>
    <w:rsid w:val="007772C0"/>
    <w:rsid w:val="00777977"/>
    <w:rsid w:val="00781FC9"/>
    <w:rsid w:val="00782E35"/>
    <w:rsid w:val="00782EB6"/>
    <w:rsid w:val="00783076"/>
    <w:rsid w:val="00784FA3"/>
    <w:rsid w:val="007860B8"/>
    <w:rsid w:val="007861C8"/>
    <w:rsid w:val="007866C2"/>
    <w:rsid w:val="00786F12"/>
    <w:rsid w:val="00786F85"/>
    <w:rsid w:val="007870DC"/>
    <w:rsid w:val="007878CC"/>
    <w:rsid w:val="007901E4"/>
    <w:rsid w:val="00790ABB"/>
    <w:rsid w:val="00790DD9"/>
    <w:rsid w:val="00791D17"/>
    <w:rsid w:val="00793AB0"/>
    <w:rsid w:val="00793AE0"/>
    <w:rsid w:val="00794698"/>
    <w:rsid w:val="007946DE"/>
    <w:rsid w:val="00796F71"/>
    <w:rsid w:val="007A03E2"/>
    <w:rsid w:val="007A19BE"/>
    <w:rsid w:val="007A30F4"/>
    <w:rsid w:val="007A368F"/>
    <w:rsid w:val="007A3AE2"/>
    <w:rsid w:val="007A47F7"/>
    <w:rsid w:val="007A5177"/>
    <w:rsid w:val="007A5C30"/>
    <w:rsid w:val="007A6126"/>
    <w:rsid w:val="007B13F1"/>
    <w:rsid w:val="007B2398"/>
    <w:rsid w:val="007B2960"/>
    <w:rsid w:val="007B37F1"/>
    <w:rsid w:val="007B4161"/>
    <w:rsid w:val="007B4274"/>
    <w:rsid w:val="007B4D69"/>
    <w:rsid w:val="007B5EF7"/>
    <w:rsid w:val="007B6A10"/>
    <w:rsid w:val="007B722F"/>
    <w:rsid w:val="007C0257"/>
    <w:rsid w:val="007C0498"/>
    <w:rsid w:val="007C0B23"/>
    <w:rsid w:val="007C33C5"/>
    <w:rsid w:val="007C41C0"/>
    <w:rsid w:val="007C4360"/>
    <w:rsid w:val="007C472B"/>
    <w:rsid w:val="007C4B07"/>
    <w:rsid w:val="007C5BF0"/>
    <w:rsid w:val="007C6BB7"/>
    <w:rsid w:val="007C7F9E"/>
    <w:rsid w:val="007D13FF"/>
    <w:rsid w:val="007D34C2"/>
    <w:rsid w:val="007D55E2"/>
    <w:rsid w:val="007D64F9"/>
    <w:rsid w:val="007D6EDA"/>
    <w:rsid w:val="007E08FD"/>
    <w:rsid w:val="007E0FFC"/>
    <w:rsid w:val="007E1A36"/>
    <w:rsid w:val="007E1C40"/>
    <w:rsid w:val="007E21F7"/>
    <w:rsid w:val="007E3AC4"/>
    <w:rsid w:val="007E471D"/>
    <w:rsid w:val="007E6A25"/>
    <w:rsid w:val="007E7855"/>
    <w:rsid w:val="007F02F5"/>
    <w:rsid w:val="007F049D"/>
    <w:rsid w:val="007F0D75"/>
    <w:rsid w:val="007F1811"/>
    <w:rsid w:val="007F1B32"/>
    <w:rsid w:val="007F28C7"/>
    <w:rsid w:val="007F31DE"/>
    <w:rsid w:val="007F375C"/>
    <w:rsid w:val="007F3E37"/>
    <w:rsid w:val="007F47F7"/>
    <w:rsid w:val="007F5209"/>
    <w:rsid w:val="007F5B8E"/>
    <w:rsid w:val="007F65C3"/>
    <w:rsid w:val="007F72B7"/>
    <w:rsid w:val="007F72E0"/>
    <w:rsid w:val="0080116F"/>
    <w:rsid w:val="00801CB3"/>
    <w:rsid w:val="00802331"/>
    <w:rsid w:val="00804346"/>
    <w:rsid w:val="0080440C"/>
    <w:rsid w:val="0080510D"/>
    <w:rsid w:val="00805B8B"/>
    <w:rsid w:val="00807070"/>
    <w:rsid w:val="00807CFC"/>
    <w:rsid w:val="00811157"/>
    <w:rsid w:val="0081457E"/>
    <w:rsid w:val="00814E2F"/>
    <w:rsid w:val="00816A31"/>
    <w:rsid w:val="00816AB5"/>
    <w:rsid w:val="00817121"/>
    <w:rsid w:val="00817870"/>
    <w:rsid w:val="00817BC0"/>
    <w:rsid w:val="00817F1B"/>
    <w:rsid w:val="0082062D"/>
    <w:rsid w:val="008208FA"/>
    <w:rsid w:val="00820BE4"/>
    <w:rsid w:val="0082314F"/>
    <w:rsid w:val="00823764"/>
    <w:rsid w:val="008241B9"/>
    <w:rsid w:val="0082504C"/>
    <w:rsid w:val="00825D46"/>
    <w:rsid w:val="00825E81"/>
    <w:rsid w:val="00826057"/>
    <w:rsid w:val="008267E6"/>
    <w:rsid w:val="00826B85"/>
    <w:rsid w:val="0082707D"/>
    <w:rsid w:val="008276C4"/>
    <w:rsid w:val="00827C0C"/>
    <w:rsid w:val="008304CC"/>
    <w:rsid w:val="00830DA7"/>
    <w:rsid w:val="00831251"/>
    <w:rsid w:val="00831677"/>
    <w:rsid w:val="00831F44"/>
    <w:rsid w:val="008331DF"/>
    <w:rsid w:val="00834950"/>
    <w:rsid w:val="00834D17"/>
    <w:rsid w:val="00835410"/>
    <w:rsid w:val="00835E5D"/>
    <w:rsid w:val="008365FC"/>
    <w:rsid w:val="00836C37"/>
    <w:rsid w:val="00837236"/>
    <w:rsid w:val="00837B24"/>
    <w:rsid w:val="0084017B"/>
    <w:rsid w:val="00840322"/>
    <w:rsid w:val="00840872"/>
    <w:rsid w:val="00840CE5"/>
    <w:rsid w:val="00840F39"/>
    <w:rsid w:val="00841459"/>
    <w:rsid w:val="008418C1"/>
    <w:rsid w:val="00841F1A"/>
    <w:rsid w:val="0084218D"/>
    <w:rsid w:val="00842AF1"/>
    <w:rsid w:val="00843225"/>
    <w:rsid w:val="0084417D"/>
    <w:rsid w:val="00844939"/>
    <w:rsid w:val="008456A0"/>
    <w:rsid w:val="00845DC8"/>
    <w:rsid w:val="00845E07"/>
    <w:rsid w:val="008461EB"/>
    <w:rsid w:val="00847143"/>
    <w:rsid w:val="0084758E"/>
    <w:rsid w:val="00847B90"/>
    <w:rsid w:val="00847F44"/>
    <w:rsid w:val="00850062"/>
    <w:rsid w:val="0085234C"/>
    <w:rsid w:val="0085285B"/>
    <w:rsid w:val="00852B7B"/>
    <w:rsid w:val="00853D83"/>
    <w:rsid w:val="00854086"/>
    <w:rsid w:val="00854E86"/>
    <w:rsid w:val="00855AB3"/>
    <w:rsid w:val="008560F0"/>
    <w:rsid w:val="00856783"/>
    <w:rsid w:val="00857725"/>
    <w:rsid w:val="00860296"/>
    <w:rsid w:val="00861012"/>
    <w:rsid w:val="0086166C"/>
    <w:rsid w:val="00862F53"/>
    <w:rsid w:val="00863A71"/>
    <w:rsid w:val="00864729"/>
    <w:rsid w:val="00864AEA"/>
    <w:rsid w:val="0086697F"/>
    <w:rsid w:val="00866DE5"/>
    <w:rsid w:val="00867103"/>
    <w:rsid w:val="0086777F"/>
    <w:rsid w:val="008709B4"/>
    <w:rsid w:val="00872305"/>
    <w:rsid w:val="0087264D"/>
    <w:rsid w:val="0087282D"/>
    <w:rsid w:val="00873885"/>
    <w:rsid w:val="00873E83"/>
    <w:rsid w:val="0087605C"/>
    <w:rsid w:val="008762ED"/>
    <w:rsid w:val="008765C4"/>
    <w:rsid w:val="00877070"/>
    <w:rsid w:val="0087761A"/>
    <w:rsid w:val="00877808"/>
    <w:rsid w:val="00877A38"/>
    <w:rsid w:val="00880806"/>
    <w:rsid w:val="00880C70"/>
    <w:rsid w:val="00881333"/>
    <w:rsid w:val="00881B03"/>
    <w:rsid w:val="00881E2C"/>
    <w:rsid w:val="008820D2"/>
    <w:rsid w:val="00882AF5"/>
    <w:rsid w:val="00883EEB"/>
    <w:rsid w:val="00885AA6"/>
    <w:rsid w:val="0088628E"/>
    <w:rsid w:val="00887668"/>
    <w:rsid w:val="008907D0"/>
    <w:rsid w:val="00890CC7"/>
    <w:rsid w:val="00891B10"/>
    <w:rsid w:val="0089216E"/>
    <w:rsid w:val="00893A73"/>
    <w:rsid w:val="0089504C"/>
    <w:rsid w:val="00895815"/>
    <w:rsid w:val="0089634E"/>
    <w:rsid w:val="00896D4F"/>
    <w:rsid w:val="00896D84"/>
    <w:rsid w:val="00897AB8"/>
    <w:rsid w:val="008A0D18"/>
    <w:rsid w:val="008A1C9A"/>
    <w:rsid w:val="008A35D2"/>
    <w:rsid w:val="008A4501"/>
    <w:rsid w:val="008A49D7"/>
    <w:rsid w:val="008A5278"/>
    <w:rsid w:val="008A5C37"/>
    <w:rsid w:val="008A6781"/>
    <w:rsid w:val="008A6E9A"/>
    <w:rsid w:val="008A71D4"/>
    <w:rsid w:val="008B0284"/>
    <w:rsid w:val="008B1A19"/>
    <w:rsid w:val="008B1B14"/>
    <w:rsid w:val="008B1E89"/>
    <w:rsid w:val="008B26C3"/>
    <w:rsid w:val="008B4941"/>
    <w:rsid w:val="008B4AD4"/>
    <w:rsid w:val="008B53E3"/>
    <w:rsid w:val="008B5807"/>
    <w:rsid w:val="008B607C"/>
    <w:rsid w:val="008B6900"/>
    <w:rsid w:val="008B705D"/>
    <w:rsid w:val="008B75A5"/>
    <w:rsid w:val="008B7864"/>
    <w:rsid w:val="008B78FC"/>
    <w:rsid w:val="008B7F1C"/>
    <w:rsid w:val="008C1DC8"/>
    <w:rsid w:val="008C1E68"/>
    <w:rsid w:val="008C1F18"/>
    <w:rsid w:val="008C3744"/>
    <w:rsid w:val="008C4A19"/>
    <w:rsid w:val="008C4BF7"/>
    <w:rsid w:val="008C500B"/>
    <w:rsid w:val="008C503C"/>
    <w:rsid w:val="008C519B"/>
    <w:rsid w:val="008C6E0B"/>
    <w:rsid w:val="008C77AB"/>
    <w:rsid w:val="008D0312"/>
    <w:rsid w:val="008D0C66"/>
    <w:rsid w:val="008D1CEB"/>
    <w:rsid w:val="008D3F87"/>
    <w:rsid w:val="008D430D"/>
    <w:rsid w:val="008D469D"/>
    <w:rsid w:val="008D56D5"/>
    <w:rsid w:val="008D5A00"/>
    <w:rsid w:val="008D5E36"/>
    <w:rsid w:val="008D6619"/>
    <w:rsid w:val="008D7A94"/>
    <w:rsid w:val="008E016D"/>
    <w:rsid w:val="008E04DD"/>
    <w:rsid w:val="008E1747"/>
    <w:rsid w:val="008E1B52"/>
    <w:rsid w:val="008E1D16"/>
    <w:rsid w:val="008E1E2C"/>
    <w:rsid w:val="008E2109"/>
    <w:rsid w:val="008E28F8"/>
    <w:rsid w:val="008E397C"/>
    <w:rsid w:val="008E5786"/>
    <w:rsid w:val="008E60ED"/>
    <w:rsid w:val="008E6182"/>
    <w:rsid w:val="008E6403"/>
    <w:rsid w:val="008E6CFC"/>
    <w:rsid w:val="008E708B"/>
    <w:rsid w:val="008E74F7"/>
    <w:rsid w:val="008F0DA1"/>
    <w:rsid w:val="008F147D"/>
    <w:rsid w:val="008F19E4"/>
    <w:rsid w:val="008F1E95"/>
    <w:rsid w:val="008F2BBE"/>
    <w:rsid w:val="008F3257"/>
    <w:rsid w:val="008F405F"/>
    <w:rsid w:val="008F42A1"/>
    <w:rsid w:val="008F43BE"/>
    <w:rsid w:val="008F4B2B"/>
    <w:rsid w:val="008F55BA"/>
    <w:rsid w:val="008F5CFD"/>
    <w:rsid w:val="008F5F48"/>
    <w:rsid w:val="008F638E"/>
    <w:rsid w:val="008F64FE"/>
    <w:rsid w:val="008F68B2"/>
    <w:rsid w:val="008F7896"/>
    <w:rsid w:val="008F794C"/>
    <w:rsid w:val="00900146"/>
    <w:rsid w:val="009023AE"/>
    <w:rsid w:val="009028BF"/>
    <w:rsid w:val="00902935"/>
    <w:rsid w:val="00904138"/>
    <w:rsid w:val="0090452B"/>
    <w:rsid w:val="009063F1"/>
    <w:rsid w:val="00906873"/>
    <w:rsid w:val="00911266"/>
    <w:rsid w:val="00911485"/>
    <w:rsid w:val="009117D9"/>
    <w:rsid w:val="0091206F"/>
    <w:rsid w:val="0091222C"/>
    <w:rsid w:val="009125CB"/>
    <w:rsid w:val="0091381D"/>
    <w:rsid w:val="009151F3"/>
    <w:rsid w:val="00917C26"/>
    <w:rsid w:val="00917F9D"/>
    <w:rsid w:val="0092036B"/>
    <w:rsid w:val="00921016"/>
    <w:rsid w:val="00921386"/>
    <w:rsid w:val="00921E8D"/>
    <w:rsid w:val="0092238D"/>
    <w:rsid w:val="00923781"/>
    <w:rsid w:val="00923AE2"/>
    <w:rsid w:val="00923EDA"/>
    <w:rsid w:val="00923FDD"/>
    <w:rsid w:val="009241F5"/>
    <w:rsid w:val="00924499"/>
    <w:rsid w:val="00924505"/>
    <w:rsid w:val="00925FD2"/>
    <w:rsid w:val="00926924"/>
    <w:rsid w:val="00926C9F"/>
    <w:rsid w:val="0092714F"/>
    <w:rsid w:val="0092779E"/>
    <w:rsid w:val="00930D92"/>
    <w:rsid w:val="00930FC1"/>
    <w:rsid w:val="00931095"/>
    <w:rsid w:val="00931C22"/>
    <w:rsid w:val="00933EC3"/>
    <w:rsid w:val="009344C3"/>
    <w:rsid w:val="009360BD"/>
    <w:rsid w:val="00936EFE"/>
    <w:rsid w:val="009370CC"/>
    <w:rsid w:val="00937224"/>
    <w:rsid w:val="00940323"/>
    <w:rsid w:val="009404B3"/>
    <w:rsid w:val="00940B42"/>
    <w:rsid w:val="0094143B"/>
    <w:rsid w:val="009417B0"/>
    <w:rsid w:val="0094214E"/>
    <w:rsid w:val="009428E0"/>
    <w:rsid w:val="00943DF5"/>
    <w:rsid w:val="00946080"/>
    <w:rsid w:val="0094616D"/>
    <w:rsid w:val="0094667A"/>
    <w:rsid w:val="00950447"/>
    <w:rsid w:val="0095045C"/>
    <w:rsid w:val="009509DF"/>
    <w:rsid w:val="00950F89"/>
    <w:rsid w:val="00951C68"/>
    <w:rsid w:val="00952ED6"/>
    <w:rsid w:val="00954EDE"/>
    <w:rsid w:val="00955087"/>
    <w:rsid w:val="00955D3B"/>
    <w:rsid w:val="00956016"/>
    <w:rsid w:val="00956179"/>
    <w:rsid w:val="00957D81"/>
    <w:rsid w:val="00960A59"/>
    <w:rsid w:val="00960A5E"/>
    <w:rsid w:val="00960AAD"/>
    <w:rsid w:val="00961459"/>
    <w:rsid w:val="009617E7"/>
    <w:rsid w:val="009622DF"/>
    <w:rsid w:val="00964B42"/>
    <w:rsid w:val="00965270"/>
    <w:rsid w:val="00965283"/>
    <w:rsid w:val="00965C55"/>
    <w:rsid w:val="00966097"/>
    <w:rsid w:val="009660DA"/>
    <w:rsid w:val="00971481"/>
    <w:rsid w:val="00971FED"/>
    <w:rsid w:val="009726A8"/>
    <w:rsid w:val="00972712"/>
    <w:rsid w:val="009729B1"/>
    <w:rsid w:val="0097381F"/>
    <w:rsid w:val="00973955"/>
    <w:rsid w:val="00975206"/>
    <w:rsid w:val="009767BD"/>
    <w:rsid w:val="00976A6E"/>
    <w:rsid w:val="009778A4"/>
    <w:rsid w:val="00977D57"/>
    <w:rsid w:val="0098029E"/>
    <w:rsid w:val="009808E9"/>
    <w:rsid w:val="00980A5E"/>
    <w:rsid w:val="00980F67"/>
    <w:rsid w:val="00981D2F"/>
    <w:rsid w:val="00983FFC"/>
    <w:rsid w:val="00985275"/>
    <w:rsid w:val="00986767"/>
    <w:rsid w:val="00987012"/>
    <w:rsid w:val="0099176B"/>
    <w:rsid w:val="00991CC9"/>
    <w:rsid w:val="00992157"/>
    <w:rsid w:val="009922C8"/>
    <w:rsid w:val="00992D95"/>
    <w:rsid w:val="00994677"/>
    <w:rsid w:val="0099593C"/>
    <w:rsid w:val="00995F7E"/>
    <w:rsid w:val="009961E2"/>
    <w:rsid w:val="00996401"/>
    <w:rsid w:val="0099677E"/>
    <w:rsid w:val="00996B0B"/>
    <w:rsid w:val="00996DEE"/>
    <w:rsid w:val="009A17C8"/>
    <w:rsid w:val="009A19AE"/>
    <w:rsid w:val="009A1CD1"/>
    <w:rsid w:val="009A373B"/>
    <w:rsid w:val="009A4EEC"/>
    <w:rsid w:val="009A6EDA"/>
    <w:rsid w:val="009B0811"/>
    <w:rsid w:val="009B2767"/>
    <w:rsid w:val="009B2C08"/>
    <w:rsid w:val="009B2C61"/>
    <w:rsid w:val="009B3B72"/>
    <w:rsid w:val="009B585B"/>
    <w:rsid w:val="009B5F02"/>
    <w:rsid w:val="009B6B54"/>
    <w:rsid w:val="009B6DF0"/>
    <w:rsid w:val="009B7082"/>
    <w:rsid w:val="009B70F2"/>
    <w:rsid w:val="009B7128"/>
    <w:rsid w:val="009C084E"/>
    <w:rsid w:val="009C0E33"/>
    <w:rsid w:val="009C0F61"/>
    <w:rsid w:val="009C1072"/>
    <w:rsid w:val="009C17F5"/>
    <w:rsid w:val="009C2C45"/>
    <w:rsid w:val="009C5B80"/>
    <w:rsid w:val="009C7E29"/>
    <w:rsid w:val="009D041F"/>
    <w:rsid w:val="009D059F"/>
    <w:rsid w:val="009D0FF4"/>
    <w:rsid w:val="009D2861"/>
    <w:rsid w:val="009D320A"/>
    <w:rsid w:val="009D3456"/>
    <w:rsid w:val="009D4672"/>
    <w:rsid w:val="009D4758"/>
    <w:rsid w:val="009D4802"/>
    <w:rsid w:val="009D5980"/>
    <w:rsid w:val="009D6AC0"/>
    <w:rsid w:val="009D6AFD"/>
    <w:rsid w:val="009D6B8F"/>
    <w:rsid w:val="009D7CA1"/>
    <w:rsid w:val="009E1279"/>
    <w:rsid w:val="009E272B"/>
    <w:rsid w:val="009E286E"/>
    <w:rsid w:val="009E4AAB"/>
    <w:rsid w:val="009E77CB"/>
    <w:rsid w:val="009E7AB8"/>
    <w:rsid w:val="009F0358"/>
    <w:rsid w:val="009F224C"/>
    <w:rsid w:val="009F22ED"/>
    <w:rsid w:val="009F26FA"/>
    <w:rsid w:val="009F2A6E"/>
    <w:rsid w:val="009F2CC4"/>
    <w:rsid w:val="009F5546"/>
    <w:rsid w:val="009F5A22"/>
    <w:rsid w:val="009F5D4F"/>
    <w:rsid w:val="009F6EE4"/>
    <w:rsid w:val="009F7985"/>
    <w:rsid w:val="00A00251"/>
    <w:rsid w:val="00A03760"/>
    <w:rsid w:val="00A05695"/>
    <w:rsid w:val="00A065DD"/>
    <w:rsid w:val="00A07B8B"/>
    <w:rsid w:val="00A07F07"/>
    <w:rsid w:val="00A102FF"/>
    <w:rsid w:val="00A10397"/>
    <w:rsid w:val="00A1054B"/>
    <w:rsid w:val="00A11274"/>
    <w:rsid w:val="00A11292"/>
    <w:rsid w:val="00A1156F"/>
    <w:rsid w:val="00A11D8D"/>
    <w:rsid w:val="00A120B5"/>
    <w:rsid w:val="00A1266A"/>
    <w:rsid w:val="00A12C26"/>
    <w:rsid w:val="00A12DAD"/>
    <w:rsid w:val="00A12EE8"/>
    <w:rsid w:val="00A1339B"/>
    <w:rsid w:val="00A133A3"/>
    <w:rsid w:val="00A13B85"/>
    <w:rsid w:val="00A14235"/>
    <w:rsid w:val="00A147E3"/>
    <w:rsid w:val="00A1498F"/>
    <w:rsid w:val="00A15172"/>
    <w:rsid w:val="00A1537B"/>
    <w:rsid w:val="00A15A42"/>
    <w:rsid w:val="00A16352"/>
    <w:rsid w:val="00A16E5D"/>
    <w:rsid w:val="00A17086"/>
    <w:rsid w:val="00A17EC3"/>
    <w:rsid w:val="00A20CD1"/>
    <w:rsid w:val="00A22644"/>
    <w:rsid w:val="00A22F5E"/>
    <w:rsid w:val="00A24CCB"/>
    <w:rsid w:val="00A24FEC"/>
    <w:rsid w:val="00A25A43"/>
    <w:rsid w:val="00A264B0"/>
    <w:rsid w:val="00A32370"/>
    <w:rsid w:val="00A32B5A"/>
    <w:rsid w:val="00A32E77"/>
    <w:rsid w:val="00A33799"/>
    <w:rsid w:val="00A337EE"/>
    <w:rsid w:val="00A33835"/>
    <w:rsid w:val="00A34048"/>
    <w:rsid w:val="00A3466D"/>
    <w:rsid w:val="00A353D8"/>
    <w:rsid w:val="00A3594C"/>
    <w:rsid w:val="00A35DAC"/>
    <w:rsid w:val="00A36034"/>
    <w:rsid w:val="00A377BE"/>
    <w:rsid w:val="00A3782A"/>
    <w:rsid w:val="00A40EF7"/>
    <w:rsid w:val="00A41821"/>
    <w:rsid w:val="00A41D1A"/>
    <w:rsid w:val="00A427D2"/>
    <w:rsid w:val="00A42AF1"/>
    <w:rsid w:val="00A43EF2"/>
    <w:rsid w:val="00A4570A"/>
    <w:rsid w:val="00A45835"/>
    <w:rsid w:val="00A45DE9"/>
    <w:rsid w:val="00A464A2"/>
    <w:rsid w:val="00A46E23"/>
    <w:rsid w:val="00A46E6B"/>
    <w:rsid w:val="00A47508"/>
    <w:rsid w:val="00A5170E"/>
    <w:rsid w:val="00A51A46"/>
    <w:rsid w:val="00A51E4B"/>
    <w:rsid w:val="00A51E8C"/>
    <w:rsid w:val="00A51EE5"/>
    <w:rsid w:val="00A52EF4"/>
    <w:rsid w:val="00A53776"/>
    <w:rsid w:val="00A53E2A"/>
    <w:rsid w:val="00A5409E"/>
    <w:rsid w:val="00A54C28"/>
    <w:rsid w:val="00A56B76"/>
    <w:rsid w:val="00A57216"/>
    <w:rsid w:val="00A57392"/>
    <w:rsid w:val="00A60578"/>
    <w:rsid w:val="00A60ACD"/>
    <w:rsid w:val="00A60C18"/>
    <w:rsid w:val="00A60EDF"/>
    <w:rsid w:val="00A60F13"/>
    <w:rsid w:val="00A617EA"/>
    <w:rsid w:val="00A63717"/>
    <w:rsid w:val="00A63E66"/>
    <w:rsid w:val="00A64136"/>
    <w:rsid w:val="00A64C8B"/>
    <w:rsid w:val="00A65406"/>
    <w:rsid w:val="00A6700B"/>
    <w:rsid w:val="00A706CF"/>
    <w:rsid w:val="00A709A4"/>
    <w:rsid w:val="00A709DA"/>
    <w:rsid w:val="00A70D08"/>
    <w:rsid w:val="00A70E29"/>
    <w:rsid w:val="00A71651"/>
    <w:rsid w:val="00A72926"/>
    <w:rsid w:val="00A72DB3"/>
    <w:rsid w:val="00A72E30"/>
    <w:rsid w:val="00A73AE2"/>
    <w:rsid w:val="00A73B12"/>
    <w:rsid w:val="00A74DED"/>
    <w:rsid w:val="00A759F8"/>
    <w:rsid w:val="00A76F76"/>
    <w:rsid w:val="00A77349"/>
    <w:rsid w:val="00A7737F"/>
    <w:rsid w:val="00A803C1"/>
    <w:rsid w:val="00A80566"/>
    <w:rsid w:val="00A806D7"/>
    <w:rsid w:val="00A80F69"/>
    <w:rsid w:val="00A816D9"/>
    <w:rsid w:val="00A82457"/>
    <w:rsid w:val="00A8296B"/>
    <w:rsid w:val="00A82D84"/>
    <w:rsid w:val="00A83894"/>
    <w:rsid w:val="00A850DE"/>
    <w:rsid w:val="00A8525D"/>
    <w:rsid w:val="00A857C8"/>
    <w:rsid w:val="00A859A1"/>
    <w:rsid w:val="00A90611"/>
    <w:rsid w:val="00A90B20"/>
    <w:rsid w:val="00A9264B"/>
    <w:rsid w:val="00A92825"/>
    <w:rsid w:val="00A93B58"/>
    <w:rsid w:val="00A96998"/>
    <w:rsid w:val="00A97170"/>
    <w:rsid w:val="00A972E1"/>
    <w:rsid w:val="00A97537"/>
    <w:rsid w:val="00A979A6"/>
    <w:rsid w:val="00AA273B"/>
    <w:rsid w:val="00AA27DB"/>
    <w:rsid w:val="00AA29A0"/>
    <w:rsid w:val="00AA2C1F"/>
    <w:rsid w:val="00AA2CB5"/>
    <w:rsid w:val="00AA3041"/>
    <w:rsid w:val="00AA306C"/>
    <w:rsid w:val="00AA30F8"/>
    <w:rsid w:val="00AA4319"/>
    <w:rsid w:val="00AA4432"/>
    <w:rsid w:val="00AA47C3"/>
    <w:rsid w:val="00AA6570"/>
    <w:rsid w:val="00AB10E8"/>
    <w:rsid w:val="00AB1FC5"/>
    <w:rsid w:val="00AB257B"/>
    <w:rsid w:val="00AB2F98"/>
    <w:rsid w:val="00AB3474"/>
    <w:rsid w:val="00AB4AFF"/>
    <w:rsid w:val="00AB5351"/>
    <w:rsid w:val="00AB53A3"/>
    <w:rsid w:val="00AB5E5E"/>
    <w:rsid w:val="00AB6141"/>
    <w:rsid w:val="00AB631A"/>
    <w:rsid w:val="00AB7F98"/>
    <w:rsid w:val="00AC008B"/>
    <w:rsid w:val="00AC212E"/>
    <w:rsid w:val="00AC2924"/>
    <w:rsid w:val="00AC2C9D"/>
    <w:rsid w:val="00AC323F"/>
    <w:rsid w:val="00AC3B2C"/>
    <w:rsid w:val="00AC3C33"/>
    <w:rsid w:val="00AC3FA4"/>
    <w:rsid w:val="00AC4137"/>
    <w:rsid w:val="00AC54A8"/>
    <w:rsid w:val="00AC54BE"/>
    <w:rsid w:val="00AC5C42"/>
    <w:rsid w:val="00AC6ABD"/>
    <w:rsid w:val="00AC7D3A"/>
    <w:rsid w:val="00AC7EB6"/>
    <w:rsid w:val="00AD0213"/>
    <w:rsid w:val="00AD0A82"/>
    <w:rsid w:val="00AD1713"/>
    <w:rsid w:val="00AD1CF6"/>
    <w:rsid w:val="00AD4F31"/>
    <w:rsid w:val="00AD51EC"/>
    <w:rsid w:val="00AD5572"/>
    <w:rsid w:val="00AD626C"/>
    <w:rsid w:val="00AD70EE"/>
    <w:rsid w:val="00AE09CA"/>
    <w:rsid w:val="00AE0B1A"/>
    <w:rsid w:val="00AE1138"/>
    <w:rsid w:val="00AE163A"/>
    <w:rsid w:val="00AE3733"/>
    <w:rsid w:val="00AE3AA6"/>
    <w:rsid w:val="00AE40FC"/>
    <w:rsid w:val="00AE45D9"/>
    <w:rsid w:val="00AE475F"/>
    <w:rsid w:val="00AE497A"/>
    <w:rsid w:val="00AE4B34"/>
    <w:rsid w:val="00AE51A2"/>
    <w:rsid w:val="00AE560B"/>
    <w:rsid w:val="00AE5EB9"/>
    <w:rsid w:val="00AE6632"/>
    <w:rsid w:val="00AE75D5"/>
    <w:rsid w:val="00AE761A"/>
    <w:rsid w:val="00AF0821"/>
    <w:rsid w:val="00AF0857"/>
    <w:rsid w:val="00AF2460"/>
    <w:rsid w:val="00AF25A3"/>
    <w:rsid w:val="00AF2E00"/>
    <w:rsid w:val="00AF32E3"/>
    <w:rsid w:val="00AF5A46"/>
    <w:rsid w:val="00AF680D"/>
    <w:rsid w:val="00AF73CB"/>
    <w:rsid w:val="00AF73DB"/>
    <w:rsid w:val="00B003D6"/>
    <w:rsid w:val="00B0143A"/>
    <w:rsid w:val="00B014EE"/>
    <w:rsid w:val="00B0229E"/>
    <w:rsid w:val="00B031AC"/>
    <w:rsid w:val="00B0370E"/>
    <w:rsid w:val="00B03E73"/>
    <w:rsid w:val="00B04006"/>
    <w:rsid w:val="00B0543E"/>
    <w:rsid w:val="00B05711"/>
    <w:rsid w:val="00B05802"/>
    <w:rsid w:val="00B05953"/>
    <w:rsid w:val="00B07542"/>
    <w:rsid w:val="00B07850"/>
    <w:rsid w:val="00B07E8E"/>
    <w:rsid w:val="00B07FC0"/>
    <w:rsid w:val="00B10131"/>
    <w:rsid w:val="00B11FC6"/>
    <w:rsid w:val="00B122D1"/>
    <w:rsid w:val="00B12CBE"/>
    <w:rsid w:val="00B1322A"/>
    <w:rsid w:val="00B1449C"/>
    <w:rsid w:val="00B145FE"/>
    <w:rsid w:val="00B14A5E"/>
    <w:rsid w:val="00B17A66"/>
    <w:rsid w:val="00B17BE6"/>
    <w:rsid w:val="00B17F8F"/>
    <w:rsid w:val="00B20563"/>
    <w:rsid w:val="00B20F6B"/>
    <w:rsid w:val="00B2111B"/>
    <w:rsid w:val="00B21166"/>
    <w:rsid w:val="00B2170E"/>
    <w:rsid w:val="00B21FFA"/>
    <w:rsid w:val="00B23515"/>
    <w:rsid w:val="00B2475F"/>
    <w:rsid w:val="00B24E63"/>
    <w:rsid w:val="00B255D4"/>
    <w:rsid w:val="00B258EC"/>
    <w:rsid w:val="00B25D26"/>
    <w:rsid w:val="00B27770"/>
    <w:rsid w:val="00B3025B"/>
    <w:rsid w:val="00B30E12"/>
    <w:rsid w:val="00B30FD2"/>
    <w:rsid w:val="00B3154D"/>
    <w:rsid w:val="00B31F55"/>
    <w:rsid w:val="00B32C00"/>
    <w:rsid w:val="00B35098"/>
    <w:rsid w:val="00B35CCB"/>
    <w:rsid w:val="00B37A68"/>
    <w:rsid w:val="00B37E33"/>
    <w:rsid w:val="00B40ABE"/>
    <w:rsid w:val="00B40D7A"/>
    <w:rsid w:val="00B411C5"/>
    <w:rsid w:val="00B41C7B"/>
    <w:rsid w:val="00B42229"/>
    <w:rsid w:val="00B42973"/>
    <w:rsid w:val="00B43456"/>
    <w:rsid w:val="00B43AF3"/>
    <w:rsid w:val="00B44D98"/>
    <w:rsid w:val="00B450C9"/>
    <w:rsid w:val="00B4551A"/>
    <w:rsid w:val="00B45D14"/>
    <w:rsid w:val="00B466ED"/>
    <w:rsid w:val="00B4704C"/>
    <w:rsid w:val="00B47E04"/>
    <w:rsid w:val="00B47F54"/>
    <w:rsid w:val="00B50F2A"/>
    <w:rsid w:val="00B527CB"/>
    <w:rsid w:val="00B528DF"/>
    <w:rsid w:val="00B52A04"/>
    <w:rsid w:val="00B52AFE"/>
    <w:rsid w:val="00B5508C"/>
    <w:rsid w:val="00B5567C"/>
    <w:rsid w:val="00B563B0"/>
    <w:rsid w:val="00B56E63"/>
    <w:rsid w:val="00B5789D"/>
    <w:rsid w:val="00B57AE5"/>
    <w:rsid w:val="00B57F7B"/>
    <w:rsid w:val="00B61216"/>
    <w:rsid w:val="00B6212B"/>
    <w:rsid w:val="00B622E8"/>
    <w:rsid w:val="00B62926"/>
    <w:rsid w:val="00B62D09"/>
    <w:rsid w:val="00B63472"/>
    <w:rsid w:val="00B6355B"/>
    <w:rsid w:val="00B63B36"/>
    <w:rsid w:val="00B63E7A"/>
    <w:rsid w:val="00B66B81"/>
    <w:rsid w:val="00B67302"/>
    <w:rsid w:val="00B67363"/>
    <w:rsid w:val="00B707BB"/>
    <w:rsid w:val="00B707F4"/>
    <w:rsid w:val="00B7188E"/>
    <w:rsid w:val="00B7214B"/>
    <w:rsid w:val="00B73BBA"/>
    <w:rsid w:val="00B74448"/>
    <w:rsid w:val="00B74B30"/>
    <w:rsid w:val="00B75EC4"/>
    <w:rsid w:val="00B760DB"/>
    <w:rsid w:val="00B7764F"/>
    <w:rsid w:val="00B81381"/>
    <w:rsid w:val="00B82452"/>
    <w:rsid w:val="00B828BD"/>
    <w:rsid w:val="00B828E6"/>
    <w:rsid w:val="00B82CC8"/>
    <w:rsid w:val="00B82F4E"/>
    <w:rsid w:val="00B838DA"/>
    <w:rsid w:val="00B85929"/>
    <w:rsid w:val="00B8661C"/>
    <w:rsid w:val="00B86D3E"/>
    <w:rsid w:val="00B87898"/>
    <w:rsid w:val="00B90733"/>
    <w:rsid w:val="00B90929"/>
    <w:rsid w:val="00B90CFA"/>
    <w:rsid w:val="00B92927"/>
    <w:rsid w:val="00B93158"/>
    <w:rsid w:val="00B94368"/>
    <w:rsid w:val="00B94482"/>
    <w:rsid w:val="00B9461B"/>
    <w:rsid w:val="00B953AA"/>
    <w:rsid w:val="00B955FC"/>
    <w:rsid w:val="00B95D44"/>
    <w:rsid w:val="00BA0965"/>
    <w:rsid w:val="00BA11BB"/>
    <w:rsid w:val="00BA1311"/>
    <w:rsid w:val="00BA2437"/>
    <w:rsid w:val="00BA26E7"/>
    <w:rsid w:val="00BA33A5"/>
    <w:rsid w:val="00BA38C5"/>
    <w:rsid w:val="00BA3BDB"/>
    <w:rsid w:val="00BA3EB5"/>
    <w:rsid w:val="00BA5ABF"/>
    <w:rsid w:val="00BA6487"/>
    <w:rsid w:val="00BA6AD4"/>
    <w:rsid w:val="00BA7C8A"/>
    <w:rsid w:val="00BA7DE5"/>
    <w:rsid w:val="00BB228D"/>
    <w:rsid w:val="00BB3606"/>
    <w:rsid w:val="00BB37C6"/>
    <w:rsid w:val="00BB5A4D"/>
    <w:rsid w:val="00BB6EFD"/>
    <w:rsid w:val="00BB77AD"/>
    <w:rsid w:val="00BC2C8F"/>
    <w:rsid w:val="00BC367F"/>
    <w:rsid w:val="00BC4647"/>
    <w:rsid w:val="00BC55CD"/>
    <w:rsid w:val="00BC5B0F"/>
    <w:rsid w:val="00BC61C6"/>
    <w:rsid w:val="00BC689A"/>
    <w:rsid w:val="00BD1EE3"/>
    <w:rsid w:val="00BD2029"/>
    <w:rsid w:val="00BD3228"/>
    <w:rsid w:val="00BD52EB"/>
    <w:rsid w:val="00BD634B"/>
    <w:rsid w:val="00BD6B5D"/>
    <w:rsid w:val="00BD7295"/>
    <w:rsid w:val="00BD72D6"/>
    <w:rsid w:val="00BD7A6E"/>
    <w:rsid w:val="00BD7E4F"/>
    <w:rsid w:val="00BE0257"/>
    <w:rsid w:val="00BE0CC4"/>
    <w:rsid w:val="00BE2310"/>
    <w:rsid w:val="00BE261B"/>
    <w:rsid w:val="00BE33E7"/>
    <w:rsid w:val="00BE4D4D"/>
    <w:rsid w:val="00BE687D"/>
    <w:rsid w:val="00BE74C6"/>
    <w:rsid w:val="00BE79BD"/>
    <w:rsid w:val="00BF07BB"/>
    <w:rsid w:val="00BF1287"/>
    <w:rsid w:val="00BF1795"/>
    <w:rsid w:val="00BF1960"/>
    <w:rsid w:val="00BF1BC9"/>
    <w:rsid w:val="00BF323C"/>
    <w:rsid w:val="00BF3409"/>
    <w:rsid w:val="00BF3CE8"/>
    <w:rsid w:val="00BF500E"/>
    <w:rsid w:val="00BF557B"/>
    <w:rsid w:val="00BF5993"/>
    <w:rsid w:val="00BF6169"/>
    <w:rsid w:val="00BF6411"/>
    <w:rsid w:val="00BF69C1"/>
    <w:rsid w:val="00BF772E"/>
    <w:rsid w:val="00C0282A"/>
    <w:rsid w:val="00C0287C"/>
    <w:rsid w:val="00C029DC"/>
    <w:rsid w:val="00C03978"/>
    <w:rsid w:val="00C0406D"/>
    <w:rsid w:val="00C04AD3"/>
    <w:rsid w:val="00C04B4E"/>
    <w:rsid w:val="00C05135"/>
    <w:rsid w:val="00C05690"/>
    <w:rsid w:val="00C05D93"/>
    <w:rsid w:val="00C06439"/>
    <w:rsid w:val="00C069F8"/>
    <w:rsid w:val="00C06B59"/>
    <w:rsid w:val="00C111A5"/>
    <w:rsid w:val="00C11EC8"/>
    <w:rsid w:val="00C12D4E"/>
    <w:rsid w:val="00C12E0E"/>
    <w:rsid w:val="00C1300E"/>
    <w:rsid w:val="00C130B2"/>
    <w:rsid w:val="00C13144"/>
    <w:rsid w:val="00C14208"/>
    <w:rsid w:val="00C142BC"/>
    <w:rsid w:val="00C1462A"/>
    <w:rsid w:val="00C15372"/>
    <w:rsid w:val="00C1609D"/>
    <w:rsid w:val="00C16325"/>
    <w:rsid w:val="00C16460"/>
    <w:rsid w:val="00C16D2D"/>
    <w:rsid w:val="00C16E3A"/>
    <w:rsid w:val="00C17141"/>
    <w:rsid w:val="00C17AE5"/>
    <w:rsid w:val="00C17E7D"/>
    <w:rsid w:val="00C20C6F"/>
    <w:rsid w:val="00C21173"/>
    <w:rsid w:val="00C21783"/>
    <w:rsid w:val="00C222DF"/>
    <w:rsid w:val="00C22DB9"/>
    <w:rsid w:val="00C23091"/>
    <w:rsid w:val="00C23A1F"/>
    <w:rsid w:val="00C23A94"/>
    <w:rsid w:val="00C24B29"/>
    <w:rsid w:val="00C2594E"/>
    <w:rsid w:val="00C25F54"/>
    <w:rsid w:val="00C26157"/>
    <w:rsid w:val="00C2628B"/>
    <w:rsid w:val="00C26691"/>
    <w:rsid w:val="00C318FC"/>
    <w:rsid w:val="00C32110"/>
    <w:rsid w:val="00C32292"/>
    <w:rsid w:val="00C3271B"/>
    <w:rsid w:val="00C32784"/>
    <w:rsid w:val="00C330DF"/>
    <w:rsid w:val="00C335BA"/>
    <w:rsid w:val="00C352FB"/>
    <w:rsid w:val="00C35357"/>
    <w:rsid w:val="00C35EE9"/>
    <w:rsid w:val="00C37157"/>
    <w:rsid w:val="00C4020D"/>
    <w:rsid w:val="00C40910"/>
    <w:rsid w:val="00C42905"/>
    <w:rsid w:val="00C43CC4"/>
    <w:rsid w:val="00C43D94"/>
    <w:rsid w:val="00C4622A"/>
    <w:rsid w:val="00C4626A"/>
    <w:rsid w:val="00C467B4"/>
    <w:rsid w:val="00C46CED"/>
    <w:rsid w:val="00C51D85"/>
    <w:rsid w:val="00C52103"/>
    <w:rsid w:val="00C522F3"/>
    <w:rsid w:val="00C525E0"/>
    <w:rsid w:val="00C53B0B"/>
    <w:rsid w:val="00C54195"/>
    <w:rsid w:val="00C542F0"/>
    <w:rsid w:val="00C54529"/>
    <w:rsid w:val="00C54D13"/>
    <w:rsid w:val="00C556F4"/>
    <w:rsid w:val="00C5699F"/>
    <w:rsid w:val="00C56AFA"/>
    <w:rsid w:val="00C56BF4"/>
    <w:rsid w:val="00C576DA"/>
    <w:rsid w:val="00C57BC1"/>
    <w:rsid w:val="00C57C8B"/>
    <w:rsid w:val="00C57DDC"/>
    <w:rsid w:val="00C57DE9"/>
    <w:rsid w:val="00C60116"/>
    <w:rsid w:val="00C61309"/>
    <w:rsid w:val="00C6137F"/>
    <w:rsid w:val="00C62229"/>
    <w:rsid w:val="00C622EA"/>
    <w:rsid w:val="00C63039"/>
    <w:rsid w:val="00C64332"/>
    <w:rsid w:val="00C64DE6"/>
    <w:rsid w:val="00C65BE3"/>
    <w:rsid w:val="00C6613D"/>
    <w:rsid w:val="00C66314"/>
    <w:rsid w:val="00C663FB"/>
    <w:rsid w:val="00C66480"/>
    <w:rsid w:val="00C66C55"/>
    <w:rsid w:val="00C66D8C"/>
    <w:rsid w:val="00C70C99"/>
    <w:rsid w:val="00C70CF1"/>
    <w:rsid w:val="00C7182C"/>
    <w:rsid w:val="00C71C0F"/>
    <w:rsid w:val="00C7291A"/>
    <w:rsid w:val="00C73176"/>
    <w:rsid w:val="00C738AB"/>
    <w:rsid w:val="00C739E4"/>
    <w:rsid w:val="00C73FAA"/>
    <w:rsid w:val="00C74ACA"/>
    <w:rsid w:val="00C762A5"/>
    <w:rsid w:val="00C763F5"/>
    <w:rsid w:val="00C77615"/>
    <w:rsid w:val="00C778E0"/>
    <w:rsid w:val="00C80155"/>
    <w:rsid w:val="00C80223"/>
    <w:rsid w:val="00C81254"/>
    <w:rsid w:val="00C816EA"/>
    <w:rsid w:val="00C83405"/>
    <w:rsid w:val="00C839F9"/>
    <w:rsid w:val="00C84126"/>
    <w:rsid w:val="00C85B16"/>
    <w:rsid w:val="00C862C6"/>
    <w:rsid w:val="00C86EF8"/>
    <w:rsid w:val="00C900B6"/>
    <w:rsid w:val="00C906B1"/>
    <w:rsid w:val="00C91A65"/>
    <w:rsid w:val="00C92478"/>
    <w:rsid w:val="00C929E4"/>
    <w:rsid w:val="00C933DE"/>
    <w:rsid w:val="00C93778"/>
    <w:rsid w:val="00C93816"/>
    <w:rsid w:val="00C945F9"/>
    <w:rsid w:val="00C94C73"/>
    <w:rsid w:val="00C950A2"/>
    <w:rsid w:val="00C95675"/>
    <w:rsid w:val="00C956C3"/>
    <w:rsid w:val="00C9593E"/>
    <w:rsid w:val="00C973B7"/>
    <w:rsid w:val="00CA07ED"/>
    <w:rsid w:val="00CA094C"/>
    <w:rsid w:val="00CA10DF"/>
    <w:rsid w:val="00CA46A5"/>
    <w:rsid w:val="00CA5025"/>
    <w:rsid w:val="00CA5D65"/>
    <w:rsid w:val="00CA5E54"/>
    <w:rsid w:val="00CA63F4"/>
    <w:rsid w:val="00CA6EB5"/>
    <w:rsid w:val="00CA713C"/>
    <w:rsid w:val="00CA719A"/>
    <w:rsid w:val="00CA7586"/>
    <w:rsid w:val="00CA759B"/>
    <w:rsid w:val="00CA7FB9"/>
    <w:rsid w:val="00CB0068"/>
    <w:rsid w:val="00CB0F9F"/>
    <w:rsid w:val="00CB1140"/>
    <w:rsid w:val="00CB127D"/>
    <w:rsid w:val="00CB15B0"/>
    <w:rsid w:val="00CB189E"/>
    <w:rsid w:val="00CB24B9"/>
    <w:rsid w:val="00CB3AC3"/>
    <w:rsid w:val="00CB3C64"/>
    <w:rsid w:val="00CB5585"/>
    <w:rsid w:val="00CB6188"/>
    <w:rsid w:val="00CB657E"/>
    <w:rsid w:val="00CB6852"/>
    <w:rsid w:val="00CB7A34"/>
    <w:rsid w:val="00CC039C"/>
    <w:rsid w:val="00CC194F"/>
    <w:rsid w:val="00CC21C8"/>
    <w:rsid w:val="00CC2650"/>
    <w:rsid w:val="00CC36D0"/>
    <w:rsid w:val="00CC441B"/>
    <w:rsid w:val="00CC5DA0"/>
    <w:rsid w:val="00CC7ABD"/>
    <w:rsid w:val="00CC7FD9"/>
    <w:rsid w:val="00CD0381"/>
    <w:rsid w:val="00CD0883"/>
    <w:rsid w:val="00CD17F6"/>
    <w:rsid w:val="00CD2262"/>
    <w:rsid w:val="00CD22E1"/>
    <w:rsid w:val="00CD26B4"/>
    <w:rsid w:val="00CD383F"/>
    <w:rsid w:val="00CD4337"/>
    <w:rsid w:val="00CD4488"/>
    <w:rsid w:val="00CD58B4"/>
    <w:rsid w:val="00CD5F1D"/>
    <w:rsid w:val="00CD621B"/>
    <w:rsid w:val="00CD6FCD"/>
    <w:rsid w:val="00CD762A"/>
    <w:rsid w:val="00CD7D46"/>
    <w:rsid w:val="00CE0C03"/>
    <w:rsid w:val="00CE172E"/>
    <w:rsid w:val="00CE1731"/>
    <w:rsid w:val="00CE1E9C"/>
    <w:rsid w:val="00CE1FEC"/>
    <w:rsid w:val="00CE2475"/>
    <w:rsid w:val="00CE2D48"/>
    <w:rsid w:val="00CE305C"/>
    <w:rsid w:val="00CE3104"/>
    <w:rsid w:val="00CE3641"/>
    <w:rsid w:val="00CE3F11"/>
    <w:rsid w:val="00CE4253"/>
    <w:rsid w:val="00CE64CF"/>
    <w:rsid w:val="00CE6B13"/>
    <w:rsid w:val="00CE75C5"/>
    <w:rsid w:val="00CF1F1D"/>
    <w:rsid w:val="00CF223D"/>
    <w:rsid w:val="00CF2436"/>
    <w:rsid w:val="00CF2727"/>
    <w:rsid w:val="00CF2828"/>
    <w:rsid w:val="00CF2F5D"/>
    <w:rsid w:val="00CF5FEB"/>
    <w:rsid w:val="00CF6980"/>
    <w:rsid w:val="00CF6C72"/>
    <w:rsid w:val="00CF7365"/>
    <w:rsid w:val="00CF749A"/>
    <w:rsid w:val="00CF7B5E"/>
    <w:rsid w:val="00D02268"/>
    <w:rsid w:val="00D02280"/>
    <w:rsid w:val="00D0263D"/>
    <w:rsid w:val="00D02C7A"/>
    <w:rsid w:val="00D03627"/>
    <w:rsid w:val="00D0374C"/>
    <w:rsid w:val="00D050EB"/>
    <w:rsid w:val="00D055F4"/>
    <w:rsid w:val="00D05917"/>
    <w:rsid w:val="00D0593A"/>
    <w:rsid w:val="00D06060"/>
    <w:rsid w:val="00D061DA"/>
    <w:rsid w:val="00D073E8"/>
    <w:rsid w:val="00D0768D"/>
    <w:rsid w:val="00D104D3"/>
    <w:rsid w:val="00D10DD2"/>
    <w:rsid w:val="00D110BE"/>
    <w:rsid w:val="00D11865"/>
    <w:rsid w:val="00D11B51"/>
    <w:rsid w:val="00D1203D"/>
    <w:rsid w:val="00D12506"/>
    <w:rsid w:val="00D1291F"/>
    <w:rsid w:val="00D12AA8"/>
    <w:rsid w:val="00D13E82"/>
    <w:rsid w:val="00D14266"/>
    <w:rsid w:val="00D149E9"/>
    <w:rsid w:val="00D15494"/>
    <w:rsid w:val="00D15625"/>
    <w:rsid w:val="00D15AD8"/>
    <w:rsid w:val="00D16563"/>
    <w:rsid w:val="00D1792D"/>
    <w:rsid w:val="00D20A24"/>
    <w:rsid w:val="00D211B2"/>
    <w:rsid w:val="00D21961"/>
    <w:rsid w:val="00D22CD4"/>
    <w:rsid w:val="00D22D10"/>
    <w:rsid w:val="00D234A5"/>
    <w:rsid w:val="00D24D4C"/>
    <w:rsid w:val="00D24EB6"/>
    <w:rsid w:val="00D251AE"/>
    <w:rsid w:val="00D25BA1"/>
    <w:rsid w:val="00D26B4C"/>
    <w:rsid w:val="00D301CB"/>
    <w:rsid w:val="00D30B98"/>
    <w:rsid w:val="00D33485"/>
    <w:rsid w:val="00D33CEC"/>
    <w:rsid w:val="00D342E7"/>
    <w:rsid w:val="00D346D6"/>
    <w:rsid w:val="00D3478F"/>
    <w:rsid w:val="00D34D9C"/>
    <w:rsid w:val="00D35180"/>
    <w:rsid w:val="00D36E76"/>
    <w:rsid w:val="00D40B5A"/>
    <w:rsid w:val="00D42F34"/>
    <w:rsid w:val="00D44962"/>
    <w:rsid w:val="00D451A1"/>
    <w:rsid w:val="00D45805"/>
    <w:rsid w:val="00D46C3F"/>
    <w:rsid w:val="00D47231"/>
    <w:rsid w:val="00D47A13"/>
    <w:rsid w:val="00D47D4D"/>
    <w:rsid w:val="00D51240"/>
    <w:rsid w:val="00D51B97"/>
    <w:rsid w:val="00D536C6"/>
    <w:rsid w:val="00D53AD8"/>
    <w:rsid w:val="00D53B02"/>
    <w:rsid w:val="00D545BF"/>
    <w:rsid w:val="00D55369"/>
    <w:rsid w:val="00D55454"/>
    <w:rsid w:val="00D56193"/>
    <w:rsid w:val="00D56B57"/>
    <w:rsid w:val="00D56B9F"/>
    <w:rsid w:val="00D572D6"/>
    <w:rsid w:val="00D60A30"/>
    <w:rsid w:val="00D60BF9"/>
    <w:rsid w:val="00D61670"/>
    <w:rsid w:val="00D639AE"/>
    <w:rsid w:val="00D63BF3"/>
    <w:rsid w:val="00D64496"/>
    <w:rsid w:val="00D6649C"/>
    <w:rsid w:val="00D67605"/>
    <w:rsid w:val="00D67866"/>
    <w:rsid w:val="00D67D2C"/>
    <w:rsid w:val="00D702E1"/>
    <w:rsid w:val="00D702F7"/>
    <w:rsid w:val="00D716F4"/>
    <w:rsid w:val="00D72947"/>
    <w:rsid w:val="00D72B2B"/>
    <w:rsid w:val="00D738D3"/>
    <w:rsid w:val="00D739B8"/>
    <w:rsid w:val="00D73B46"/>
    <w:rsid w:val="00D73CFE"/>
    <w:rsid w:val="00D740F5"/>
    <w:rsid w:val="00D75BDC"/>
    <w:rsid w:val="00D75EA9"/>
    <w:rsid w:val="00D81BD0"/>
    <w:rsid w:val="00D820EB"/>
    <w:rsid w:val="00D82326"/>
    <w:rsid w:val="00D82359"/>
    <w:rsid w:val="00D84283"/>
    <w:rsid w:val="00D845A8"/>
    <w:rsid w:val="00D86302"/>
    <w:rsid w:val="00D86835"/>
    <w:rsid w:val="00D86EAA"/>
    <w:rsid w:val="00D90A42"/>
    <w:rsid w:val="00D92BA5"/>
    <w:rsid w:val="00D93D4D"/>
    <w:rsid w:val="00D95840"/>
    <w:rsid w:val="00D95E78"/>
    <w:rsid w:val="00D9738D"/>
    <w:rsid w:val="00DA2037"/>
    <w:rsid w:val="00DA344F"/>
    <w:rsid w:val="00DA7632"/>
    <w:rsid w:val="00DA7A52"/>
    <w:rsid w:val="00DB006A"/>
    <w:rsid w:val="00DB104B"/>
    <w:rsid w:val="00DB18F0"/>
    <w:rsid w:val="00DB33D6"/>
    <w:rsid w:val="00DB3A12"/>
    <w:rsid w:val="00DB4094"/>
    <w:rsid w:val="00DB4473"/>
    <w:rsid w:val="00DB5259"/>
    <w:rsid w:val="00DB5369"/>
    <w:rsid w:val="00DB53DE"/>
    <w:rsid w:val="00DB5B14"/>
    <w:rsid w:val="00DB731B"/>
    <w:rsid w:val="00DB78F0"/>
    <w:rsid w:val="00DC028D"/>
    <w:rsid w:val="00DC080F"/>
    <w:rsid w:val="00DC092D"/>
    <w:rsid w:val="00DC3348"/>
    <w:rsid w:val="00DC3A74"/>
    <w:rsid w:val="00DC3EA9"/>
    <w:rsid w:val="00DC49C8"/>
    <w:rsid w:val="00DC682D"/>
    <w:rsid w:val="00DC745C"/>
    <w:rsid w:val="00DD036B"/>
    <w:rsid w:val="00DD0736"/>
    <w:rsid w:val="00DD092E"/>
    <w:rsid w:val="00DD0C9C"/>
    <w:rsid w:val="00DD0F44"/>
    <w:rsid w:val="00DD106C"/>
    <w:rsid w:val="00DD14BE"/>
    <w:rsid w:val="00DD15CA"/>
    <w:rsid w:val="00DD1729"/>
    <w:rsid w:val="00DD1A84"/>
    <w:rsid w:val="00DD238D"/>
    <w:rsid w:val="00DD28BF"/>
    <w:rsid w:val="00DD3223"/>
    <w:rsid w:val="00DD387D"/>
    <w:rsid w:val="00DD3C73"/>
    <w:rsid w:val="00DD3CDF"/>
    <w:rsid w:val="00DD3E7B"/>
    <w:rsid w:val="00DD47BC"/>
    <w:rsid w:val="00DD5A96"/>
    <w:rsid w:val="00DD5EF0"/>
    <w:rsid w:val="00DD62A8"/>
    <w:rsid w:val="00DE05D7"/>
    <w:rsid w:val="00DE2C1C"/>
    <w:rsid w:val="00DE3478"/>
    <w:rsid w:val="00DE39C0"/>
    <w:rsid w:val="00DE47EC"/>
    <w:rsid w:val="00DE5BD3"/>
    <w:rsid w:val="00DE5EBF"/>
    <w:rsid w:val="00DE7C3B"/>
    <w:rsid w:val="00DF079F"/>
    <w:rsid w:val="00DF0B44"/>
    <w:rsid w:val="00DF0BAA"/>
    <w:rsid w:val="00DF1597"/>
    <w:rsid w:val="00DF1786"/>
    <w:rsid w:val="00DF280D"/>
    <w:rsid w:val="00DF2E39"/>
    <w:rsid w:val="00DF362A"/>
    <w:rsid w:val="00DF4668"/>
    <w:rsid w:val="00DF493E"/>
    <w:rsid w:val="00DF4B45"/>
    <w:rsid w:val="00DF5B0C"/>
    <w:rsid w:val="00DF5EB5"/>
    <w:rsid w:val="00DF6290"/>
    <w:rsid w:val="00DF65EF"/>
    <w:rsid w:val="00DF6CB6"/>
    <w:rsid w:val="00DF6FBB"/>
    <w:rsid w:val="00DF7E55"/>
    <w:rsid w:val="00DF7FE1"/>
    <w:rsid w:val="00E0038D"/>
    <w:rsid w:val="00E01A7F"/>
    <w:rsid w:val="00E01EE9"/>
    <w:rsid w:val="00E02EA7"/>
    <w:rsid w:val="00E04243"/>
    <w:rsid w:val="00E048B3"/>
    <w:rsid w:val="00E04C20"/>
    <w:rsid w:val="00E04C76"/>
    <w:rsid w:val="00E04EB6"/>
    <w:rsid w:val="00E05C25"/>
    <w:rsid w:val="00E076FB"/>
    <w:rsid w:val="00E07830"/>
    <w:rsid w:val="00E10398"/>
    <w:rsid w:val="00E10D46"/>
    <w:rsid w:val="00E10E26"/>
    <w:rsid w:val="00E126FC"/>
    <w:rsid w:val="00E12996"/>
    <w:rsid w:val="00E12A8E"/>
    <w:rsid w:val="00E12AA0"/>
    <w:rsid w:val="00E12ED5"/>
    <w:rsid w:val="00E14342"/>
    <w:rsid w:val="00E1445C"/>
    <w:rsid w:val="00E14B3C"/>
    <w:rsid w:val="00E156A3"/>
    <w:rsid w:val="00E16AA6"/>
    <w:rsid w:val="00E16DD0"/>
    <w:rsid w:val="00E2086F"/>
    <w:rsid w:val="00E2087F"/>
    <w:rsid w:val="00E2269B"/>
    <w:rsid w:val="00E25DA4"/>
    <w:rsid w:val="00E264F7"/>
    <w:rsid w:val="00E31E72"/>
    <w:rsid w:val="00E35295"/>
    <w:rsid w:val="00E35F73"/>
    <w:rsid w:val="00E36122"/>
    <w:rsid w:val="00E3626E"/>
    <w:rsid w:val="00E365C6"/>
    <w:rsid w:val="00E36F85"/>
    <w:rsid w:val="00E40CDA"/>
    <w:rsid w:val="00E41270"/>
    <w:rsid w:val="00E4212D"/>
    <w:rsid w:val="00E422A3"/>
    <w:rsid w:val="00E432DD"/>
    <w:rsid w:val="00E43655"/>
    <w:rsid w:val="00E441E4"/>
    <w:rsid w:val="00E45410"/>
    <w:rsid w:val="00E4541B"/>
    <w:rsid w:val="00E46685"/>
    <w:rsid w:val="00E4799C"/>
    <w:rsid w:val="00E50271"/>
    <w:rsid w:val="00E5039E"/>
    <w:rsid w:val="00E50A88"/>
    <w:rsid w:val="00E50BFE"/>
    <w:rsid w:val="00E51B38"/>
    <w:rsid w:val="00E52D79"/>
    <w:rsid w:val="00E53CFD"/>
    <w:rsid w:val="00E54C34"/>
    <w:rsid w:val="00E550A1"/>
    <w:rsid w:val="00E55656"/>
    <w:rsid w:val="00E55BDE"/>
    <w:rsid w:val="00E60185"/>
    <w:rsid w:val="00E6026F"/>
    <w:rsid w:val="00E60D6D"/>
    <w:rsid w:val="00E626A5"/>
    <w:rsid w:val="00E626EB"/>
    <w:rsid w:val="00E650BB"/>
    <w:rsid w:val="00E65B48"/>
    <w:rsid w:val="00E65B5B"/>
    <w:rsid w:val="00E65C4A"/>
    <w:rsid w:val="00E67252"/>
    <w:rsid w:val="00E701C7"/>
    <w:rsid w:val="00E705B0"/>
    <w:rsid w:val="00E7212E"/>
    <w:rsid w:val="00E725A1"/>
    <w:rsid w:val="00E74269"/>
    <w:rsid w:val="00E745B2"/>
    <w:rsid w:val="00E753EB"/>
    <w:rsid w:val="00E75473"/>
    <w:rsid w:val="00E76447"/>
    <w:rsid w:val="00E769D0"/>
    <w:rsid w:val="00E76F64"/>
    <w:rsid w:val="00E77667"/>
    <w:rsid w:val="00E80434"/>
    <w:rsid w:val="00E80661"/>
    <w:rsid w:val="00E81587"/>
    <w:rsid w:val="00E81687"/>
    <w:rsid w:val="00E81915"/>
    <w:rsid w:val="00E82D46"/>
    <w:rsid w:val="00E83689"/>
    <w:rsid w:val="00E839FE"/>
    <w:rsid w:val="00E84056"/>
    <w:rsid w:val="00E84728"/>
    <w:rsid w:val="00E85C8C"/>
    <w:rsid w:val="00E8694B"/>
    <w:rsid w:val="00E86D51"/>
    <w:rsid w:val="00E876BE"/>
    <w:rsid w:val="00E87E97"/>
    <w:rsid w:val="00E87FB3"/>
    <w:rsid w:val="00E9153D"/>
    <w:rsid w:val="00E9229F"/>
    <w:rsid w:val="00E92C60"/>
    <w:rsid w:val="00E93BE6"/>
    <w:rsid w:val="00E949E0"/>
    <w:rsid w:val="00E94C98"/>
    <w:rsid w:val="00E97356"/>
    <w:rsid w:val="00E9758B"/>
    <w:rsid w:val="00EA00CE"/>
    <w:rsid w:val="00EA0595"/>
    <w:rsid w:val="00EA0832"/>
    <w:rsid w:val="00EA0BA8"/>
    <w:rsid w:val="00EA129D"/>
    <w:rsid w:val="00EA1F5D"/>
    <w:rsid w:val="00EA2702"/>
    <w:rsid w:val="00EA2899"/>
    <w:rsid w:val="00EA2DC4"/>
    <w:rsid w:val="00EA33C4"/>
    <w:rsid w:val="00EA46D8"/>
    <w:rsid w:val="00EA68C8"/>
    <w:rsid w:val="00EA6E2F"/>
    <w:rsid w:val="00EA717E"/>
    <w:rsid w:val="00EA7891"/>
    <w:rsid w:val="00EB178C"/>
    <w:rsid w:val="00EB21A5"/>
    <w:rsid w:val="00EB33F0"/>
    <w:rsid w:val="00EB3491"/>
    <w:rsid w:val="00EB3BAC"/>
    <w:rsid w:val="00EB3C1C"/>
    <w:rsid w:val="00EB44E0"/>
    <w:rsid w:val="00EB45E2"/>
    <w:rsid w:val="00EB5A89"/>
    <w:rsid w:val="00EB5D84"/>
    <w:rsid w:val="00EB5FEF"/>
    <w:rsid w:val="00EB797F"/>
    <w:rsid w:val="00EB7B6D"/>
    <w:rsid w:val="00EB7ECF"/>
    <w:rsid w:val="00EC0821"/>
    <w:rsid w:val="00EC1363"/>
    <w:rsid w:val="00EC3F39"/>
    <w:rsid w:val="00EC4137"/>
    <w:rsid w:val="00EC5E6A"/>
    <w:rsid w:val="00EC6C2C"/>
    <w:rsid w:val="00EC7887"/>
    <w:rsid w:val="00ED05FF"/>
    <w:rsid w:val="00ED2056"/>
    <w:rsid w:val="00ED283B"/>
    <w:rsid w:val="00ED40D0"/>
    <w:rsid w:val="00ED469C"/>
    <w:rsid w:val="00ED529A"/>
    <w:rsid w:val="00ED5666"/>
    <w:rsid w:val="00ED68B9"/>
    <w:rsid w:val="00ED70F2"/>
    <w:rsid w:val="00ED7D8A"/>
    <w:rsid w:val="00EE091E"/>
    <w:rsid w:val="00EE1229"/>
    <w:rsid w:val="00EE127E"/>
    <w:rsid w:val="00EE132B"/>
    <w:rsid w:val="00EE1EE9"/>
    <w:rsid w:val="00EE2362"/>
    <w:rsid w:val="00EE59C9"/>
    <w:rsid w:val="00EE5CEE"/>
    <w:rsid w:val="00EE6AF3"/>
    <w:rsid w:val="00EE6EDA"/>
    <w:rsid w:val="00EE7763"/>
    <w:rsid w:val="00EE7EA6"/>
    <w:rsid w:val="00EF003D"/>
    <w:rsid w:val="00EF00AE"/>
    <w:rsid w:val="00EF056A"/>
    <w:rsid w:val="00EF0CF8"/>
    <w:rsid w:val="00EF1D93"/>
    <w:rsid w:val="00EF30BE"/>
    <w:rsid w:val="00EF3304"/>
    <w:rsid w:val="00EF3361"/>
    <w:rsid w:val="00EF365E"/>
    <w:rsid w:val="00EF4E03"/>
    <w:rsid w:val="00EF54F0"/>
    <w:rsid w:val="00EF5A07"/>
    <w:rsid w:val="00EF5CF1"/>
    <w:rsid w:val="00EF6B2A"/>
    <w:rsid w:val="00EF7AF7"/>
    <w:rsid w:val="00F00436"/>
    <w:rsid w:val="00F01F3B"/>
    <w:rsid w:val="00F028A8"/>
    <w:rsid w:val="00F04BDB"/>
    <w:rsid w:val="00F052F9"/>
    <w:rsid w:val="00F05583"/>
    <w:rsid w:val="00F06308"/>
    <w:rsid w:val="00F063E8"/>
    <w:rsid w:val="00F06795"/>
    <w:rsid w:val="00F072E4"/>
    <w:rsid w:val="00F07772"/>
    <w:rsid w:val="00F07D77"/>
    <w:rsid w:val="00F12264"/>
    <w:rsid w:val="00F12EF6"/>
    <w:rsid w:val="00F135A8"/>
    <w:rsid w:val="00F13793"/>
    <w:rsid w:val="00F1398F"/>
    <w:rsid w:val="00F13D36"/>
    <w:rsid w:val="00F1447C"/>
    <w:rsid w:val="00F14691"/>
    <w:rsid w:val="00F14C61"/>
    <w:rsid w:val="00F150D3"/>
    <w:rsid w:val="00F16005"/>
    <w:rsid w:val="00F164BC"/>
    <w:rsid w:val="00F174F6"/>
    <w:rsid w:val="00F1753B"/>
    <w:rsid w:val="00F2157F"/>
    <w:rsid w:val="00F2190C"/>
    <w:rsid w:val="00F21FD1"/>
    <w:rsid w:val="00F2228F"/>
    <w:rsid w:val="00F23610"/>
    <w:rsid w:val="00F236E4"/>
    <w:rsid w:val="00F2380A"/>
    <w:rsid w:val="00F23B20"/>
    <w:rsid w:val="00F25110"/>
    <w:rsid w:val="00F253ED"/>
    <w:rsid w:val="00F2579F"/>
    <w:rsid w:val="00F25ACE"/>
    <w:rsid w:val="00F26A8A"/>
    <w:rsid w:val="00F2704B"/>
    <w:rsid w:val="00F27165"/>
    <w:rsid w:val="00F278BD"/>
    <w:rsid w:val="00F3007F"/>
    <w:rsid w:val="00F3022E"/>
    <w:rsid w:val="00F30981"/>
    <w:rsid w:val="00F31977"/>
    <w:rsid w:val="00F32101"/>
    <w:rsid w:val="00F34754"/>
    <w:rsid w:val="00F359DC"/>
    <w:rsid w:val="00F3664D"/>
    <w:rsid w:val="00F37011"/>
    <w:rsid w:val="00F37A1B"/>
    <w:rsid w:val="00F37F6C"/>
    <w:rsid w:val="00F37FD5"/>
    <w:rsid w:val="00F40612"/>
    <w:rsid w:val="00F40A7B"/>
    <w:rsid w:val="00F40F1F"/>
    <w:rsid w:val="00F416DB"/>
    <w:rsid w:val="00F426D3"/>
    <w:rsid w:val="00F42A6A"/>
    <w:rsid w:val="00F43CE4"/>
    <w:rsid w:val="00F43E78"/>
    <w:rsid w:val="00F510C5"/>
    <w:rsid w:val="00F5184F"/>
    <w:rsid w:val="00F51CF1"/>
    <w:rsid w:val="00F52109"/>
    <w:rsid w:val="00F5253E"/>
    <w:rsid w:val="00F52E3C"/>
    <w:rsid w:val="00F53056"/>
    <w:rsid w:val="00F55FDF"/>
    <w:rsid w:val="00F56CFB"/>
    <w:rsid w:val="00F56CFD"/>
    <w:rsid w:val="00F56EFE"/>
    <w:rsid w:val="00F57BFE"/>
    <w:rsid w:val="00F60098"/>
    <w:rsid w:val="00F611C9"/>
    <w:rsid w:val="00F612B5"/>
    <w:rsid w:val="00F62575"/>
    <w:rsid w:val="00F62A37"/>
    <w:rsid w:val="00F654D0"/>
    <w:rsid w:val="00F65965"/>
    <w:rsid w:val="00F66BDE"/>
    <w:rsid w:val="00F66F65"/>
    <w:rsid w:val="00F67996"/>
    <w:rsid w:val="00F714EA"/>
    <w:rsid w:val="00F715DA"/>
    <w:rsid w:val="00F71DA4"/>
    <w:rsid w:val="00F71DAC"/>
    <w:rsid w:val="00F71E47"/>
    <w:rsid w:val="00F71E79"/>
    <w:rsid w:val="00F7291B"/>
    <w:rsid w:val="00F72C9B"/>
    <w:rsid w:val="00F72EAD"/>
    <w:rsid w:val="00F73D89"/>
    <w:rsid w:val="00F74523"/>
    <w:rsid w:val="00F7529E"/>
    <w:rsid w:val="00F75A8D"/>
    <w:rsid w:val="00F76762"/>
    <w:rsid w:val="00F7769A"/>
    <w:rsid w:val="00F77E11"/>
    <w:rsid w:val="00F80A06"/>
    <w:rsid w:val="00F814A2"/>
    <w:rsid w:val="00F82856"/>
    <w:rsid w:val="00F82F3C"/>
    <w:rsid w:val="00F83867"/>
    <w:rsid w:val="00F83C2A"/>
    <w:rsid w:val="00F84829"/>
    <w:rsid w:val="00F84AA6"/>
    <w:rsid w:val="00F8513A"/>
    <w:rsid w:val="00F85352"/>
    <w:rsid w:val="00F85D81"/>
    <w:rsid w:val="00F905BB"/>
    <w:rsid w:val="00F90B39"/>
    <w:rsid w:val="00F91179"/>
    <w:rsid w:val="00F95093"/>
    <w:rsid w:val="00F95553"/>
    <w:rsid w:val="00F97ED4"/>
    <w:rsid w:val="00FA05C6"/>
    <w:rsid w:val="00FA0B06"/>
    <w:rsid w:val="00FA0E4A"/>
    <w:rsid w:val="00FA1C2B"/>
    <w:rsid w:val="00FA1D56"/>
    <w:rsid w:val="00FA32D6"/>
    <w:rsid w:val="00FA462D"/>
    <w:rsid w:val="00FA6268"/>
    <w:rsid w:val="00FA6A53"/>
    <w:rsid w:val="00FA6D9F"/>
    <w:rsid w:val="00FA74F3"/>
    <w:rsid w:val="00FA7DF3"/>
    <w:rsid w:val="00FB0D10"/>
    <w:rsid w:val="00FB0FA9"/>
    <w:rsid w:val="00FB109E"/>
    <w:rsid w:val="00FB21DA"/>
    <w:rsid w:val="00FB2721"/>
    <w:rsid w:val="00FB2EE7"/>
    <w:rsid w:val="00FB38A2"/>
    <w:rsid w:val="00FB48D5"/>
    <w:rsid w:val="00FB48EC"/>
    <w:rsid w:val="00FB5176"/>
    <w:rsid w:val="00FB5B1C"/>
    <w:rsid w:val="00FB5F20"/>
    <w:rsid w:val="00FB63EF"/>
    <w:rsid w:val="00FB65C9"/>
    <w:rsid w:val="00FB6A2E"/>
    <w:rsid w:val="00FB71C8"/>
    <w:rsid w:val="00FC09C9"/>
    <w:rsid w:val="00FC0A09"/>
    <w:rsid w:val="00FC0AD1"/>
    <w:rsid w:val="00FC12E4"/>
    <w:rsid w:val="00FC141A"/>
    <w:rsid w:val="00FC15B8"/>
    <w:rsid w:val="00FC1F34"/>
    <w:rsid w:val="00FC23E7"/>
    <w:rsid w:val="00FC2E33"/>
    <w:rsid w:val="00FC383E"/>
    <w:rsid w:val="00FC3D0C"/>
    <w:rsid w:val="00FC3F58"/>
    <w:rsid w:val="00FC4387"/>
    <w:rsid w:val="00FC6DF8"/>
    <w:rsid w:val="00FC71F1"/>
    <w:rsid w:val="00FD0086"/>
    <w:rsid w:val="00FD2ECF"/>
    <w:rsid w:val="00FD314B"/>
    <w:rsid w:val="00FD329C"/>
    <w:rsid w:val="00FD32AC"/>
    <w:rsid w:val="00FD4825"/>
    <w:rsid w:val="00FD4DD4"/>
    <w:rsid w:val="00FD5A18"/>
    <w:rsid w:val="00FD663B"/>
    <w:rsid w:val="00FD666B"/>
    <w:rsid w:val="00FD68EC"/>
    <w:rsid w:val="00FD724C"/>
    <w:rsid w:val="00FD747C"/>
    <w:rsid w:val="00FD77F6"/>
    <w:rsid w:val="00FD7C3C"/>
    <w:rsid w:val="00FE02B3"/>
    <w:rsid w:val="00FE050C"/>
    <w:rsid w:val="00FE0ADF"/>
    <w:rsid w:val="00FE0F5D"/>
    <w:rsid w:val="00FE2C2D"/>
    <w:rsid w:val="00FE35CB"/>
    <w:rsid w:val="00FE4244"/>
    <w:rsid w:val="00FE4B33"/>
    <w:rsid w:val="00FF06FF"/>
    <w:rsid w:val="00FF0762"/>
    <w:rsid w:val="00FF0F62"/>
    <w:rsid w:val="00FF3C89"/>
    <w:rsid w:val="00FF3D0C"/>
    <w:rsid w:val="00FF4E33"/>
    <w:rsid w:val="00FF5B73"/>
    <w:rsid w:val="00FF6BD6"/>
    <w:rsid w:val="00FF7565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35"/>
  </w:style>
  <w:style w:type="paragraph" w:styleId="1">
    <w:name w:val="heading 1"/>
    <w:basedOn w:val="a"/>
    <w:next w:val="a"/>
    <w:link w:val="10"/>
    <w:uiPriority w:val="99"/>
    <w:qFormat/>
    <w:rsid w:val="00106B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C0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BE0"/>
  </w:style>
  <w:style w:type="paragraph" w:styleId="a6">
    <w:name w:val="footer"/>
    <w:basedOn w:val="a"/>
    <w:link w:val="a7"/>
    <w:uiPriority w:val="99"/>
    <w:semiHidden/>
    <w:unhideWhenUsed/>
    <w:rsid w:val="00106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BE0"/>
  </w:style>
  <w:style w:type="character" w:customStyle="1" w:styleId="10">
    <w:name w:val="Заголовок 1 Знак"/>
    <w:basedOn w:val="a0"/>
    <w:link w:val="1"/>
    <w:uiPriority w:val="99"/>
    <w:rsid w:val="00106B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106BE0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uiPriority w:val="99"/>
    <w:rsid w:val="00106BE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106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B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B2F68"/>
    <w:pPr>
      <w:ind w:left="720"/>
      <w:contextualSpacing/>
    </w:pPr>
  </w:style>
  <w:style w:type="paragraph" w:customStyle="1" w:styleId="ConsPlusNormal">
    <w:name w:val="ConsPlusNormal"/>
    <w:rsid w:val="00B05802"/>
    <w:pPr>
      <w:widowControl w:val="0"/>
      <w:autoSpaceDE w:val="0"/>
      <w:autoSpaceDN w:val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6275308&amp;sub=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6227289&amp;sub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70253464&amp;sub=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2604&amp;sub=2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2017-06-15T07:17:00Z</cp:lastPrinted>
  <dcterms:created xsi:type="dcterms:W3CDTF">2018-03-21T10:36:00Z</dcterms:created>
  <dcterms:modified xsi:type="dcterms:W3CDTF">2018-03-21T10:37:00Z</dcterms:modified>
</cp:coreProperties>
</file>